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8C07" w14:textId="77777777" w:rsidR="009060C2" w:rsidRDefault="009060C2">
      <w:pPr>
        <w:jc w:val="center"/>
        <w:rPr>
          <w:sz w:val="28"/>
          <w:szCs w:val="28"/>
        </w:rPr>
      </w:pPr>
    </w:p>
    <w:p w14:paraId="1D6CA889" w14:textId="77777777" w:rsidR="009060C2" w:rsidRDefault="009060C2">
      <w:pPr>
        <w:jc w:val="center"/>
        <w:rPr>
          <w:sz w:val="28"/>
          <w:szCs w:val="28"/>
        </w:rPr>
      </w:pPr>
    </w:p>
    <w:p w14:paraId="6C8A47E3" w14:textId="61A56680" w:rsidR="009060C2" w:rsidRDefault="000A53A0">
      <w:pPr>
        <w:widowControl w:val="0"/>
        <w:jc w:val="center"/>
        <w:rPr>
          <w:color w:val="000000"/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 wp14:anchorId="5F0AEC68" wp14:editId="0DDC90A3">
            <wp:extent cx="800100" cy="971550"/>
            <wp:effectExtent l="0" t="0" r="0" b="0"/>
            <wp:docPr id="164078289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4D18B" w14:textId="77777777" w:rsidR="009060C2" w:rsidRDefault="00FA462D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 </w:t>
      </w:r>
    </w:p>
    <w:p w14:paraId="3E17818F" w14:textId="77777777" w:rsidR="009060C2" w:rsidRDefault="00FA462D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ПОСЕЛЕНИЯ РУЗАЕВКА</w:t>
      </w:r>
    </w:p>
    <w:p w14:paraId="26D23067" w14:textId="77777777" w:rsidR="009060C2" w:rsidRDefault="00FA462D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РУЗАЕВСКОГО МУНИЦИПАЛЬНОГО РАЙОНА</w:t>
      </w:r>
    </w:p>
    <w:p w14:paraId="6897B702" w14:textId="77777777" w:rsidR="009060C2" w:rsidRDefault="00FA462D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МОРДОВИЯ</w:t>
      </w:r>
    </w:p>
    <w:p w14:paraId="1F54AE88" w14:textId="77777777" w:rsidR="009060C2" w:rsidRDefault="009060C2">
      <w:pPr>
        <w:widowControl w:val="0"/>
        <w:jc w:val="center"/>
        <w:rPr>
          <w:color w:val="000000"/>
          <w:sz w:val="28"/>
          <w:szCs w:val="28"/>
        </w:rPr>
      </w:pPr>
    </w:p>
    <w:p w14:paraId="0EB852FA" w14:textId="77777777" w:rsidR="009060C2" w:rsidRDefault="009060C2">
      <w:pPr>
        <w:spacing w:line="312" w:lineRule="auto"/>
        <w:jc w:val="center"/>
        <w:rPr>
          <w:sz w:val="28"/>
          <w:szCs w:val="28"/>
        </w:rPr>
      </w:pPr>
    </w:p>
    <w:p w14:paraId="505403CE" w14:textId="77777777" w:rsidR="009060C2" w:rsidRDefault="009060C2">
      <w:pPr>
        <w:spacing w:line="312" w:lineRule="auto"/>
        <w:jc w:val="center"/>
        <w:rPr>
          <w:b/>
          <w:bCs/>
          <w:sz w:val="10"/>
          <w:szCs w:val="10"/>
        </w:rPr>
      </w:pPr>
    </w:p>
    <w:p w14:paraId="4222DE83" w14:textId="77777777" w:rsidR="009060C2" w:rsidRDefault="00FA462D">
      <w:pPr>
        <w:ind w:left="-142"/>
        <w:jc w:val="center"/>
        <w:rPr>
          <w:b/>
          <w:bCs/>
        </w:rPr>
      </w:pPr>
      <w:r>
        <w:rPr>
          <w:b/>
          <w:bCs/>
          <w:sz w:val="34"/>
          <w:szCs w:val="34"/>
        </w:rPr>
        <w:t xml:space="preserve">   П О С Т А Н О В Л Е Н И Е</w:t>
      </w:r>
    </w:p>
    <w:p w14:paraId="4EBF17EA" w14:textId="5679589E" w:rsidR="009060C2" w:rsidRDefault="00FA462D">
      <w:pPr>
        <w:rPr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C51278C" wp14:editId="00671D60">
                <wp:simplePos x="0" y="0"/>
                <wp:positionH relativeFrom="column">
                  <wp:posOffset>-89519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9AA6" w14:textId="77777777" w:rsidR="00E311A4" w:rsidRPr="008A299D" w:rsidRDefault="00E311A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1278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7.05pt;margin-top:15.5pt;width:185.9pt;height:110.6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" filled="f" stroked="f">
                <v:textbox style="mso-fit-shape-to-text:t">
                  <w:txbxContent>
                    <w:p w14:paraId="7CCF9AA6" w14:textId="77777777" w:rsidR="00E311A4" w:rsidRPr="008A299D" w:rsidRDefault="00E311A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35DDC0" w14:textId="515F4522" w:rsidR="000A53A0" w:rsidRPr="000A53A0" w:rsidRDefault="000A53A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13.08.2026 года                                                                                                           № 913</w:t>
      </w:r>
    </w:p>
    <w:p w14:paraId="3BC703A4" w14:textId="77777777" w:rsidR="009060C2" w:rsidRDefault="009060C2">
      <w:pPr>
        <w:jc w:val="center"/>
        <w:rPr>
          <w:sz w:val="26"/>
          <w:szCs w:val="26"/>
        </w:rPr>
      </w:pPr>
      <w:bookmarkStart w:id="0" w:name="lf8tsrulq7jz" w:colFirst="0" w:colLast="0"/>
      <w:bookmarkEnd w:id="0"/>
    </w:p>
    <w:p w14:paraId="4810E156" w14:textId="77777777" w:rsidR="00FA462D" w:rsidRDefault="00FA462D">
      <w:pPr>
        <w:jc w:val="center"/>
        <w:rPr>
          <w:sz w:val="26"/>
          <w:szCs w:val="26"/>
        </w:rPr>
      </w:pPr>
    </w:p>
    <w:p w14:paraId="5CE37EB9" w14:textId="164AA10B" w:rsidR="009060C2" w:rsidRPr="00FA462D" w:rsidRDefault="00FA462D">
      <w:pPr>
        <w:jc w:val="center"/>
        <w:rPr>
          <w:sz w:val="26"/>
          <w:szCs w:val="26"/>
        </w:rPr>
      </w:pPr>
      <w:r w:rsidRPr="00FA462D">
        <w:rPr>
          <w:sz w:val="26"/>
          <w:szCs w:val="26"/>
        </w:rPr>
        <w:t>г. Рузаевка</w:t>
      </w:r>
    </w:p>
    <w:p w14:paraId="1E815860" w14:textId="77777777" w:rsidR="009060C2" w:rsidRPr="00FA462D" w:rsidRDefault="009060C2">
      <w:pPr>
        <w:jc w:val="center"/>
        <w:rPr>
          <w:sz w:val="26"/>
          <w:szCs w:val="26"/>
        </w:rPr>
      </w:pPr>
    </w:p>
    <w:p w14:paraId="63281431" w14:textId="7B96F200" w:rsidR="009060C2" w:rsidRPr="00FA462D" w:rsidRDefault="00FA462D">
      <w:pPr>
        <w:pStyle w:val="1"/>
        <w:rPr>
          <w:b/>
          <w:bCs/>
          <w:sz w:val="26"/>
          <w:szCs w:val="26"/>
        </w:rPr>
      </w:pPr>
      <w:r w:rsidRPr="00FA462D">
        <w:rPr>
          <w:b/>
          <w:bCs/>
          <w:sz w:val="26"/>
          <w:szCs w:val="26"/>
        </w:rPr>
        <w:t>О внесении изменений в постановление администрации городского поселения Рузаевка от 26.02.2026г. №</w:t>
      </w:r>
      <w:bookmarkStart w:id="1" w:name="_Hlk236309807"/>
      <w:r w:rsidR="005D2889">
        <w:rPr>
          <w:b/>
          <w:bCs/>
          <w:sz w:val="26"/>
          <w:szCs w:val="26"/>
          <w:lang w:val="ru-RU"/>
        </w:rPr>
        <w:t>216</w:t>
      </w:r>
      <w:r w:rsidRPr="00FA462D">
        <w:rPr>
          <w:b/>
          <w:bCs/>
          <w:sz w:val="26"/>
          <w:szCs w:val="26"/>
        </w:rPr>
        <w:t xml:space="preserve"> «Переселение граждан из аварийного жилищного фонда городского поселения Рузаевка, признанного в установленном порядке после 1 января 2017 г. аварийным и подлежащим сносу или реконструкции и в связи с физическим износом в процессе эксплуатации» </w:t>
      </w:r>
      <w:r w:rsidR="005D2889">
        <w:rPr>
          <w:b/>
          <w:bCs/>
          <w:sz w:val="26"/>
          <w:szCs w:val="26"/>
          <w:lang w:val="ru-RU"/>
        </w:rPr>
        <w:t>этап</w:t>
      </w:r>
      <w:r w:rsidRPr="00FA462D">
        <w:rPr>
          <w:b/>
          <w:bCs/>
          <w:sz w:val="26"/>
          <w:szCs w:val="26"/>
        </w:rPr>
        <w:t xml:space="preserve"> 202</w:t>
      </w:r>
      <w:r w:rsidR="005D2889">
        <w:rPr>
          <w:b/>
          <w:bCs/>
          <w:sz w:val="26"/>
          <w:szCs w:val="26"/>
          <w:lang w:val="ru-RU"/>
        </w:rPr>
        <w:t>5</w:t>
      </w:r>
      <w:r w:rsidRPr="00FA462D">
        <w:rPr>
          <w:b/>
          <w:bCs/>
          <w:sz w:val="26"/>
          <w:szCs w:val="26"/>
        </w:rPr>
        <w:t xml:space="preserve"> </w:t>
      </w:r>
      <w:r w:rsidR="00905703">
        <w:rPr>
          <w:b/>
          <w:bCs/>
          <w:sz w:val="26"/>
          <w:szCs w:val="26"/>
          <w:lang w:val="ru-RU"/>
        </w:rPr>
        <w:t>– 202</w:t>
      </w:r>
      <w:r w:rsidR="005D2889">
        <w:rPr>
          <w:b/>
          <w:bCs/>
          <w:sz w:val="26"/>
          <w:szCs w:val="26"/>
          <w:lang w:val="ru-RU"/>
        </w:rPr>
        <w:t>6</w:t>
      </w:r>
      <w:r w:rsidR="00905703">
        <w:rPr>
          <w:b/>
          <w:bCs/>
          <w:sz w:val="26"/>
          <w:szCs w:val="26"/>
          <w:lang w:val="ru-RU"/>
        </w:rPr>
        <w:t xml:space="preserve"> </w:t>
      </w:r>
      <w:r w:rsidRPr="00FA462D">
        <w:rPr>
          <w:b/>
          <w:bCs/>
          <w:sz w:val="26"/>
          <w:szCs w:val="26"/>
        </w:rPr>
        <w:t>г</w:t>
      </w:r>
      <w:proofErr w:type="spellStart"/>
      <w:r w:rsidR="00905703">
        <w:rPr>
          <w:b/>
          <w:bCs/>
          <w:sz w:val="26"/>
          <w:szCs w:val="26"/>
          <w:lang w:val="ru-RU"/>
        </w:rPr>
        <w:t>г</w:t>
      </w:r>
      <w:proofErr w:type="spellEnd"/>
      <w:r w:rsidR="00905703">
        <w:rPr>
          <w:b/>
          <w:bCs/>
          <w:sz w:val="26"/>
          <w:szCs w:val="26"/>
          <w:lang w:val="ru-RU"/>
        </w:rPr>
        <w:t>.</w:t>
      </w:r>
      <w:r w:rsidRPr="00FA462D">
        <w:rPr>
          <w:b/>
          <w:bCs/>
          <w:sz w:val="26"/>
          <w:szCs w:val="26"/>
        </w:rPr>
        <w:t>»»</w:t>
      </w:r>
    </w:p>
    <w:bookmarkEnd w:id="1"/>
    <w:p w14:paraId="139B9A48" w14:textId="77777777" w:rsidR="009060C2" w:rsidRPr="00FA462D" w:rsidRDefault="009060C2">
      <w:pPr>
        <w:jc w:val="center"/>
        <w:rPr>
          <w:b/>
          <w:bCs/>
          <w:sz w:val="26"/>
          <w:szCs w:val="26"/>
        </w:rPr>
      </w:pPr>
    </w:p>
    <w:p w14:paraId="537A8702" w14:textId="6425EEAF" w:rsidR="009060C2" w:rsidRDefault="00FA46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line="237" w:lineRule="auto"/>
        <w:ind w:left="7" w:right="-2" w:firstLine="560"/>
        <w:jc w:val="both"/>
        <w:rPr>
          <w:b/>
          <w:bCs/>
          <w:color w:val="000000"/>
          <w:sz w:val="26"/>
          <w:szCs w:val="26"/>
          <w:lang w:val="ru-RU"/>
        </w:rPr>
      </w:pPr>
      <w:r w:rsidRPr="00031C84">
        <w:rPr>
          <w:color w:val="000000"/>
          <w:sz w:val="26"/>
          <w:szCs w:val="26"/>
        </w:rPr>
        <w:t xml:space="preserve">В целях создания безопасных и благоприятных условий проживания граждан, ликвидации аварийных многоквартирных домов в соответствии с </w:t>
      </w:r>
      <w:hyperlink r:id="rId8">
        <w:r w:rsidRPr="00031C84">
          <w:rPr>
            <w:color w:val="000000"/>
            <w:sz w:val="26"/>
            <w:szCs w:val="26"/>
          </w:rPr>
          <w:t>Федеральным законом</w:t>
        </w:r>
      </w:hyperlink>
      <w:r w:rsidRPr="00031C84">
        <w:rPr>
          <w:color w:val="000000"/>
          <w:sz w:val="26"/>
          <w:szCs w:val="26"/>
        </w:rPr>
        <w:t xml:space="preserve"> от 21 июля 2007 г. №185-ФЗ «О Фонде содействия реформированию жилищно-коммунального хозяйства», руководствуясь Жилищным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</w:t>
      </w:r>
      <w:r w:rsidRPr="001E51B8">
        <w:rPr>
          <w:color w:val="000000"/>
          <w:sz w:val="26"/>
          <w:szCs w:val="26"/>
        </w:rPr>
        <w:t>,</w:t>
      </w:r>
      <w:r w:rsidRPr="00FA462D">
        <w:rPr>
          <w:color w:val="000000"/>
          <w:sz w:val="26"/>
          <w:szCs w:val="26"/>
        </w:rPr>
        <w:t xml:space="preserve"> </w:t>
      </w:r>
      <w:r w:rsidR="00A06754">
        <w:rPr>
          <w:color w:val="000000"/>
          <w:sz w:val="26"/>
          <w:szCs w:val="26"/>
          <w:lang w:val="ru-RU"/>
        </w:rPr>
        <w:t>постановление Правительства Республики Мордовия от 29.08.2025 №681 «О республиканской адресной программой «Переселение граждан из жилищного фонда, признанного в установленном порядке после 01.01.2017 аварийным и подлежащим сносу или реконструкции в связи с физическим износом в процессе эксплуатации» на 2025 – 2026 годы»,</w:t>
      </w:r>
      <w:r w:rsidRPr="00FA462D">
        <w:rPr>
          <w:color w:val="000000"/>
          <w:sz w:val="26"/>
          <w:szCs w:val="26"/>
        </w:rPr>
        <w:t xml:space="preserve"> Уставом городского поселения Рузаевка, администрация городского поселения Рузаевка</w:t>
      </w:r>
      <w:r w:rsidR="00B9416E">
        <w:rPr>
          <w:color w:val="000000"/>
          <w:sz w:val="26"/>
          <w:szCs w:val="26"/>
          <w:lang w:val="ru-RU"/>
        </w:rPr>
        <w:t xml:space="preserve"> </w:t>
      </w:r>
      <w:r w:rsidR="00B9416E" w:rsidRPr="00B9416E">
        <w:rPr>
          <w:b/>
          <w:bCs/>
          <w:color w:val="000000"/>
          <w:sz w:val="26"/>
          <w:szCs w:val="26"/>
          <w:lang w:val="ru-RU"/>
        </w:rPr>
        <w:t>п о с т а н о в л я е т:</w:t>
      </w:r>
    </w:p>
    <w:p w14:paraId="1D8C652E" w14:textId="3BA64DC7" w:rsidR="00B9416E" w:rsidRPr="00B9416E" w:rsidRDefault="00B9416E" w:rsidP="00B9416E">
      <w:pPr>
        <w:pStyle w:val="1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        1. </w:t>
      </w:r>
      <w:r w:rsidRPr="00B9416E">
        <w:rPr>
          <w:color w:val="000000"/>
          <w:sz w:val="26"/>
          <w:szCs w:val="26"/>
          <w:lang w:val="ru-RU"/>
        </w:rPr>
        <w:t>Внести в постановление</w:t>
      </w:r>
      <w:r w:rsidRPr="00B9416E">
        <w:rPr>
          <w:sz w:val="26"/>
          <w:szCs w:val="26"/>
        </w:rPr>
        <w:t xml:space="preserve"> администрации городского поселения Рузаевка от 26.02.2026г. №</w:t>
      </w:r>
      <w:r w:rsidRPr="00B9416E">
        <w:rPr>
          <w:sz w:val="26"/>
          <w:szCs w:val="26"/>
          <w:lang w:val="ru-RU"/>
        </w:rPr>
        <w:t>216</w:t>
      </w:r>
      <w:r w:rsidRPr="00B9416E">
        <w:rPr>
          <w:sz w:val="26"/>
          <w:szCs w:val="26"/>
        </w:rPr>
        <w:t xml:space="preserve"> «Переселение граждан из аварийного жилищного фонда городского поселения Рузаевка, признанного в установленном порядке после 1 января 2017 г. аварийным и подлежащим сносу или реконструкции и в связи с физическим износом в процессе эксплуатации»</w:t>
      </w:r>
      <w:r w:rsidRPr="00B9416E">
        <w:rPr>
          <w:b/>
          <w:bCs/>
          <w:sz w:val="26"/>
          <w:szCs w:val="26"/>
          <w:lang w:val="ru-RU"/>
        </w:rPr>
        <w:t xml:space="preserve"> </w:t>
      </w:r>
      <w:r w:rsidRPr="00B9416E">
        <w:rPr>
          <w:sz w:val="26"/>
          <w:szCs w:val="26"/>
          <w:lang w:val="ru-RU"/>
        </w:rPr>
        <w:t>этап</w:t>
      </w:r>
      <w:r w:rsidRPr="00B9416E">
        <w:rPr>
          <w:sz w:val="26"/>
          <w:szCs w:val="26"/>
        </w:rPr>
        <w:t xml:space="preserve"> 202</w:t>
      </w:r>
      <w:r w:rsidRPr="00B9416E">
        <w:rPr>
          <w:sz w:val="26"/>
          <w:szCs w:val="26"/>
          <w:lang w:val="ru-RU"/>
        </w:rPr>
        <w:t>5</w:t>
      </w:r>
      <w:r w:rsidRPr="00B9416E">
        <w:rPr>
          <w:sz w:val="26"/>
          <w:szCs w:val="26"/>
        </w:rPr>
        <w:t xml:space="preserve"> </w:t>
      </w:r>
      <w:r w:rsidRPr="00B9416E">
        <w:rPr>
          <w:sz w:val="26"/>
          <w:szCs w:val="26"/>
          <w:lang w:val="ru-RU"/>
        </w:rPr>
        <w:t xml:space="preserve">– 2026 </w:t>
      </w:r>
      <w:r w:rsidRPr="00B9416E">
        <w:rPr>
          <w:sz w:val="26"/>
          <w:szCs w:val="26"/>
        </w:rPr>
        <w:t>г</w:t>
      </w:r>
      <w:proofErr w:type="spellStart"/>
      <w:r w:rsidRPr="00B9416E">
        <w:rPr>
          <w:sz w:val="26"/>
          <w:szCs w:val="26"/>
          <w:lang w:val="ru-RU"/>
        </w:rPr>
        <w:t>г</w:t>
      </w:r>
      <w:proofErr w:type="spellEnd"/>
      <w:r w:rsidRPr="00B9416E">
        <w:rPr>
          <w:sz w:val="26"/>
          <w:szCs w:val="26"/>
          <w:lang w:val="ru-RU"/>
        </w:rPr>
        <w:t>.</w:t>
      </w:r>
      <w:r w:rsidRPr="00B9416E">
        <w:rPr>
          <w:sz w:val="26"/>
          <w:szCs w:val="26"/>
        </w:rPr>
        <w:t>»»</w:t>
      </w:r>
      <w:r>
        <w:rPr>
          <w:sz w:val="26"/>
          <w:szCs w:val="26"/>
          <w:lang w:val="ru-RU"/>
        </w:rPr>
        <w:t xml:space="preserve"> следующие изменения;</w:t>
      </w:r>
    </w:p>
    <w:p w14:paraId="67E48DE0" w14:textId="40B894A4" w:rsidR="00A06754" w:rsidRPr="00B9416E" w:rsidRDefault="00B9416E" w:rsidP="00B9416E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line="237" w:lineRule="auto"/>
        <w:ind w:left="0" w:right="-2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        1) </w:t>
      </w:r>
      <w:r w:rsidRPr="00B9416E">
        <w:rPr>
          <w:color w:val="000000"/>
          <w:sz w:val="26"/>
          <w:szCs w:val="26"/>
          <w:lang w:val="ru-RU"/>
        </w:rPr>
        <w:t>н</w:t>
      </w:r>
      <w:r w:rsidR="00A06754" w:rsidRPr="00B9416E">
        <w:rPr>
          <w:color w:val="000000"/>
          <w:sz w:val="26"/>
          <w:szCs w:val="26"/>
          <w:lang w:val="ru-RU"/>
        </w:rPr>
        <w:t>аименование изложить в следующей редакции: «О</w:t>
      </w:r>
      <w:r w:rsidR="006F5C87" w:rsidRPr="00B9416E">
        <w:rPr>
          <w:color w:val="000000"/>
          <w:sz w:val="26"/>
          <w:szCs w:val="26"/>
          <w:lang w:val="ru-RU"/>
        </w:rPr>
        <w:t>б утверждении муниципальной а</w:t>
      </w:r>
      <w:r w:rsidR="00A06754" w:rsidRPr="00B9416E">
        <w:rPr>
          <w:color w:val="000000"/>
          <w:sz w:val="26"/>
          <w:szCs w:val="26"/>
          <w:lang w:val="ru-RU"/>
        </w:rPr>
        <w:t>дресной программ</w:t>
      </w:r>
      <w:r w:rsidR="006F5C87" w:rsidRPr="00B9416E">
        <w:rPr>
          <w:color w:val="000000"/>
          <w:sz w:val="26"/>
          <w:szCs w:val="26"/>
          <w:lang w:val="ru-RU"/>
        </w:rPr>
        <w:t>ы</w:t>
      </w:r>
      <w:r w:rsidR="00A06754" w:rsidRPr="00B9416E">
        <w:rPr>
          <w:color w:val="000000"/>
          <w:sz w:val="26"/>
          <w:szCs w:val="26"/>
          <w:lang w:val="ru-RU"/>
        </w:rPr>
        <w:t xml:space="preserve"> «Переселение граждан из жилищного фонда</w:t>
      </w:r>
      <w:r w:rsidR="006F5C87" w:rsidRPr="00B9416E">
        <w:rPr>
          <w:color w:val="000000"/>
          <w:sz w:val="26"/>
          <w:szCs w:val="26"/>
          <w:lang w:val="ru-RU"/>
        </w:rPr>
        <w:t xml:space="preserve"> городского поселения Рузаевка</w:t>
      </w:r>
      <w:r w:rsidR="00A06754" w:rsidRPr="00B9416E">
        <w:rPr>
          <w:color w:val="000000"/>
          <w:sz w:val="26"/>
          <w:szCs w:val="26"/>
          <w:lang w:val="ru-RU"/>
        </w:rPr>
        <w:t>, признанного в установленном порядке после 1 января 2017 г. аварийным и подлежащим сносу или реконструкции в связи с физическим износом в процессе эксплуатации»;</w:t>
      </w:r>
    </w:p>
    <w:p w14:paraId="30C7552E" w14:textId="151CDE9A" w:rsidR="004260B3" w:rsidRPr="00B9416E" w:rsidRDefault="004E5FC5" w:rsidP="00B9416E">
      <w:pPr>
        <w:pStyle w:val="a8"/>
        <w:numPr>
          <w:ilvl w:val="0"/>
          <w:numId w:val="7"/>
        </w:numPr>
        <w:tabs>
          <w:tab w:val="left" w:pos="709"/>
        </w:tabs>
        <w:jc w:val="both"/>
        <w:rPr>
          <w:sz w:val="26"/>
          <w:szCs w:val="26"/>
        </w:rPr>
      </w:pPr>
      <w:r w:rsidRPr="00B9416E">
        <w:rPr>
          <w:sz w:val="26"/>
          <w:szCs w:val="26"/>
          <w:lang w:val="ru-RU"/>
        </w:rPr>
        <w:t xml:space="preserve">в п.1 слова «на 2025-2026 годы» исключить; </w:t>
      </w:r>
    </w:p>
    <w:p w14:paraId="3DC00D8A" w14:textId="55E1EF5F" w:rsidR="00B9416E" w:rsidRPr="00B9416E" w:rsidRDefault="00B9416E" w:rsidP="00442B7A">
      <w:pPr>
        <w:pStyle w:val="a8"/>
        <w:tabs>
          <w:tab w:val="left" w:pos="709"/>
        </w:tabs>
        <w:ind w:left="426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 xml:space="preserve">    </w:t>
      </w:r>
    </w:p>
    <w:p w14:paraId="3738D720" w14:textId="614B3F03" w:rsidR="006F5C87" w:rsidRPr="00442B7A" w:rsidRDefault="00442B7A" w:rsidP="00442B7A">
      <w:pPr>
        <w:pStyle w:val="a8"/>
        <w:numPr>
          <w:ilvl w:val="0"/>
          <w:numId w:val="8"/>
        </w:numPr>
        <w:tabs>
          <w:tab w:val="left" w:pos="709"/>
        </w:tabs>
        <w:ind w:left="0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lastRenderedPageBreak/>
        <w:t>в</w:t>
      </w:r>
      <w:r w:rsidRPr="00442B7A">
        <w:rPr>
          <w:color w:val="000000"/>
          <w:sz w:val="26"/>
          <w:szCs w:val="26"/>
          <w:lang w:val="ru-RU"/>
        </w:rPr>
        <w:t xml:space="preserve"> </w:t>
      </w:r>
      <w:r w:rsidR="006F5C87" w:rsidRPr="00442B7A">
        <w:rPr>
          <w:color w:val="000000"/>
          <w:sz w:val="26"/>
          <w:szCs w:val="26"/>
          <w:lang w:val="ru-RU"/>
        </w:rPr>
        <w:t>муниципальной адресной программ</w:t>
      </w:r>
      <w:r w:rsidR="00B9416E" w:rsidRPr="00442B7A">
        <w:rPr>
          <w:color w:val="000000"/>
          <w:sz w:val="26"/>
          <w:szCs w:val="26"/>
          <w:lang w:val="ru-RU"/>
        </w:rPr>
        <w:t>е</w:t>
      </w:r>
      <w:r w:rsidR="006F5C87" w:rsidRPr="00442B7A">
        <w:rPr>
          <w:color w:val="000000"/>
          <w:sz w:val="26"/>
          <w:szCs w:val="26"/>
          <w:lang w:val="ru-RU"/>
        </w:rPr>
        <w:t xml:space="preserve"> «Переселение граждан из аварийного жилищного фонда городского поселения Рузаевка, признанного в установленном порядке после 1 января 2017 г. аварийным и подлежащим сносу или реконструкции в связи с физическим износом в процессе эксплуатации» этап 2025 – 2026 гг.» (далее – Программа):</w:t>
      </w:r>
    </w:p>
    <w:p w14:paraId="7A8685BF" w14:textId="24ABA6D3" w:rsidR="006F5C87" w:rsidRDefault="006F5C87" w:rsidP="006F5C87">
      <w:pPr>
        <w:pStyle w:val="a8"/>
        <w:tabs>
          <w:tab w:val="left" w:pos="709"/>
        </w:tabs>
        <w:ind w:left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    наименование Программы изложить в следующей редакции: Муниципальная адресная программа </w:t>
      </w:r>
      <w:r w:rsidRPr="00A06754">
        <w:rPr>
          <w:color w:val="000000"/>
          <w:sz w:val="26"/>
          <w:szCs w:val="26"/>
          <w:lang w:val="ru-RU"/>
        </w:rPr>
        <w:t>«Переселение граждан из жилищного фонда</w:t>
      </w:r>
      <w:r>
        <w:rPr>
          <w:color w:val="000000"/>
          <w:sz w:val="26"/>
          <w:szCs w:val="26"/>
          <w:lang w:val="ru-RU"/>
        </w:rPr>
        <w:t xml:space="preserve"> городского поселения Рузаевка</w:t>
      </w:r>
      <w:r w:rsidRPr="00A06754">
        <w:rPr>
          <w:color w:val="000000"/>
          <w:sz w:val="26"/>
          <w:szCs w:val="26"/>
          <w:lang w:val="ru-RU"/>
        </w:rPr>
        <w:t>, признанного в установленном порядке после 1 января 2017 г. аварийным и подлежащим сносу или реконструкции в связи с физическим износом в процессе эксплуатации»</w:t>
      </w:r>
      <w:r>
        <w:rPr>
          <w:color w:val="000000"/>
          <w:sz w:val="26"/>
          <w:szCs w:val="26"/>
          <w:lang w:val="ru-RU"/>
        </w:rPr>
        <w:t>;</w:t>
      </w:r>
    </w:p>
    <w:p w14:paraId="379051EB" w14:textId="4A526736" w:rsidR="006F5C87" w:rsidRDefault="00ED0F50" w:rsidP="00ED0F50">
      <w:pPr>
        <w:pStyle w:val="a8"/>
        <w:tabs>
          <w:tab w:val="left" w:pos="709"/>
        </w:tabs>
        <w:ind w:left="130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</w:t>
      </w:r>
      <w:r w:rsidR="006F5C87" w:rsidRPr="00FA462D">
        <w:rPr>
          <w:sz w:val="26"/>
          <w:szCs w:val="26"/>
        </w:rPr>
        <w:t xml:space="preserve"> Паспорте Программы</w:t>
      </w:r>
      <w:r w:rsidR="006F5C87">
        <w:rPr>
          <w:sz w:val="26"/>
          <w:szCs w:val="26"/>
          <w:lang w:val="ru-RU"/>
        </w:rPr>
        <w:t>:</w:t>
      </w:r>
    </w:p>
    <w:p w14:paraId="2A1EAE1D" w14:textId="274E133F" w:rsidR="00ED0F50" w:rsidRDefault="00ED0F50" w:rsidP="00ED0F50">
      <w:pPr>
        <w:tabs>
          <w:tab w:val="left" w:pos="709"/>
        </w:tabs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       1.1.   позицию «Наименование Программы» изложить в следующей редакции: </w:t>
      </w:r>
    </w:p>
    <w:p w14:paraId="72253BD5" w14:textId="77777777" w:rsidR="00ED0F50" w:rsidRDefault="00ED0F50" w:rsidP="00ED0F50">
      <w:pPr>
        <w:tabs>
          <w:tab w:val="left" w:pos="709"/>
        </w:tabs>
        <w:jc w:val="both"/>
        <w:rPr>
          <w:color w:val="000000"/>
          <w:sz w:val="26"/>
          <w:szCs w:val="26"/>
          <w:lang w:val="ru-RU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796"/>
      </w:tblGrid>
      <w:tr w:rsidR="00ED0F50" w:rsidRPr="00B912A4" w14:paraId="60C41C25" w14:textId="77777777" w:rsidTr="007F6D11"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C0B7" w14:textId="1659AD4E" w:rsidR="00ED0F50" w:rsidRPr="00ED0F50" w:rsidRDefault="00ED0F50" w:rsidP="007F6D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73333" w14:textId="6EF6FE31" w:rsidR="00ED0F50" w:rsidRPr="00B912A4" w:rsidRDefault="00ED0F50" w:rsidP="007F6D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 w:rsidRPr="00A06754">
              <w:rPr>
                <w:color w:val="000000"/>
                <w:sz w:val="26"/>
                <w:szCs w:val="26"/>
                <w:lang w:val="ru-RU"/>
              </w:rPr>
              <w:t>«Переселение граждан из жилищного фонда</w:t>
            </w:r>
            <w:r>
              <w:rPr>
                <w:color w:val="000000"/>
                <w:sz w:val="26"/>
                <w:szCs w:val="26"/>
                <w:lang w:val="ru-RU"/>
              </w:rPr>
              <w:t xml:space="preserve"> городского поселения Рузаевка</w:t>
            </w:r>
            <w:r w:rsidRPr="00A06754">
              <w:rPr>
                <w:color w:val="000000"/>
                <w:sz w:val="26"/>
                <w:szCs w:val="26"/>
                <w:lang w:val="ru-RU"/>
              </w:rPr>
              <w:t>, признанного в установленном порядке после 1 января 2017 г. аварийным и подлежащим сносу или реконструкции в связи с физическим износом в процессе эксплуатации»</w:t>
            </w:r>
          </w:p>
        </w:tc>
      </w:tr>
    </w:tbl>
    <w:p w14:paraId="538CBCE2" w14:textId="77777777" w:rsidR="00ED0F50" w:rsidRPr="00ED0F50" w:rsidRDefault="00ED0F50" w:rsidP="00ED0F50">
      <w:pPr>
        <w:tabs>
          <w:tab w:val="left" w:pos="709"/>
        </w:tabs>
        <w:jc w:val="both"/>
        <w:rPr>
          <w:color w:val="000000"/>
          <w:sz w:val="26"/>
          <w:szCs w:val="26"/>
        </w:rPr>
      </w:pPr>
    </w:p>
    <w:p w14:paraId="36A380AF" w14:textId="4D09CEC7" w:rsidR="006F5C87" w:rsidRDefault="00ED0F50" w:rsidP="006F5C87">
      <w:pPr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1.2. </w:t>
      </w:r>
      <w:r w:rsidR="006F5C87" w:rsidRPr="00FA462D">
        <w:rPr>
          <w:sz w:val="26"/>
          <w:szCs w:val="26"/>
        </w:rPr>
        <w:t>позицию «</w:t>
      </w:r>
      <w:r w:rsidR="006F5C87">
        <w:rPr>
          <w:sz w:val="26"/>
          <w:szCs w:val="26"/>
          <w:lang w:val="ru-RU"/>
        </w:rPr>
        <w:t>Целевые показатели (индикаторы) Программы</w:t>
      </w:r>
      <w:r w:rsidR="006F5C87" w:rsidRPr="00FA462D">
        <w:rPr>
          <w:sz w:val="26"/>
          <w:szCs w:val="26"/>
        </w:rPr>
        <w:t>» изложить в следующей редакции:</w:t>
      </w:r>
    </w:p>
    <w:p w14:paraId="398C8B06" w14:textId="77777777" w:rsidR="006F5C87" w:rsidRDefault="006F5C87" w:rsidP="006F5C87">
      <w:pPr>
        <w:tabs>
          <w:tab w:val="left" w:pos="709"/>
        </w:tabs>
        <w:ind w:firstLine="567"/>
        <w:jc w:val="both"/>
        <w:rPr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796"/>
      </w:tblGrid>
      <w:tr w:rsidR="006F5C87" w:rsidRPr="00B912A4" w14:paraId="5011D5F6" w14:textId="77777777" w:rsidTr="007F6D11"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29AA" w14:textId="77777777" w:rsidR="006F5C87" w:rsidRPr="00B912A4" w:rsidRDefault="006F5C87" w:rsidP="007F6D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bookmarkStart w:id="2" w:name="_Hlk236308812"/>
            <w:r w:rsidRPr="00B912A4">
              <w:rPr>
                <w:color w:val="000000"/>
                <w:sz w:val="26"/>
                <w:szCs w:val="26"/>
              </w:rPr>
              <w:t>Целевые показатели (индикаторы)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13959" w14:textId="53BA9723" w:rsidR="006F5C87" w:rsidRPr="00B912A4" w:rsidRDefault="006F5C87" w:rsidP="007F6D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 w:rsidRPr="00B912A4">
              <w:rPr>
                <w:color w:val="000000"/>
                <w:sz w:val="26"/>
                <w:szCs w:val="26"/>
              </w:rPr>
              <w:t xml:space="preserve">расселяемая площадь аварийного жилищного фонда – </w:t>
            </w:r>
            <w:r w:rsidR="002F71FD">
              <w:rPr>
                <w:color w:val="000000"/>
                <w:sz w:val="26"/>
                <w:szCs w:val="26"/>
                <w:lang w:val="ru-RU"/>
              </w:rPr>
              <w:t>1652</w:t>
            </w:r>
            <w:r w:rsidRPr="00B912A4">
              <w:rPr>
                <w:color w:val="000000"/>
                <w:sz w:val="26"/>
                <w:szCs w:val="26"/>
                <w:lang w:val="ru-RU"/>
              </w:rPr>
              <w:t>,</w:t>
            </w:r>
            <w:r w:rsidR="002F71FD">
              <w:rPr>
                <w:color w:val="000000"/>
                <w:sz w:val="26"/>
                <w:szCs w:val="26"/>
                <w:lang w:val="ru-RU"/>
              </w:rPr>
              <w:t>2</w:t>
            </w:r>
            <w:r w:rsidRPr="00B912A4">
              <w:rPr>
                <w:color w:val="000000"/>
                <w:sz w:val="26"/>
                <w:szCs w:val="26"/>
              </w:rPr>
              <w:t xml:space="preserve"> кв. м. </w:t>
            </w:r>
          </w:p>
        </w:tc>
      </w:tr>
      <w:bookmarkEnd w:id="2"/>
    </w:tbl>
    <w:p w14:paraId="574A14E9" w14:textId="77777777" w:rsidR="006F5C87" w:rsidRDefault="006F5C87" w:rsidP="006F5C87">
      <w:pPr>
        <w:tabs>
          <w:tab w:val="left" w:pos="709"/>
        </w:tabs>
        <w:ind w:firstLine="567"/>
        <w:rPr>
          <w:sz w:val="26"/>
          <w:szCs w:val="26"/>
          <w:highlight w:val="yellow"/>
          <w:lang w:val="ru-RU"/>
        </w:rPr>
      </w:pPr>
    </w:p>
    <w:p w14:paraId="37517C4C" w14:textId="2E9348AB" w:rsidR="006F5C87" w:rsidRPr="00ED0F50" w:rsidRDefault="006F5C87" w:rsidP="00ED0F50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ED0F50">
        <w:rPr>
          <w:sz w:val="26"/>
          <w:szCs w:val="26"/>
          <w:lang w:val="ru-RU"/>
        </w:rPr>
        <w:t xml:space="preserve"> </w:t>
      </w:r>
      <w:r w:rsidR="00ED0F50">
        <w:rPr>
          <w:sz w:val="26"/>
          <w:szCs w:val="26"/>
          <w:lang w:val="ru-RU"/>
        </w:rPr>
        <w:t>1.3.</w:t>
      </w:r>
      <w:r w:rsidRPr="00ED0F50">
        <w:rPr>
          <w:sz w:val="26"/>
          <w:szCs w:val="26"/>
        </w:rPr>
        <w:t xml:space="preserve"> </w:t>
      </w:r>
      <w:r w:rsidRPr="00ED0F50">
        <w:rPr>
          <w:sz w:val="26"/>
          <w:szCs w:val="26"/>
          <w:lang w:val="ru-RU"/>
        </w:rPr>
        <w:t>в</w:t>
      </w:r>
      <w:r w:rsidRPr="00ED0F50">
        <w:rPr>
          <w:sz w:val="26"/>
          <w:szCs w:val="26"/>
        </w:rPr>
        <w:t xml:space="preserve"> разделе 2 </w:t>
      </w:r>
      <w:r w:rsidR="00ED0F50" w:rsidRPr="00ED0F50">
        <w:rPr>
          <w:sz w:val="26"/>
          <w:szCs w:val="26"/>
          <w:lang w:val="ru-RU"/>
        </w:rPr>
        <w:t xml:space="preserve">абзац </w:t>
      </w:r>
      <w:r w:rsidR="00DC74DB">
        <w:rPr>
          <w:sz w:val="26"/>
          <w:szCs w:val="26"/>
          <w:lang w:val="ru-RU"/>
        </w:rPr>
        <w:t>4</w:t>
      </w:r>
      <w:r w:rsidR="00ED0F50" w:rsidRPr="00ED0F50">
        <w:rPr>
          <w:sz w:val="26"/>
          <w:szCs w:val="26"/>
          <w:lang w:val="ru-RU"/>
        </w:rPr>
        <w:t xml:space="preserve"> изложить в следующей редакции </w:t>
      </w:r>
      <w:r w:rsidRPr="00ED0F50">
        <w:rPr>
          <w:sz w:val="26"/>
          <w:szCs w:val="26"/>
        </w:rPr>
        <w:t xml:space="preserve">«Показатели реализации Программы: переселение граждан, проживающих в аварийных жилых помещениях; ликвидация (снос) аварийного жилищного фонда общей площадью </w:t>
      </w:r>
      <w:r w:rsidR="004B6738">
        <w:rPr>
          <w:sz w:val="26"/>
          <w:szCs w:val="26"/>
          <w:lang w:val="ru-RU"/>
        </w:rPr>
        <w:t>1652,2</w:t>
      </w:r>
      <w:r w:rsidRPr="00ED0F50">
        <w:rPr>
          <w:sz w:val="26"/>
          <w:szCs w:val="26"/>
        </w:rPr>
        <w:t xml:space="preserve"> кв. м.».</w:t>
      </w:r>
      <w:r w:rsidRPr="00ED0F50">
        <w:rPr>
          <w:sz w:val="26"/>
          <w:szCs w:val="26"/>
          <w:lang w:val="ru-RU"/>
        </w:rPr>
        <w:t xml:space="preserve"> </w:t>
      </w:r>
    </w:p>
    <w:p w14:paraId="4C1A53B7" w14:textId="77777777" w:rsidR="006F5C87" w:rsidRDefault="006F5C87" w:rsidP="00ED0F50">
      <w:pPr>
        <w:tabs>
          <w:tab w:val="left" w:pos="709"/>
        </w:tabs>
        <w:ind w:firstLine="567"/>
        <w:jc w:val="both"/>
        <w:rPr>
          <w:sz w:val="26"/>
          <w:szCs w:val="26"/>
          <w:lang w:val="ru-RU"/>
        </w:rPr>
      </w:pPr>
    </w:p>
    <w:p w14:paraId="0195F71C" w14:textId="372D7D9B" w:rsidR="004F17E5" w:rsidRDefault="004F17E5" w:rsidP="00ED0F50">
      <w:pPr>
        <w:tabs>
          <w:tab w:val="left" w:pos="709"/>
        </w:tabs>
        <w:ind w:firstLine="567"/>
        <w:jc w:val="both"/>
        <w:rPr>
          <w:color w:val="00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1.4. позицию «</w:t>
      </w:r>
      <w:r w:rsidRPr="00ED0F50">
        <w:rPr>
          <w:color w:val="000000"/>
          <w:sz w:val="26"/>
          <w:szCs w:val="26"/>
        </w:rPr>
        <w:t>Этапы и сроки реализации Программы</w:t>
      </w:r>
      <w:r>
        <w:rPr>
          <w:color w:val="000000"/>
          <w:sz w:val="26"/>
          <w:szCs w:val="26"/>
          <w:lang w:val="ru-RU"/>
        </w:rPr>
        <w:t>» изложить в следующей редакции:</w:t>
      </w:r>
    </w:p>
    <w:p w14:paraId="5E2A882F" w14:textId="77777777" w:rsidR="004F17E5" w:rsidRPr="004F17E5" w:rsidRDefault="004F17E5" w:rsidP="00ED0F50">
      <w:pPr>
        <w:tabs>
          <w:tab w:val="left" w:pos="709"/>
        </w:tabs>
        <w:ind w:firstLine="567"/>
        <w:jc w:val="both"/>
        <w:rPr>
          <w:sz w:val="26"/>
          <w:szCs w:val="26"/>
          <w:lang w:val="ru-RU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796"/>
      </w:tblGrid>
      <w:tr w:rsidR="00ED0F50" w:rsidRPr="00ED0F50" w14:paraId="3F9F2C7B" w14:textId="77777777" w:rsidTr="007F6D11">
        <w:trPr>
          <w:trHeight w:val="529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5529" w14:textId="77777777" w:rsidR="00ED0F50" w:rsidRPr="00ED0F50" w:rsidRDefault="00ED0F50" w:rsidP="00ED0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bookmarkStart w:id="3" w:name="_Hlk236309111"/>
            <w:r w:rsidRPr="00ED0F50">
              <w:rPr>
                <w:color w:val="000000"/>
                <w:sz w:val="26"/>
                <w:szCs w:val="26"/>
              </w:rPr>
              <w:t>Этапы и сроки реализации Программы</w:t>
            </w:r>
            <w:bookmarkEnd w:id="3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7D910" w14:textId="77777777" w:rsidR="00ED0F50" w:rsidRPr="00ED0F50" w:rsidRDefault="00ED0F50" w:rsidP="00ED0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ED0F50">
              <w:rPr>
                <w:color w:val="000000"/>
                <w:sz w:val="26"/>
                <w:szCs w:val="26"/>
                <w:lang w:val="ru-RU"/>
              </w:rPr>
              <w:t>2025-</w:t>
            </w:r>
            <w:r w:rsidRPr="00ED0F50">
              <w:rPr>
                <w:color w:val="000000"/>
                <w:sz w:val="26"/>
                <w:szCs w:val="26"/>
              </w:rPr>
              <w:t>20</w:t>
            </w:r>
            <w:r w:rsidRPr="00ED0F50">
              <w:rPr>
                <w:color w:val="000000"/>
                <w:sz w:val="26"/>
                <w:szCs w:val="26"/>
                <w:lang w:val="ru-RU"/>
              </w:rPr>
              <w:t>27</w:t>
            </w:r>
            <w:r w:rsidRPr="00ED0F50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14:paraId="0ACBA226" w14:textId="77777777" w:rsidR="00ED0F50" w:rsidRPr="00ED0F50" w:rsidRDefault="00ED0F50" w:rsidP="00ED0F50">
      <w:pPr>
        <w:tabs>
          <w:tab w:val="left" w:pos="709"/>
        </w:tabs>
        <w:ind w:firstLine="567"/>
        <w:jc w:val="both"/>
        <w:rPr>
          <w:sz w:val="26"/>
          <w:szCs w:val="26"/>
          <w:lang w:val="ru-RU"/>
        </w:rPr>
      </w:pPr>
    </w:p>
    <w:p w14:paraId="0DB26EA1" w14:textId="7D19551B" w:rsidR="006F5C87" w:rsidRPr="004F17E5" w:rsidRDefault="004F17E5" w:rsidP="004F17E5">
      <w:pPr>
        <w:tabs>
          <w:tab w:val="left" w:pos="709"/>
        </w:tabs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1.5. </w:t>
      </w:r>
      <w:r w:rsidR="006F5C87">
        <w:rPr>
          <w:sz w:val="26"/>
          <w:szCs w:val="26"/>
          <w:lang w:val="ru-RU"/>
        </w:rPr>
        <w:t xml:space="preserve"> </w:t>
      </w:r>
      <w:r w:rsidR="006F5C87" w:rsidRPr="00FA462D">
        <w:rPr>
          <w:sz w:val="26"/>
          <w:szCs w:val="26"/>
        </w:rPr>
        <w:t>позицию «Объемы и источники финансирования Программы» изложить в следующей редакции:</w:t>
      </w:r>
    </w:p>
    <w:p w14:paraId="114ACC24" w14:textId="77777777" w:rsidR="006F5C87" w:rsidRPr="00FA462D" w:rsidRDefault="006F5C87" w:rsidP="006F5C87">
      <w:pPr>
        <w:widowControl w:val="0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tbl>
      <w:tblPr>
        <w:tblStyle w:val="a6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796"/>
      </w:tblGrid>
      <w:tr w:rsidR="006F5C87" w:rsidRPr="00FA462D" w14:paraId="597ED653" w14:textId="77777777" w:rsidTr="007F6D11"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6A6" w14:textId="77777777" w:rsidR="006F5C87" w:rsidRPr="00FA462D" w:rsidRDefault="006F5C87" w:rsidP="007F6D11">
            <w:pPr>
              <w:widowControl w:val="0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>Объемы и источники финансирования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B79A4" w14:textId="04C066C0" w:rsidR="006F5C87" w:rsidRPr="00FA462D" w:rsidRDefault="006F5C87" w:rsidP="007F6D11">
            <w:pPr>
              <w:widowControl w:val="0"/>
              <w:jc w:val="both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 xml:space="preserve">Общий объем финансирования программы – </w:t>
            </w:r>
            <w:r w:rsidR="00FE602F">
              <w:rPr>
                <w:sz w:val="26"/>
                <w:szCs w:val="26"/>
                <w:lang w:val="ru-RU"/>
              </w:rPr>
              <w:t>8</w:t>
            </w:r>
            <w:r w:rsidR="00B63E12">
              <w:rPr>
                <w:sz w:val="26"/>
                <w:szCs w:val="26"/>
                <w:lang w:val="ru-RU"/>
              </w:rPr>
              <w:t>5 884 818</w:t>
            </w:r>
            <w:r w:rsidR="00FE602F">
              <w:rPr>
                <w:sz w:val="26"/>
                <w:szCs w:val="26"/>
                <w:lang w:val="ru-RU"/>
              </w:rPr>
              <w:t xml:space="preserve">, </w:t>
            </w:r>
            <w:r w:rsidR="00B63E12">
              <w:rPr>
                <w:sz w:val="26"/>
                <w:szCs w:val="26"/>
                <w:lang w:val="ru-RU"/>
              </w:rPr>
              <w:t>30</w:t>
            </w:r>
            <w:r w:rsidRPr="00FA462D">
              <w:rPr>
                <w:sz w:val="26"/>
                <w:szCs w:val="26"/>
              </w:rPr>
              <w:t xml:space="preserve"> руб.</w:t>
            </w:r>
            <w:r w:rsidRPr="00FA462D">
              <w:rPr>
                <w:b/>
                <w:bCs/>
                <w:sz w:val="26"/>
                <w:szCs w:val="26"/>
              </w:rPr>
              <w:t xml:space="preserve">, </w:t>
            </w:r>
            <w:r w:rsidRPr="00FA462D">
              <w:rPr>
                <w:sz w:val="26"/>
                <w:szCs w:val="26"/>
              </w:rPr>
              <w:t>из них средства:</w:t>
            </w:r>
          </w:p>
          <w:p w14:paraId="04A63B75" w14:textId="77777777" w:rsidR="006F5C87" w:rsidRPr="00FA462D" w:rsidRDefault="006F5C87" w:rsidP="007F6D11">
            <w:pPr>
              <w:widowControl w:val="0"/>
              <w:jc w:val="both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>публично-правовой компании «Фонд развития территорий» (далее - Фонд) – 28 812 162, 68 руб.;</w:t>
            </w:r>
          </w:p>
          <w:p w14:paraId="7843B7CA" w14:textId="77777777" w:rsidR="006F5C87" w:rsidRPr="00FA462D" w:rsidRDefault="006F5C87" w:rsidP="007F6D11">
            <w:pPr>
              <w:widowControl w:val="0"/>
              <w:spacing w:before="53"/>
              <w:ind w:left="7"/>
              <w:jc w:val="both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>республиканского бюджета Республики Мордовия – 55 737 886, 11 руб.;</w:t>
            </w:r>
          </w:p>
          <w:p w14:paraId="58EEBABD" w14:textId="585BE54D" w:rsidR="006F5C87" w:rsidRPr="00FA462D" w:rsidRDefault="006F5C87" w:rsidP="007F6D11">
            <w:pPr>
              <w:widowControl w:val="0"/>
              <w:jc w:val="both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 xml:space="preserve">бюджета городского поселения Рузаевка – </w:t>
            </w:r>
            <w:r w:rsidR="00FE602F">
              <w:rPr>
                <w:sz w:val="26"/>
                <w:szCs w:val="26"/>
                <w:lang w:val="ru-RU"/>
              </w:rPr>
              <w:t>1 334 7</w:t>
            </w:r>
            <w:r w:rsidR="005F5FA2">
              <w:rPr>
                <w:sz w:val="26"/>
                <w:szCs w:val="26"/>
                <w:lang w:val="ru-RU"/>
              </w:rPr>
              <w:t>69</w:t>
            </w:r>
            <w:r w:rsidR="00FE602F">
              <w:rPr>
                <w:sz w:val="26"/>
                <w:szCs w:val="26"/>
                <w:lang w:val="ru-RU"/>
              </w:rPr>
              <w:t xml:space="preserve">, </w:t>
            </w:r>
            <w:r w:rsidR="005F5FA2">
              <w:rPr>
                <w:sz w:val="26"/>
                <w:szCs w:val="26"/>
                <w:lang w:val="ru-RU"/>
              </w:rPr>
              <w:t>51</w:t>
            </w:r>
            <w:r w:rsidRPr="00FA462D">
              <w:rPr>
                <w:sz w:val="26"/>
                <w:szCs w:val="26"/>
              </w:rPr>
              <w:t xml:space="preserve"> руб.</w:t>
            </w:r>
          </w:p>
        </w:tc>
      </w:tr>
    </w:tbl>
    <w:p w14:paraId="71F11D0B" w14:textId="77777777" w:rsidR="006F5C87" w:rsidRPr="00FA462D" w:rsidRDefault="006F5C87" w:rsidP="006F5C87">
      <w:pPr>
        <w:widowControl w:val="0"/>
        <w:ind w:firstLine="720"/>
        <w:jc w:val="both"/>
        <w:rPr>
          <w:sz w:val="26"/>
          <w:szCs w:val="26"/>
        </w:rPr>
      </w:pPr>
    </w:p>
    <w:p w14:paraId="23E5D7A5" w14:textId="3C31B3EB" w:rsidR="006F5C87" w:rsidRPr="004F17E5" w:rsidRDefault="006F5C87" w:rsidP="004F17E5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4F17E5">
        <w:rPr>
          <w:sz w:val="26"/>
          <w:szCs w:val="26"/>
        </w:rPr>
        <w:t>1.</w:t>
      </w:r>
      <w:r w:rsidR="004F17E5">
        <w:rPr>
          <w:sz w:val="26"/>
          <w:szCs w:val="26"/>
          <w:lang w:val="ru-RU"/>
        </w:rPr>
        <w:t>6</w:t>
      </w:r>
      <w:r w:rsidRPr="004F17E5">
        <w:rPr>
          <w:sz w:val="26"/>
          <w:szCs w:val="26"/>
        </w:rPr>
        <w:t xml:space="preserve">. </w:t>
      </w:r>
      <w:r w:rsidR="004E5FC5">
        <w:rPr>
          <w:sz w:val="26"/>
          <w:szCs w:val="26"/>
          <w:lang w:val="ru-RU"/>
        </w:rPr>
        <w:t>Р</w:t>
      </w:r>
      <w:proofErr w:type="spellStart"/>
      <w:r w:rsidRPr="004F17E5">
        <w:rPr>
          <w:sz w:val="26"/>
          <w:szCs w:val="26"/>
        </w:rPr>
        <w:t>аздел</w:t>
      </w:r>
      <w:proofErr w:type="spellEnd"/>
      <w:r w:rsidRPr="004F17E5">
        <w:rPr>
          <w:sz w:val="26"/>
          <w:szCs w:val="26"/>
        </w:rPr>
        <w:t xml:space="preserve"> 5 </w:t>
      </w:r>
      <w:r w:rsidR="004F17E5" w:rsidRPr="004F17E5">
        <w:rPr>
          <w:sz w:val="26"/>
          <w:szCs w:val="26"/>
          <w:lang w:val="ru-RU"/>
        </w:rPr>
        <w:t xml:space="preserve">абзац 4 </w:t>
      </w:r>
      <w:r w:rsidRPr="004F17E5">
        <w:rPr>
          <w:sz w:val="26"/>
          <w:szCs w:val="26"/>
        </w:rPr>
        <w:t>изложить в следующей редакции:</w:t>
      </w:r>
      <w:r w:rsidR="004F17E5" w:rsidRPr="004F17E5">
        <w:rPr>
          <w:sz w:val="26"/>
          <w:szCs w:val="26"/>
          <w:lang w:val="ru-RU"/>
        </w:rPr>
        <w:t xml:space="preserve"> </w:t>
      </w:r>
      <w:r w:rsidRPr="004F17E5">
        <w:rPr>
          <w:sz w:val="26"/>
          <w:szCs w:val="26"/>
        </w:rPr>
        <w:t xml:space="preserve">«Общий объем финансирования Программы составляет </w:t>
      </w:r>
      <w:r w:rsidR="00FE602F">
        <w:rPr>
          <w:sz w:val="26"/>
          <w:szCs w:val="26"/>
          <w:lang w:val="ru-RU"/>
        </w:rPr>
        <w:t>8</w:t>
      </w:r>
      <w:r w:rsidR="00B63E12">
        <w:rPr>
          <w:sz w:val="26"/>
          <w:szCs w:val="26"/>
          <w:lang w:val="ru-RU"/>
        </w:rPr>
        <w:t>5</w:t>
      </w:r>
      <w:r w:rsidR="00FE602F">
        <w:rPr>
          <w:sz w:val="26"/>
          <w:szCs w:val="26"/>
          <w:lang w:val="ru-RU"/>
        </w:rPr>
        <w:t> </w:t>
      </w:r>
      <w:r w:rsidR="00B63E12">
        <w:rPr>
          <w:sz w:val="26"/>
          <w:szCs w:val="26"/>
          <w:lang w:val="ru-RU"/>
        </w:rPr>
        <w:t>884</w:t>
      </w:r>
      <w:r w:rsidR="00FE602F">
        <w:rPr>
          <w:sz w:val="26"/>
          <w:szCs w:val="26"/>
          <w:lang w:val="ru-RU"/>
        </w:rPr>
        <w:t> </w:t>
      </w:r>
      <w:r w:rsidR="00B63E12">
        <w:rPr>
          <w:sz w:val="26"/>
          <w:szCs w:val="26"/>
          <w:lang w:val="ru-RU"/>
        </w:rPr>
        <w:t>818</w:t>
      </w:r>
      <w:r w:rsidR="00FE602F">
        <w:rPr>
          <w:sz w:val="26"/>
          <w:szCs w:val="26"/>
          <w:lang w:val="ru-RU"/>
        </w:rPr>
        <w:t xml:space="preserve">, </w:t>
      </w:r>
      <w:r w:rsidR="00B63E12">
        <w:rPr>
          <w:sz w:val="26"/>
          <w:szCs w:val="26"/>
          <w:lang w:val="ru-RU"/>
        </w:rPr>
        <w:t>30</w:t>
      </w:r>
      <w:r w:rsidRPr="004F17E5">
        <w:rPr>
          <w:sz w:val="26"/>
          <w:szCs w:val="26"/>
        </w:rPr>
        <w:t xml:space="preserve"> руб., из них средства: Фонда - 28 812 162, 68 руб.;</w:t>
      </w:r>
    </w:p>
    <w:p w14:paraId="438EA424" w14:textId="77777777" w:rsidR="006F5C87" w:rsidRPr="004F17E5" w:rsidRDefault="006F5C87" w:rsidP="004F17E5">
      <w:pPr>
        <w:widowControl w:val="0"/>
        <w:tabs>
          <w:tab w:val="left" w:pos="9923"/>
        </w:tabs>
        <w:spacing w:line="237" w:lineRule="auto"/>
        <w:ind w:left="7" w:right="567" w:firstLine="567"/>
        <w:jc w:val="both"/>
        <w:rPr>
          <w:sz w:val="26"/>
          <w:szCs w:val="26"/>
        </w:rPr>
      </w:pPr>
      <w:r w:rsidRPr="004F17E5">
        <w:rPr>
          <w:sz w:val="26"/>
          <w:szCs w:val="26"/>
        </w:rPr>
        <w:t>республиканского бюджета Республики Мордовия - 55 737 886, 11 руб.;</w:t>
      </w:r>
    </w:p>
    <w:p w14:paraId="7CF90654" w14:textId="18ED6F98" w:rsidR="006F5C87" w:rsidRDefault="006F5C87" w:rsidP="004F17E5">
      <w:pPr>
        <w:widowControl w:val="0"/>
        <w:tabs>
          <w:tab w:val="left" w:pos="9923"/>
        </w:tabs>
        <w:spacing w:line="237" w:lineRule="auto"/>
        <w:ind w:left="7" w:right="567" w:firstLine="567"/>
        <w:jc w:val="both"/>
        <w:rPr>
          <w:color w:val="000000"/>
          <w:sz w:val="26"/>
          <w:szCs w:val="26"/>
          <w:lang w:val="ru-RU"/>
        </w:rPr>
      </w:pPr>
      <w:r w:rsidRPr="004F17E5">
        <w:rPr>
          <w:sz w:val="26"/>
          <w:szCs w:val="26"/>
        </w:rPr>
        <w:t xml:space="preserve">местных бюджетов – </w:t>
      </w:r>
      <w:r w:rsidR="00FE602F">
        <w:rPr>
          <w:sz w:val="26"/>
          <w:szCs w:val="26"/>
          <w:lang w:val="ru-RU"/>
        </w:rPr>
        <w:t>1 334 7</w:t>
      </w:r>
      <w:r w:rsidR="005F5FA2">
        <w:rPr>
          <w:sz w:val="26"/>
          <w:szCs w:val="26"/>
          <w:lang w:val="ru-RU"/>
        </w:rPr>
        <w:t>69</w:t>
      </w:r>
      <w:r w:rsidR="00FE602F">
        <w:rPr>
          <w:sz w:val="26"/>
          <w:szCs w:val="26"/>
          <w:lang w:val="ru-RU"/>
        </w:rPr>
        <w:t xml:space="preserve">, </w:t>
      </w:r>
      <w:r w:rsidR="005F5FA2">
        <w:rPr>
          <w:sz w:val="26"/>
          <w:szCs w:val="26"/>
          <w:lang w:val="ru-RU"/>
        </w:rPr>
        <w:t>51</w:t>
      </w:r>
      <w:r w:rsidR="00FE602F">
        <w:rPr>
          <w:sz w:val="26"/>
          <w:szCs w:val="26"/>
          <w:lang w:val="ru-RU"/>
        </w:rPr>
        <w:t xml:space="preserve"> </w:t>
      </w:r>
      <w:r w:rsidR="00FE602F" w:rsidRPr="004F17E5">
        <w:rPr>
          <w:sz w:val="26"/>
          <w:szCs w:val="26"/>
        </w:rPr>
        <w:t>руб.</w:t>
      </w:r>
      <w:r w:rsidRPr="004F17E5">
        <w:rPr>
          <w:sz w:val="26"/>
          <w:szCs w:val="26"/>
        </w:rPr>
        <w:t>»</w:t>
      </w:r>
      <w:r w:rsidRPr="004F17E5">
        <w:rPr>
          <w:sz w:val="26"/>
          <w:szCs w:val="26"/>
          <w:lang w:val="ru-RU"/>
        </w:rPr>
        <w:t xml:space="preserve"> </w:t>
      </w:r>
    </w:p>
    <w:p w14:paraId="70F24C53" w14:textId="37086B0E" w:rsidR="006F5C87" w:rsidRDefault="003850E5" w:rsidP="006F5C87">
      <w:pPr>
        <w:pStyle w:val="a8"/>
        <w:tabs>
          <w:tab w:val="left" w:pos="709"/>
        </w:tabs>
        <w:ind w:left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          </w:t>
      </w:r>
    </w:p>
    <w:p w14:paraId="077C3234" w14:textId="5F3D9AD1" w:rsidR="003850E5" w:rsidRDefault="003850E5" w:rsidP="00E54E4B">
      <w:pPr>
        <w:tabs>
          <w:tab w:val="left" w:pos="709"/>
        </w:tabs>
        <w:jc w:val="both"/>
        <w:rPr>
          <w:sz w:val="26"/>
          <w:szCs w:val="26"/>
          <w:lang w:val="ru-RU"/>
        </w:rPr>
        <w:sectPr w:rsidR="003850E5" w:rsidSect="003850E5">
          <w:headerReference w:type="default" r:id="rId9"/>
          <w:footerReference w:type="default" r:id="rId10"/>
          <w:pgSz w:w="11900" w:h="16840"/>
          <w:pgMar w:top="566" w:right="851" w:bottom="851" w:left="567" w:header="289" w:footer="511" w:gutter="0"/>
          <w:cols w:space="720"/>
          <w:docGrid w:linePitch="326"/>
        </w:sectPr>
      </w:pPr>
      <w:r>
        <w:rPr>
          <w:sz w:val="26"/>
          <w:szCs w:val="26"/>
          <w:lang w:val="ru-RU"/>
        </w:rPr>
        <w:t xml:space="preserve"> </w:t>
      </w:r>
      <w:r w:rsidR="00442B7A">
        <w:rPr>
          <w:sz w:val="26"/>
          <w:szCs w:val="26"/>
          <w:lang w:val="ru-RU"/>
        </w:rPr>
        <w:t xml:space="preserve">         </w:t>
      </w:r>
      <w:r>
        <w:rPr>
          <w:sz w:val="26"/>
          <w:szCs w:val="26"/>
          <w:lang w:val="ru-RU"/>
        </w:rPr>
        <w:t xml:space="preserve"> </w:t>
      </w:r>
      <w:r w:rsidR="00FA462D" w:rsidRPr="00FA462D">
        <w:rPr>
          <w:sz w:val="26"/>
          <w:szCs w:val="26"/>
        </w:rPr>
        <w:t>1.</w:t>
      </w:r>
      <w:r w:rsidR="004F17E5">
        <w:rPr>
          <w:sz w:val="26"/>
          <w:szCs w:val="26"/>
          <w:lang w:val="ru-RU"/>
        </w:rPr>
        <w:t>7</w:t>
      </w:r>
      <w:r w:rsidR="00FA462D" w:rsidRPr="00FA462D">
        <w:rPr>
          <w:sz w:val="26"/>
          <w:szCs w:val="26"/>
        </w:rPr>
        <w:t>. Приложения 1-4 к программе изложить в</w:t>
      </w:r>
      <w:r w:rsidR="00BB7E7B">
        <w:rPr>
          <w:sz w:val="26"/>
          <w:szCs w:val="26"/>
          <w:lang w:val="ru-RU"/>
        </w:rPr>
        <w:t xml:space="preserve"> следующей</w:t>
      </w:r>
      <w:r w:rsidR="00FA462D" w:rsidRPr="00FA462D">
        <w:rPr>
          <w:sz w:val="26"/>
          <w:szCs w:val="26"/>
        </w:rPr>
        <w:t xml:space="preserve"> редакции</w:t>
      </w:r>
      <w:r w:rsidR="00BB7E7B">
        <w:rPr>
          <w:sz w:val="26"/>
          <w:szCs w:val="26"/>
          <w:lang w:val="ru-RU"/>
        </w:rPr>
        <w:t>:</w:t>
      </w:r>
    </w:p>
    <w:p w14:paraId="3E510508" w14:textId="429EB57B" w:rsidR="003850E5" w:rsidRDefault="003850E5" w:rsidP="00E54E4B">
      <w:pPr>
        <w:tabs>
          <w:tab w:val="left" w:pos="709"/>
        </w:tabs>
        <w:jc w:val="both"/>
        <w:rPr>
          <w:sz w:val="26"/>
          <w:szCs w:val="26"/>
          <w:lang w:val="ru-RU"/>
        </w:rPr>
      </w:pPr>
    </w:p>
    <w:p w14:paraId="5F314412" w14:textId="77777777" w:rsidR="00060905" w:rsidRPr="00BB7E7B" w:rsidRDefault="00060905" w:rsidP="00E54E4B">
      <w:pPr>
        <w:tabs>
          <w:tab w:val="left" w:pos="709"/>
        </w:tabs>
        <w:jc w:val="both"/>
        <w:rPr>
          <w:sz w:val="26"/>
          <w:szCs w:val="26"/>
          <w:lang w:val="ru-RU"/>
        </w:rPr>
      </w:pPr>
    </w:p>
    <w:p w14:paraId="38C51421" w14:textId="0AB64F86" w:rsidR="00F62929" w:rsidRDefault="00FA462D" w:rsidP="00E54E4B">
      <w:pPr>
        <w:tabs>
          <w:tab w:val="left" w:pos="709"/>
        </w:tabs>
        <w:jc w:val="both"/>
        <w:rPr>
          <w:sz w:val="26"/>
          <w:szCs w:val="26"/>
          <w:lang w:val="ru-RU"/>
        </w:rPr>
      </w:pPr>
      <w:r w:rsidRPr="00031C84">
        <w:rPr>
          <w:sz w:val="26"/>
          <w:szCs w:val="26"/>
          <w:lang w:val="ru-RU"/>
        </w:rPr>
        <w:t xml:space="preserve">     </w:t>
      </w:r>
    </w:p>
    <w:p w14:paraId="3CA5C376" w14:textId="77777777" w:rsidR="00F62929" w:rsidRPr="002D79B9" w:rsidRDefault="00F62929" w:rsidP="00F62929">
      <w:pPr>
        <w:spacing w:line="238" w:lineRule="auto"/>
        <w:ind w:right="431"/>
        <w:jc w:val="right"/>
        <w:rPr>
          <w:b/>
          <w:color w:val="000000" w:themeColor="text1"/>
          <w:sz w:val="20"/>
          <w:szCs w:val="20"/>
        </w:rPr>
      </w:pPr>
      <w:r w:rsidRPr="002D79B9">
        <w:rPr>
          <w:b/>
          <w:color w:val="000000" w:themeColor="text1"/>
          <w:sz w:val="20"/>
          <w:szCs w:val="20"/>
        </w:rPr>
        <w:t xml:space="preserve">Приложение 1 </w:t>
      </w:r>
    </w:p>
    <w:p w14:paraId="3E4864A7" w14:textId="77777777" w:rsidR="00F62929" w:rsidRPr="002D79B9" w:rsidRDefault="00F62929" w:rsidP="00F62929">
      <w:pPr>
        <w:spacing w:line="238" w:lineRule="auto"/>
        <w:ind w:left="4740" w:right="431" w:hanging="63"/>
        <w:jc w:val="right"/>
        <w:rPr>
          <w:bCs/>
          <w:color w:val="000000" w:themeColor="text1"/>
          <w:sz w:val="20"/>
          <w:szCs w:val="20"/>
        </w:rPr>
      </w:pPr>
      <w:r w:rsidRPr="002D79B9">
        <w:rPr>
          <w:bCs/>
          <w:color w:val="000000" w:themeColor="text1"/>
          <w:sz w:val="20"/>
          <w:szCs w:val="20"/>
        </w:rPr>
        <w:t>к муниципальной адресной программе</w:t>
      </w:r>
    </w:p>
    <w:p w14:paraId="7A4A2BE3" w14:textId="77777777" w:rsidR="00F62929" w:rsidRPr="002D79B9" w:rsidRDefault="00F62929" w:rsidP="00F62929">
      <w:pPr>
        <w:spacing w:line="238" w:lineRule="auto"/>
        <w:ind w:left="4740" w:right="431" w:hanging="63"/>
        <w:jc w:val="right"/>
        <w:rPr>
          <w:bCs/>
          <w:color w:val="000000" w:themeColor="text1"/>
          <w:sz w:val="20"/>
          <w:szCs w:val="20"/>
        </w:rPr>
      </w:pPr>
      <w:r w:rsidRPr="002D79B9">
        <w:rPr>
          <w:bCs/>
          <w:color w:val="000000" w:themeColor="text1"/>
          <w:sz w:val="20"/>
          <w:szCs w:val="20"/>
        </w:rPr>
        <w:t>«Переселение граждан из жилищного фонда городского поселения Рузаевка, признанного в установленном порядке после 1 января 2017 г. аварийным и подлежащим сносу или реконструкции в связи с физическим износом в процессе эксплуатации»</w:t>
      </w:r>
    </w:p>
    <w:p w14:paraId="0A829FC6" w14:textId="77777777" w:rsidR="00F62929" w:rsidRPr="002D79B9" w:rsidRDefault="00F62929" w:rsidP="00F62929">
      <w:pPr>
        <w:spacing w:line="238" w:lineRule="auto"/>
        <w:ind w:left="4740" w:right="431" w:hanging="63"/>
        <w:jc w:val="right"/>
        <w:rPr>
          <w:bCs/>
          <w:color w:val="000000" w:themeColor="text1"/>
          <w:sz w:val="20"/>
          <w:szCs w:val="20"/>
        </w:rPr>
      </w:pPr>
      <w:r w:rsidRPr="002D79B9">
        <w:rPr>
          <w:bCs/>
          <w:color w:val="000000" w:themeColor="text1"/>
          <w:sz w:val="20"/>
          <w:szCs w:val="20"/>
        </w:rPr>
        <w:t xml:space="preserve"> </w:t>
      </w:r>
      <w:r>
        <w:rPr>
          <w:bCs/>
          <w:color w:val="000000" w:themeColor="text1"/>
          <w:sz w:val="20"/>
          <w:szCs w:val="20"/>
        </w:rPr>
        <w:t>на</w:t>
      </w:r>
      <w:r w:rsidRPr="002D79B9">
        <w:rPr>
          <w:bCs/>
          <w:color w:val="000000" w:themeColor="text1"/>
          <w:sz w:val="20"/>
          <w:szCs w:val="20"/>
        </w:rPr>
        <w:t xml:space="preserve"> 202</w:t>
      </w:r>
      <w:r>
        <w:rPr>
          <w:bCs/>
          <w:color w:val="000000" w:themeColor="text1"/>
          <w:sz w:val="20"/>
          <w:szCs w:val="20"/>
        </w:rPr>
        <w:t>5</w:t>
      </w:r>
      <w:r w:rsidRPr="002D79B9">
        <w:rPr>
          <w:bCs/>
          <w:color w:val="000000" w:themeColor="text1"/>
          <w:sz w:val="20"/>
          <w:szCs w:val="20"/>
        </w:rPr>
        <w:t xml:space="preserve"> – 202</w:t>
      </w:r>
      <w:r>
        <w:rPr>
          <w:bCs/>
          <w:color w:val="000000" w:themeColor="text1"/>
          <w:sz w:val="20"/>
          <w:szCs w:val="20"/>
        </w:rPr>
        <w:t>7</w:t>
      </w:r>
      <w:r w:rsidRPr="002D79B9">
        <w:rPr>
          <w:bCs/>
          <w:color w:val="000000" w:themeColor="text1"/>
          <w:sz w:val="20"/>
          <w:szCs w:val="20"/>
        </w:rPr>
        <w:t xml:space="preserve"> гг.»</w:t>
      </w:r>
    </w:p>
    <w:p w14:paraId="50382F98" w14:textId="77777777" w:rsidR="00F62929" w:rsidRPr="002D79B9" w:rsidRDefault="00F62929" w:rsidP="00F62929">
      <w:pPr>
        <w:spacing w:before="1" w:line="251" w:lineRule="exact"/>
        <w:ind w:left="19" w:right="444"/>
        <w:jc w:val="center"/>
        <w:rPr>
          <w:b/>
          <w:color w:val="26282D"/>
          <w:spacing w:val="-2"/>
          <w:sz w:val="20"/>
          <w:szCs w:val="20"/>
        </w:rPr>
      </w:pPr>
    </w:p>
    <w:p w14:paraId="1686AAB2" w14:textId="77777777" w:rsidR="00F62929" w:rsidRPr="002D79B9" w:rsidRDefault="00F62929" w:rsidP="00F62929">
      <w:pPr>
        <w:spacing w:before="1" w:line="251" w:lineRule="exact"/>
        <w:ind w:left="19" w:right="444"/>
        <w:jc w:val="center"/>
        <w:rPr>
          <w:b/>
          <w:sz w:val="20"/>
          <w:szCs w:val="20"/>
        </w:rPr>
      </w:pPr>
      <w:r w:rsidRPr="002D79B9">
        <w:rPr>
          <w:b/>
          <w:color w:val="26282D"/>
          <w:spacing w:val="-2"/>
          <w:sz w:val="20"/>
          <w:szCs w:val="20"/>
        </w:rPr>
        <w:t>Перечень</w:t>
      </w:r>
    </w:p>
    <w:p w14:paraId="474F2549" w14:textId="77777777" w:rsidR="00F62929" w:rsidRDefault="00F62929" w:rsidP="00F62929">
      <w:pPr>
        <w:spacing w:line="250" w:lineRule="exact"/>
        <w:ind w:left="20" w:right="443"/>
        <w:jc w:val="center"/>
        <w:rPr>
          <w:b/>
          <w:color w:val="26282D"/>
          <w:spacing w:val="-2"/>
          <w:sz w:val="20"/>
          <w:szCs w:val="20"/>
        </w:rPr>
      </w:pPr>
      <w:r w:rsidRPr="002D79B9">
        <w:rPr>
          <w:b/>
          <w:color w:val="26282D"/>
          <w:sz w:val="20"/>
          <w:szCs w:val="20"/>
        </w:rPr>
        <w:t>многоквартирных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домов,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признанных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в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установленном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порядке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после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1</w:t>
      </w:r>
      <w:r w:rsidRPr="002D79B9">
        <w:rPr>
          <w:b/>
          <w:color w:val="26282D"/>
          <w:spacing w:val="-2"/>
          <w:sz w:val="20"/>
          <w:szCs w:val="20"/>
        </w:rPr>
        <w:t xml:space="preserve"> января</w:t>
      </w:r>
    </w:p>
    <w:p w14:paraId="42564B52" w14:textId="77777777" w:rsidR="00F62929" w:rsidRPr="002D79B9" w:rsidRDefault="00F62929" w:rsidP="00F62929">
      <w:pPr>
        <w:spacing w:line="237" w:lineRule="auto"/>
        <w:ind w:left="21" w:right="443"/>
        <w:jc w:val="center"/>
        <w:rPr>
          <w:b/>
          <w:sz w:val="20"/>
          <w:szCs w:val="20"/>
        </w:rPr>
      </w:pPr>
      <w:r w:rsidRPr="002D79B9">
        <w:rPr>
          <w:b/>
          <w:color w:val="26282D"/>
          <w:sz w:val="20"/>
          <w:szCs w:val="20"/>
        </w:rPr>
        <w:t>2017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г.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аварийными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подлежащими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сносу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или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реконструкции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в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связи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с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физическим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износом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 xml:space="preserve">в процессе их эксплуатации» </w:t>
      </w:r>
      <w:r>
        <w:rPr>
          <w:b/>
          <w:color w:val="26282D"/>
          <w:sz w:val="20"/>
          <w:szCs w:val="20"/>
        </w:rPr>
        <w:t>на</w:t>
      </w:r>
      <w:r w:rsidRPr="002D79B9">
        <w:rPr>
          <w:b/>
          <w:color w:val="26282D"/>
          <w:sz w:val="20"/>
          <w:szCs w:val="20"/>
        </w:rPr>
        <w:t xml:space="preserve"> 202</w:t>
      </w:r>
      <w:r>
        <w:rPr>
          <w:b/>
          <w:color w:val="26282D"/>
          <w:sz w:val="20"/>
          <w:szCs w:val="20"/>
        </w:rPr>
        <w:t>5</w:t>
      </w:r>
      <w:r w:rsidRPr="002D79B9">
        <w:rPr>
          <w:b/>
          <w:color w:val="26282D"/>
          <w:sz w:val="20"/>
          <w:szCs w:val="20"/>
        </w:rPr>
        <w:t xml:space="preserve"> - 202</w:t>
      </w:r>
      <w:r>
        <w:rPr>
          <w:b/>
          <w:color w:val="26282D"/>
          <w:sz w:val="20"/>
          <w:szCs w:val="20"/>
        </w:rPr>
        <w:t>7</w:t>
      </w:r>
      <w:r w:rsidRPr="002D79B9">
        <w:rPr>
          <w:b/>
          <w:color w:val="26282D"/>
          <w:sz w:val="20"/>
          <w:szCs w:val="20"/>
        </w:rPr>
        <w:t xml:space="preserve"> гг.</w:t>
      </w:r>
    </w:p>
    <w:tbl>
      <w:tblPr>
        <w:tblStyle w:val="TableNormal0"/>
        <w:tblpPr w:leftFromText="180" w:rightFromText="180" w:vertAnchor="page" w:horzAnchor="margin" w:tblpX="-706" w:tblpY="4264"/>
        <w:tblW w:w="164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14"/>
        <w:gridCol w:w="1567"/>
        <w:gridCol w:w="992"/>
        <w:gridCol w:w="985"/>
        <w:gridCol w:w="864"/>
        <w:gridCol w:w="666"/>
        <w:gridCol w:w="977"/>
        <w:gridCol w:w="881"/>
        <w:gridCol w:w="723"/>
        <w:gridCol w:w="559"/>
        <w:gridCol w:w="993"/>
        <w:gridCol w:w="850"/>
        <w:gridCol w:w="851"/>
        <w:gridCol w:w="1559"/>
        <w:gridCol w:w="1431"/>
      </w:tblGrid>
      <w:tr w:rsidR="00F62929" w14:paraId="4C464DB5" w14:textId="77777777" w:rsidTr="003753A0">
        <w:trPr>
          <w:trHeight w:val="1300"/>
        </w:trPr>
        <w:tc>
          <w:tcPr>
            <w:tcW w:w="1135" w:type="dxa"/>
            <w:vMerge w:val="restart"/>
          </w:tcPr>
          <w:p w14:paraId="03944E8D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6B962ED1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7B8EFF95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37EFFA7B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0C690433" w14:textId="77777777" w:rsidR="00F62929" w:rsidRPr="001043CE" w:rsidRDefault="00F62929" w:rsidP="00350B65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14:paraId="33D2BEE4" w14:textId="77777777" w:rsidR="00F62929" w:rsidRPr="00533A2F" w:rsidRDefault="00F62929" w:rsidP="00350B65">
            <w:pPr>
              <w:pStyle w:val="TableParagraph"/>
              <w:spacing w:before="1"/>
              <w:ind w:left="4" w:right="1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№</w:t>
            </w:r>
          </w:p>
          <w:p w14:paraId="36F20AAB" w14:textId="77777777" w:rsidR="00F62929" w:rsidRPr="00533A2F" w:rsidRDefault="00F62929" w:rsidP="00350B65">
            <w:pPr>
              <w:pStyle w:val="TableParagraph"/>
              <w:spacing w:before="89"/>
              <w:ind w:left="4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п/п</w:t>
            </w:r>
          </w:p>
        </w:tc>
        <w:tc>
          <w:tcPr>
            <w:tcW w:w="1414" w:type="dxa"/>
            <w:vMerge w:val="restart"/>
          </w:tcPr>
          <w:p w14:paraId="7E9013CA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78542C22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502E0904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111CB141" w14:textId="77777777" w:rsidR="00F62929" w:rsidRPr="00533A2F" w:rsidRDefault="00F62929" w:rsidP="00350B65">
            <w:pPr>
              <w:pStyle w:val="TableParagraph"/>
              <w:spacing w:before="41"/>
              <w:jc w:val="center"/>
              <w:rPr>
                <w:b/>
                <w:sz w:val="18"/>
                <w:szCs w:val="18"/>
              </w:rPr>
            </w:pPr>
          </w:p>
          <w:p w14:paraId="14C8B314" w14:textId="77777777" w:rsidR="00F62929" w:rsidRDefault="00F62929" w:rsidP="00350B65">
            <w:pPr>
              <w:pStyle w:val="TableParagraph"/>
              <w:spacing w:before="1"/>
              <w:ind w:left="36" w:right="231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Наименование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муниципального</w:t>
            </w:r>
          </w:p>
          <w:p w14:paraId="728ABD09" w14:textId="77777777" w:rsidR="00F62929" w:rsidRPr="00533A2F" w:rsidRDefault="00F62929" w:rsidP="00350B65">
            <w:pPr>
              <w:pStyle w:val="TableParagraph"/>
              <w:spacing w:before="1"/>
              <w:ind w:left="36" w:right="231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образования</w:t>
            </w:r>
          </w:p>
        </w:tc>
        <w:tc>
          <w:tcPr>
            <w:tcW w:w="1567" w:type="dxa"/>
            <w:vMerge w:val="restart"/>
          </w:tcPr>
          <w:p w14:paraId="4F82FA01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6EBDDC64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04BCD4FA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5B433CFB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3D8751EF" w14:textId="77777777" w:rsidR="00F62929" w:rsidRPr="00533A2F" w:rsidRDefault="00F62929" w:rsidP="00350B65">
            <w:pPr>
              <w:pStyle w:val="TableParagraph"/>
              <w:spacing w:before="130"/>
              <w:rPr>
                <w:b/>
                <w:sz w:val="18"/>
                <w:szCs w:val="18"/>
              </w:rPr>
            </w:pPr>
          </w:p>
          <w:p w14:paraId="0B5F151F" w14:textId="77777777" w:rsidR="00F62929" w:rsidRPr="00533A2F" w:rsidRDefault="00F62929" w:rsidP="00350B65">
            <w:pPr>
              <w:pStyle w:val="TableParagraph"/>
              <w:spacing w:before="1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Адрес</w:t>
            </w:r>
          </w:p>
        </w:tc>
        <w:tc>
          <w:tcPr>
            <w:tcW w:w="992" w:type="dxa"/>
            <w:vMerge w:val="restart"/>
          </w:tcPr>
          <w:p w14:paraId="59B9EAD3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4C729311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6280DB06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045F6BF2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5BBCD291" w14:textId="77777777" w:rsidR="00F62929" w:rsidRPr="00533A2F" w:rsidRDefault="00F62929" w:rsidP="00350B65">
            <w:pPr>
              <w:pStyle w:val="TableParagraph"/>
              <w:spacing w:before="130"/>
              <w:rPr>
                <w:b/>
                <w:sz w:val="18"/>
                <w:szCs w:val="18"/>
              </w:rPr>
            </w:pPr>
          </w:p>
          <w:p w14:paraId="75E6F298" w14:textId="77777777" w:rsidR="00F62929" w:rsidRPr="00533A2F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Тип</w:t>
            </w:r>
          </w:p>
        </w:tc>
        <w:tc>
          <w:tcPr>
            <w:tcW w:w="985" w:type="dxa"/>
            <w:vMerge w:val="restart"/>
          </w:tcPr>
          <w:p w14:paraId="37F59CF7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6493915C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0C3C6A44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04C55F24" w14:textId="77777777" w:rsidR="00F62929" w:rsidRPr="00533A2F" w:rsidRDefault="00F62929" w:rsidP="00350B65">
            <w:pPr>
              <w:pStyle w:val="TableParagraph"/>
              <w:spacing w:before="41"/>
              <w:rPr>
                <w:b/>
                <w:sz w:val="18"/>
                <w:szCs w:val="18"/>
              </w:rPr>
            </w:pPr>
          </w:p>
          <w:p w14:paraId="22DF908B" w14:textId="77777777" w:rsidR="00F62929" w:rsidRDefault="00F62929" w:rsidP="00350B65">
            <w:pPr>
              <w:pStyle w:val="TableParagraph"/>
              <w:spacing w:before="1"/>
              <w:ind w:left="71" w:right="64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Техни</w:t>
            </w:r>
            <w:proofErr w:type="spellEnd"/>
          </w:p>
          <w:p w14:paraId="75B8DB44" w14:textId="77777777" w:rsidR="00F62929" w:rsidRPr="00533A2F" w:rsidRDefault="00F62929" w:rsidP="00350B65">
            <w:pPr>
              <w:pStyle w:val="TableParagraph"/>
              <w:spacing w:before="1"/>
              <w:ind w:left="71" w:right="64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чес</w:t>
            </w:r>
            <w:r w:rsidRPr="00533A2F">
              <w:rPr>
                <w:spacing w:val="-4"/>
                <w:sz w:val="18"/>
                <w:szCs w:val="18"/>
              </w:rPr>
              <w:t>кое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состояние</w:t>
            </w:r>
          </w:p>
        </w:tc>
        <w:tc>
          <w:tcPr>
            <w:tcW w:w="864" w:type="dxa"/>
            <w:vMerge w:val="restart"/>
          </w:tcPr>
          <w:p w14:paraId="4FC0B770" w14:textId="77777777" w:rsidR="00F62929" w:rsidRPr="00DD566B" w:rsidRDefault="00F62929" w:rsidP="00350B65">
            <w:pPr>
              <w:pStyle w:val="TableParagraph"/>
              <w:spacing w:before="116"/>
              <w:ind w:left="112" w:right="105" w:firstLine="1"/>
              <w:jc w:val="center"/>
              <w:rPr>
                <w:spacing w:val="-2"/>
                <w:sz w:val="18"/>
                <w:szCs w:val="18"/>
              </w:rPr>
            </w:pPr>
            <w:r w:rsidRPr="00DD566B">
              <w:rPr>
                <w:spacing w:val="-2"/>
                <w:sz w:val="18"/>
                <w:szCs w:val="18"/>
              </w:rPr>
              <w:t>При</w:t>
            </w:r>
          </w:p>
          <w:p w14:paraId="2F4A27B8" w14:textId="77777777" w:rsidR="00F62929" w:rsidRPr="00DD566B" w:rsidRDefault="00F62929" w:rsidP="00350B65">
            <w:pPr>
              <w:pStyle w:val="TableParagraph"/>
              <w:spacing w:before="116"/>
              <w:ind w:left="112" w:right="105" w:firstLine="1"/>
              <w:jc w:val="center"/>
              <w:rPr>
                <w:spacing w:val="-2"/>
                <w:sz w:val="18"/>
                <w:szCs w:val="18"/>
              </w:rPr>
            </w:pPr>
            <w:r w:rsidRPr="00DD566B">
              <w:rPr>
                <w:spacing w:val="-2"/>
                <w:sz w:val="18"/>
                <w:szCs w:val="18"/>
              </w:rPr>
              <w:t>над</w:t>
            </w:r>
          </w:p>
          <w:p w14:paraId="4AE28420" w14:textId="77777777" w:rsidR="00F62929" w:rsidRPr="00DD566B" w:rsidRDefault="00F62929" w:rsidP="00350B65">
            <w:pPr>
              <w:pStyle w:val="TableParagraph"/>
              <w:spacing w:before="116"/>
              <w:ind w:left="112" w:right="105" w:firstLine="1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DD566B">
              <w:rPr>
                <w:spacing w:val="-2"/>
                <w:sz w:val="18"/>
                <w:szCs w:val="18"/>
              </w:rPr>
              <w:t>леж</w:t>
            </w:r>
            <w:proofErr w:type="spellEnd"/>
          </w:p>
          <w:p w14:paraId="6EF3A7FF" w14:textId="77777777" w:rsidR="00F62929" w:rsidRPr="001043CE" w:rsidRDefault="00F62929" w:rsidP="00350B65">
            <w:pPr>
              <w:pStyle w:val="TableParagraph"/>
              <w:spacing w:before="116"/>
              <w:ind w:left="112" w:right="105" w:firstLine="1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ность</w:t>
            </w:r>
            <w:proofErr w:type="spell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10"/>
                <w:sz w:val="18"/>
                <w:szCs w:val="18"/>
              </w:rPr>
              <w:t>к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объектам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gramStart"/>
            <w:r w:rsidRPr="001043CE">
              <w:rPr>
                <w:spacing w:val="-2"/>
                <w:sz w:val="18"/>
                <w:szCs w:val="18"/>
              </w:rPr>
              <w:t>культур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4"/>
                <w:sz w:val="18"/>
                <w:szCs w:val="18"/>
              </w:rPr>
              <w:t>ного</w:t>
            </w:r>
            <w:proofErr w:type="spellEnd"/>
            <w:proofErr w:type="gram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наследия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(да/</w:t>
            </w:r>
          </w:p>
          <w:p w14:paraId="1480E2D1" w14:textId="77777777" w:rsidR="00F62929" w:rsidRPr="00533A2F" w:rsidRDefault="00F62929" w:rsidP="00350B65">
            <w:pPr>
              <w:pStyle w:val="TableParagraph"/>
              <w:spacing w:before="116"/>
              <w:ind w:left="112" w:right="105" w:firstLine="1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нет)</w:t>
            </w:r>
          </w:p>
        </w:tc>
        <w:tc>
          <w:tcPr>
            <w:tcW w:w="666" w:type="dxa"/>
            <w:vMerge w:val="restart"/>
          </w:tcPr>
          <w:p w14:paraId="2F8A2519" w14:textId="77777777" w:rsidR="00F62929" w:rsidRPr="001043CE" w:rsidRDefault="00F62929" w:rsidP="00350B65">
            <w:pPr>
              <w:pStyle w:val="TableParagraph"/>
              <w:spacing w:before="1"/>
              <w:ind w:left="114" w:right="109"/>
              <w:jc w:val="center"/>
              <w:rPr>
                <w:sz w:val="18"/>
                <w:szCs w:val="18"/>
              </w:rPr>
            </w:pPr>
            <w:r w:rsidRPr="001043CE">
              <w:rPr>
                <w:sz w:val="18"/>
                <w:szCs w:val="18"/>
              </w:rPr>
              <w:t>Год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ввода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10"/>
                <w:sz w:val="18"/>
                <w:szCs w:val="18"/>
              </w:rPr>
              <w:t>в</w:t>
            </w:r>
          </w:p>
          <w:p w14:paraId="61BDFA42" w14:textId="77777777" w:rsidR="00F62929" w:rsidRPr="001043CE" w:rsidRDefault="00F62929" w:rsidP="00350B65">
            <w:pPr>
              <w:pStyle w:val="TableParagraph"/>
              <w:ind w:left="158" w:right="150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эксплуата</w:t>
            </w:r>
            <w:proofErr w:type="spellEnd"/>
          </w:p>
          <w:p w14:paraId="5036AF6F" w14:textId="77777777" w:rsidR="00F62929" w:rsidRPr="001043CE" w:rsidRDefault="00F62929" w:rsidP="00350B65">
            <w:pPr>
              <w:pStyle w:val="TableParagraph"/>
              <w:ind w:left="158" w:right="150"/>
              <w:jc w:val="center"/>
              <w:rPr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цию</w:t>
            </w:r>
            <w:proofErr w:type="spellEnd"/>
          </w:p>
        </w:tc>
        <w:tc>
          <w:tcPr>
            <w:tcW w:w="977" w:type="dxa"/>
            <w:vMerge w:val="restart"/>
          </w:tcPr>
          <w:p w14:paraId="5CF52005" w14:textId="77777777" w:rsidR="00F62929" w:rsidRPr="001043CE" w:rsidRDefault="00F62929" w:rsidP="00350B65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r w:rsidRPr="001043CE">
              <w:rPr>
                <w:spacing w:val="-4"/>
                <w:sz w:val="18"/>
                <w:szCs w:val="18"/>
              </w:rPr>
              <w:t>Дата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2"/>
                <w:sz w:val="18"/>
                <w:szCs w:val="18"/>
              </w:rPr>
              <w:t>призна</w:t>
            </w:r>
            <w:proofErr w:type="spellEnd"/>
          </w:p>
          <w:p w14:paraId="42DA52D5" w14:textId="77777777" w:rsidR="00F62929" w:rsidRPr="001043CE" w:rsidRDefault="00F62929" w:rsidP="00350B65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ния</w:t>
            </w:r>
            <w:proofErr w:type="spell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аварий</w:t>
            </w:r>
          </w:p>
          <w:p w14:paraId="4CA88840" w14:textId="77777777" w:rsidR="00F62929" w:rsidRPr="001043CE" w:rsidRDefault="00F62929" w:rsidP="00350B65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ным</w:t>
            </w:r>
            <w:proofErr w:type="spellEnd"/>
            <w:r w:rsidRPr="001043CE">
              <w:rPr>
                <w:spacing w:val="-2"/>
                <w:sz w:val="18"/>
                <w:szCs w:val="18"/>
              </w:rPr>
              <w:t>/</w:t>
            </w:r>
          </w:p>
          <w:p w14:paraId="787FD50A" w14:textId="77777777" w:rsidR="00F62929" w:rsidRDefault="00F62929" w:rsidP="00350B65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ограниченно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работо</w:t>
            </w:r>
            <w:proofErr w:type="spellEnd"/>
          </w:p>
          <w:p w14:paraId="5B1CE002" w14:textId="77777777" w:rsidR="00F62929" w:rsidRDefault="00F62929" w:rsidP="00350B65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способ</w:t>
            </w:r>
          </w:p>
          <w:p w14:paraId="7DCAA4D5" w14:textId="77777777" w:rsidR="00F62929" w:rsidRPr="00533A2F" w:rsidRDefault="00F62929" w:rsidP="00350B65">
            <w:pPr>
              <w:pStyle w:val="TableParagraph"/>
              <w:spacing w:before="1"/>
              <w:ind w:left="99" w:right="94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ным</w:t>
            </w:r>
            <w:proofErr w:type="spellEnd"/>
          </w:p>
        </w:tc>
        <w:tc>
          <w:tcPr>
            <w:tcW w:w="2163" w:type="dxa"/>
            <w:gridSpan w:val="3"/>
            <w:vMerge w:val="restart"/>
          </w:tcPr>
          <w:p w14:paraId="62228619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617F5DB3" w14:textId="77777777" w:rsidR="00F62929" w:rsidRPr="001043CE" w:rsidRDefault="00F62929" w:rsidP="00350B65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14:paraId="6E3A7617" w14:textId="77777777" w:rsidR="00F62929" w:rsidRPr="001043CE" w:rsidRDefault="00F62929" w:rsidP="00350B65">
            <w:pPr>
              <w:pStyle w:val="TableParagraph"/>
              <w:spacing w:before="1"/>
              <w:ind w:left="51" w:right="176"/>
              <w:jc w:val="center"/>
              <w:rPr>
                <w:sz w:val="18"/>
                <w:szCs w:val="18"/>
              </w:rPr>
            </w:pPr>
            <w:r w:rsidRPr="001043CE">
              <w:rPr>
                <w:sz w:val="18"/>
                <w:szCs w:val="18"/>
              </w:rPr>
              <w:t>Сведения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о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жилищном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фонде,</w:t>
            </w:r>
            <w:r w:rsidRPr="001043CE">
              <w:rPr>
                <w:spacing w:val="-8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подлежащем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расселению</w:t>
            </w:r>
          </w:p>
        </w:tc>
        <w:tc>
          <w:tcPr>
            <w:tcW w:w="993" w:type="dxa"/>
            <w:vMerge w:val="restart"/>
          </w:tcPr>
          <w:p w14:paraId="53D136EE" w14:textId="77777777" w:rsidR="00F62929" w:rsidRPr="001043CE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1C353BEE" w14:textId="77777777" w:rsidR="00F62929" w:rsidRPr="001043CE" w:rsidRDefault="00F62929" w:rsidP="00350B65">
            <w:pPr>
              <w:pStyle w:val="TableParagraph"/>
              <w:spacing w:before="1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Планиру</w:t>
            </w:r>
            <w:proofErr w:type="spell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z w:val="18"/>
                <w:szCs w:val="18"/>
              </w:rPr>
              <w:t>емая</w:t>
            </w:r>
            <w:proofErr w:type="spellEnd"/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дата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2"/>
                <w:sz w:val="18"/>
                <w:szCs w:val="18"/>
              </w:rPr>
              <w:t>оконча</w:t>
            </w:r>
            <w:proofErr w:type="spell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4"/>
                <w:sz w:val="18"/>
                <w:szCs w:val="18"/>
              </w:rPr>
              <w:t>ния</w:t>
            </w:r>
            <w:proofErr w:type="spell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2"/>
                <w:sz w:val="18"/>
                <w:szCs w:val="18"/>
              </w:rPr>
              <w:t>переселе</w:t>
            </w:r>
            <w:proofErr w:type="spell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4"/>
                <w:sz w:val="18"/>
                <w:szCs w:val="18"/>
              </w:rPr>
              <w:t>ния</w:t>
            </w:r>
            <w:proofErr w:type="spell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граждан</w:t>
            </w:r>
          </w:p>
        </w:tc>
        <w:tc>
          <w:tcPr>
            <w:tcW w:w="850" w:type="dxa"/>
            <w:vMerge w:val="restart"/>
          </w:tcPr>
          <w:p w14:paraId="4148C96A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2063CAF1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2F6D3474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0B8202C3" w14:textId="77777777" w:rsidR="00F62929" w:rsidRPr="001043CE" w:rsidRDefault="00F62929" w:rsidP="00350B65">
            <w:pPr>
              <w:pStyle w:val="TableParagraph"/>
              <w:spacing w:before="41"/>
              <w:rPr>
                <w:b/>
                <w:sz w:val="18"/>
                <w:szCs w:val="18"/>
              </w:rPr>
            </w:pPr>
          </w:p>
          <w:p w14:paraId="15B0A44C" w14:textId="77777777" w:rsidR="00F62929" w:rsidRDefault="00F62929" w:rsidP="00350B65">
            <w:pPr>
              <w:pStyle w:val="TableParagraph"/>
              <w:spacing w:before="1"/>
              <w:ind w:left="171" w:right="165" w:hanging="1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Пло</w:t>
            </w:r>
            <w:proofErr w:type="spellEnd"/>
          </w:p>
          <w:p w14:paraId="349BA697" w14:textId="77777777" w:rsidR="00F62929" w:rsidRPr="00533A2F" w:rsidRDefault="00F62929" w:rsidP="00350B65">
            <w:pPr>
              <w:pStyle w:val="TableParagraph"/>
              <w:spacing w:before="1"/>
              <w:ind w:left="171" w:right="165" w:hanging="1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щадь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застройки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4"/>
                <w:sz w:val="18"/>
                <w:szCs w:val="18"/>
              </w:rPr>
              <w:t>дома</w:t>
            </w:r>
          </w:p>
        </w:tc>
        <w:tc>
          <w:tcPr>
            <w:tcW w:w="3841" w:type="dxa"/>
            <w:gridSpan w:val="3"/>
            <w:vAlign w:val="center"/>
          </w:tcPr>
          <w:p w14:paraId="5252C46C" w14:textId="77777777" w:rsidR="00F62929" w:rsidRPr="001043CE" w:rsidRDefault="00F62929" w:rsidP="00350B65">
            <w:pPr>
              <w:pStyle w:val="TableParagraph"/>
              <w:spacing w:before="1" w:line="250" w:lineRule="atLeast"/>
              <w:ind w:left="7" w:right="289"/>
              <w:jc w:val="center"/>
              <w:rPr>
                <w:sz w:val="18"/>
                <w:szCs w:val="18"/>
              </w:rPr>
            </w:pPr>
            <w:r w:rsidRPr="001043CE">
              <w:rPr>
                <w:sz w:val="18"/>
                <w:szCs w:val="18"/>
              </w:rPr>
              <w:t>Информация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о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формировании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земельного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участка под домом</w:t>
            </w:r>
          </w:p>
        </w:tc>
      </w:tr>
      <w:tr w:rsidR="00F62929" w14:paraId="1998A540" w14:textId="77777777" w:rsidTr="003753A0">
        <w:trPr>
          <w:trHeight w:val="613"/>
        </w:trPr>
        <w:tc>
          <w:tcPr>
            <w:tcW w:w="1135" w:type="dxa"/>
            <w:vMerge/>
            <w:tcBorders>
              <w:top w:val="nil"/>
            </w:tcBorders>
          </w:tcPr>
          <w:p w14:paraId="401FF6DD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54E5B85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4A19D1FC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B999420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DD478D3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B2C1164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74A401E4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52E97C7E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63" w:type="dxa"/>
            <w:gridSpan w:val="3"/>
            <w:vMerge/>
            <w:tcBorders>
              <w:top w:val="nil"/>
            </w:tcBorders>
          </w:tcPr>
          <w:p w14:paraId="6259C091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83D6FDE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7F94E6B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14:paraId="1242569C" w14:textId="77777777" w:rsidR="00F62929" w:rsidRPr="001043CE" w:rsidRDefault="00F62929" w:rsidP="00350B65">
            <w:pPr>
              <w:pStyle w:val="TableParagraph"/>
              <w:ind w:left="7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Пло</w:t>
            </w:r>
            <w:proofErr w:type="spellEnd"/>
          </w:p>
          <w:p w14:paraId="16015C31" w14:textId="77777777" w:rsidR="00F62929" w:rsidRPr="001043CE" w:rsidRDefault="00F62929" w:rsidP="00350B65">
            <w:pPr>
              <w:pStyle w:val="TableParagraph"/>
              <w:ind w:left="7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щадь</w:t>
            </w:r>
            <w:proofErr w:type="spellEnd"/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2"/>
                <w:sz w:val="18"/>
                <w:szCs w:val="18"/>
              </w:rPr>
              <w:t>земельно</w:t>
            </w:r>
            <w:proofErr w:type="spellEnd"/>
          </w:p>
          <w:p w14:paraId="4D3A7C25" w14:textId="77777777" w:rsidR="00F62929" w:rsidRPr="001043CE" w:rsidRDefault="00F62929" w:rsidP="00350B65">
            <w:pPr>
              <w:pStyle w:val="TableParagraph"/>
              <w:ind w:left="7"/>
              <w:jc w:val="center"/>
              <w:rPr>
                <w:spacing w:val="-2"/>
                <w:sz w:val="18"/>
                <w:szCs w:val="18"/>
              </w:rPr>
            </w:pPr>
            <w:r w:rsidRPr="001043CE">
              <w:rPr>
                <w:spacing w:val="-2"/>
                <w:sz w:val="18"/>
                <w:szCs w:val="18"/>
              </w:rPr>
              <w:t>го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2"/>
                <w:sz w:val="18"/>
                <w:szCs w:val="18"/>
              </w:rPr>
              <w:t>участ</w:t>
            </w:r>
            <w:proofErr w:type="spellEnd"/>
          </w:p>
          <w:p w14:paraId="57B9880F" w14:textId="77777777" w:rsidR="00F62929" w:rsidRPr="001043CE" w:rsidRDefault="00F62929" w:rsidP="00350B65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 w:rsidRPr="001043CE">
              <w:rPr>
                <w:spacing w:val="-2"/>
                <w:sz w:val="18"/>
                <w:szCs w:val="18"/>
              </w:rPr>
              <w:t>ка</w:t>
            </w:r>
          </w:p>
        </w:tc>
        <w:tc>
          <w:tcPr>
            <w:tcW w:w="1559" w:type="dxa"/>
            <w:vMerge w:val="restart"/>
          </w:tcPr>
          <w:p w14:paraId="03A58184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7F66652A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1643EFA6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474D82A7" w14:textId="77777777" w:rsidR="00F62929" w:rsidRPr="001043CE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039A2839" w14:textId="77777777" w:rsidR="00F62929" w:rsidRPr="001043CE" w:rsidRDefault="00F62929" w:rsidP="00350B65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14:paraId="4C05C73B" w14:textId="77777777" w:rsidR="00F62929" w:rsidRPr="00533A2F" w:rsidRDefault="00F62929" w:rsidP="00350B65">
            <w:pPr>
              <w:pStyle w:val="TableParagraph"/>
              <w:spacing w:before="1"/>
              <w:ind w:left="171" w:right="165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кадастровый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номер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земельного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участка</w:t>
            </w:r>
          </w:p>
        </w:tc>
        <w:tc>
          <w:tcPr>
            <w:tcW w:w="1431" w:type="dxa"/>
            <w:vMerge w:val="restart"/>
          </w:tcPr>
          <w:p w14:paraId="14B908F0" w14:textId="77777777" w:rsidR="00F62929" w:rsidRPr="001043CE" w:rsidRDefault="00F62929" w:rsidP="00350B65">
            <w:pPr>
              <w:pStyle w:val="TableParagraph"/>
              <w:spacing w:before="27" w:line="250" w:lineRule="atLeast"/>
              <w:ind w:left="129" w:right="121"/>
              <w:jc w:val="center"/>
              <w:rPr>
                <w:sz w:val="18"/>
                <w:szCs w:val="18"/>
              </w:rPr>
            </w:pPr>
            <w:proofErr w:type="spellStart"/>
            <w:r w:rsidRPr="001043CE">
              <w:rPr>
                <w:spacing w:val="-2"/>
                <w:sz w:val="18"/>
                <w:szCs w:val="18"/>
              </w:rPr>
              <w:t>характерис</w:t>
            </w:r>
            <w:proofErr w:type="spellEnd"/>
            <w:r w:rsidRPr="001043CE">
              <w:rPr>
                <w:spacing w:val="-2"/>
                <w:sz w:val="18"/>
                <w:szCs w:val="18"/>
              </w:rPr>
              <w:t>-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4"/>
                <w:sz w:val="18"/>
                <w:szCs w:val="18"/>
              </w:rPr>
              <w:t>тика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земельного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участка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1043CE">
              <w:rPr>
                <w:spacing w:val="-2"/>
                <w:sz w:val="18"/>
                <w:szCs w:val="18"/>
              </w:rPr>
              <w:t>сформиро</w:t>
            </w:r>
            <w:proofErr w:type="spellEnd"/>
            <w:r w:rsidRPr="001043CE">
              <w:rPr>
                <w:spacing w:val="-2"/>
                <w:sz w:val="18"/>
                <w:szCs w:val="18"/>
              </w:rPr>
              <w:t>-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ван</w:t>
            </w:r>
            <w:r w:rsidRPr="001043CE">
              <w:rPr>
                <w:spacing w:val="-8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под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2"/>
                <w:sz w:val="18"/>
                <w:szCs w:val="18"/>
              </w:rPr>
              <w:t>одним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домом,</w:t>
            </w:r>
            <w:r w:rsidRPr="001043CE">
              <w:rPr>
                <w:spacing w:val="-6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не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1043CE">
              <w:rPr>
                <w:spacing w:val="-2"/>
                <w:sz w:val="18"/>
                <w:szCs w:val="18"/>
              </w:rPr>
              <w:t>сформиро</w:t>
            </w:r>
            <w:proofErr w:type="spellEnd"/>
            <w:r w:rsidRPr="001043CE">
              <w:rPr>
                <w:spacing w:val="-2"/>
                <w:sz w:val="18"/>
                <w:szCs w:val="18"/>
              </w:rPr>
              <w:t>-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pacing w:val="-4"/>
                <w:sz w:val="18"/>
                <w:szCs w:val="18"/>
              </w:rPr>
              <w:t>ван)</w:t>
            </w:r>
          </w:p>
        </w:tc>
      </w:tr>
      <w:tr w:rsidR="00F62929" w14:paraId="38DF11E6" w14:textId="77777777" w:rsidTr="003753A0">
        <w:trPr>
          <w:trHeight w:val="1198"/>
        </w:trPr>
        <w:tc>
          <w:tcPr>
            <w:tcW w:w="1135" w:type="dxa"/>
            <w:vMerge/>
            <w:tcBorders>
              <w:top w:val="nil"/>
            </w:tcBorders>
          </w:tcPr>
          <w:p w14:paraId="1008355C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5F3CB3D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14C89B36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EF714FF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17ED6530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94FA14E" w14:textId="77777777" w:rsidR="00F62929" w:rsidRPr="001043CE" w:rsidRDefault="00F62929" w:rsidP="00350B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66" w:type="dxa"/>
          </w:tcPr>
          <w:p w14:paraId="4EEBF006" w14:textId="77777777" w:rsidR="00F62929" w:rsidRPr="001043CE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4C63E2FB" w14:textId="77777777" w:rsidR="00F62929" w:rsidRPr="00533A2F" w:rsidRDefault="00F62929" w:rsidP="00350B65">
            <w:pPr>
              <w:pStyle w:val="TableParagraph"/>
              <w:spacing w:before="1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год</w:t>
            </w:r>
          </w:p>
        </w:tc>
        <w:tc>
          <w:tcPr>
            <w:tcW w:w="977" w:type="dxa"/>
          </w:tcPr>
          <w:p w14:paraId="2F0797FE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515EB8D3" w14:textId="77777777" w:rsidR="00F62929" w:rsidRPr="00533A2F" w:rsidRDefault="00F62929" w:rsidP="00350B65">
            <w:pPr>
              <w:pStyle w:val="TableParagraph"/>
              <w:spacing w:before="1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дата</w:t>
            </w:r>
          </w:p>
        </w:tc>
        <w:tc>
          <w:tcPr>
            <w:tcW w:w="881" w:type="dxa"/>
          </w:tcPr>
          <w:p w14:paraId="39E5506B" w14:textId="77777777" w:rsidR="00F62929" w:rsidRPr="00533A2F" w:rsidRDefault="00F62929" w:rsidP="00350B65">
            <w:pPr>
              <w:pStyle w:val="TableParagraph"/>
              <w:spacing w:before="116"/>
              <w:ind w:left="51" w:right="155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площад</w:t>
            </w:r>
            <w:r>
              <w:rPr>
                <w:spacing w:val="-2"/>
                <w:sz w:val="18"/>
                <w:szCs w:val="18"/>
              </w:rPr>
              <w:t>ь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кв.</w:t>
            </w:r>
            <w:r w:rsidRPr="00533A2F">
              <w:rPr>
                <w:spacing w:val="-6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м</w:t>
            </w:r>
          </w:p>
        </w:tc>
        <w:tc>
          <w:tcPr>
            <w:tcW w:w="723" w:type="dxa"/>
          </w:tcPr>
          <w:p w14:paraId="2D4AE393" w14:textId="77777777" w:rsidR="00F62929" w:rsidRPr="00F85895" w:rsidRDefault="00F62929" w:rsidP="00350B65">
            <w:pPr>
              <w:pStyle w:val="TableParagraph"/>
              <w:spacing w:before="116"/>
              <w:ind w:left="1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Количество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человек</w:t>
            </w:r>
          </w:p>
        </w:tc>
        <w:tc>
          <w:tcPr>
            <w:tcW w:w="559" w:type="dxa"/>
          </w:tcPr>
          <w:p w14:paraId="2D095BEA" w14:textId="77777777" w:rsidR="00F62929" w:rsidRPr="00F85895" w:rsidRDefault="00F62929" w:rsidP="00350B65">
            <w:pPr>
              <w:pStyle w:val="TableParagraph"/>
              <w:spacing w:before="116"/>
              <w:ind w:left="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Количество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семей</w:t>
            </w:r>
          </w:p>
        </w:tc>
        <w:tc>
          <w:tcPr>
            <w:tcW w:w="993" w:type="dxa"/>
          </w:tcPr>
          <w:p w14:paraId="5B17EDDB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400CE032" w14:textId="77777777" w:rsidR="00F62929" w:rsidRPr="00533A2F" w:rsidRDefault="00F62929" w:rsidP="00350B65">
            <w:pPr>
              <w:pStyle w:val="TableParagraph"/>
              <w:spacing w:before="1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дата</w:t>
            </w:r>
          </w:p>
        </w:tc>
        <w:tc>
          <w:tcPr>
            <w:tcW w:w="850" w:type="dxa"/>
          </w:tcPr>
          <w:p w14:paraId="4901BEBF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62FF8465" w14:textId="77777777" w:rsidR="00F62929" w:rsidRPr="00533A2F" w:rsidRDefault="00F62929" w:rsidP="00350B65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кв.</w:t>
            </w:r>
            <w:r w:rsidRPr="00533A2F">
              <w:rPr>
                <w:spacing w:val="-2"/>
                <w:sz w:val="18"/>
                <w:szCs w:val="18"/>
              </w:rPr>
              <w:t xml:space="preserve"> </w:t>
            </w:r>
            <w:r w:rsidRPr="00533A2F">
              <w:rPr>
                <w:spacing w:val="-10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14:paraId="7F86FCD1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789DCDDE" w14:textId="77777777" w:rsidR="00F62929" w:rsidRPr="00533A2F" w:rsidRDefault="00F62929" w:rsidP="00350B65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кв.</w:t>
            </w:r>
            <w:r w:rsidRPr="00533A2F">
              <w:rPr>
                <w:spacing w:val="-2"/>
                <w:sz w:val="18"/>
                <w:szCs w:val="18"/>
              </w:rPr>
              <w:t xml:space="preserve"> </w:t>
            </w:r>
            <w:r w:rsidRPr="00533A2F">
              <w:rPr>
                <w:spacing w:val="-10"/>
                <w:sz w:val="18"/>
                <w:szCs w:val="18"/>
              </w:rPr>
              <w:t>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8EFA5DF" w14:textId="77777777" w:rsidR="00F62929" w:rsidRPr="00533A2F" w:rsidRDefault="00F62929" w:rsidP="00350B65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14:paraId="7CBB4F53" w14:textId="77777777" w:rsidR="00F62929" w:rsidRPr="00533A2F" w:rsidRDefault="00F62929" w:rsidP="00350B65">
            <w:pPr>
              <w:rPr>
                <w:sz w:val="18"/>
                <w:szCs w:val="18"/>
              </w:rPr>
            </w:pPr>
          </w:p>
        </w:tc>
      </w:tr>
      <w:tr w:rsidR="00F62929" w14:paraId="4A136464" w14:textId="77777777" w:rsidTr="003753A0">
        <w:trPr>
          <w:trHeight w:val="357"/>
        </w:trPr>
        <w:tc>
          <w:tcPr>
            <w:tcW w:w="1135" w:type="dxa"/>
          </w:tcPr>
          <w:p w14:paraId="60BE6A03" w14:textId="77777777" w:rsidR="00F62929" w:rsidRPr="00533A2F" w:rsidRDefault="00F62929" w:rsidP="00350B65">
            <w:pPr>
              <w:pStyle w:val="TableParagraph"/>
              <w:spacing w:before="116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414" w:type="dxa"/>
          </w:tcPr>
          <w:p w14:paraId="03F5DD8B" w14:textId="77777777" w:rsidR="00F62929" w:rsidRPr="00533A2F" w:rsidRDefault="00F62929" w:rsidP="00350B65">
            <w:pPr>
              <w:pStyle w:val="TableParagraph"/>
              <w:spacing w:before="116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567" w:type="dxa"/>
          </w:tcPr>
          <w:p w14:paraId="0A40D8EB" w14:textId="77777777" w:rsidR="00F62929" w:rsidRPr="00533A2F" w:rsidRDefault="00F62929" w:rsidP="00350B65">
            <w:pPr>
              <w:pStyle w:val="TableParagraph"/>
              <w:spacing w:before="116"/>
              <w:ind w:left="4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74CE646B" w14:textId="77777777" w:rsidR="00F62929" w:rsidRPr="00533A2F" w:rsidRDefault="00F62929" w:rsidP="00350B65">
            <w:pPr>
              <w:pStyle w:val="TableParagraph"/>
              <w:spacing w:before="116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985" w:type="dxa"/>
          </w:tcPr>
          <w:p w14:paraId="2CEF4DCA" w14:textId="77777777" w:rsidR="00F62929" w:rsidRPr="00533A2F" w:rsidRDefault="00F62929" w:rsidP="00350B65">
            <w:pPr>
              <w:pStyle w:val="TableParagraph"/>
              <w:spacing w:before="116"/>
              <w:ind w:left="71" w:right="68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864" w:type="dxa"/>
          </w:tcPr>
          <w:p w14:paraId="73880E07" w14:textId="77777777" w:rsidR="00F62929" w:rsidRPr="00533A2F" w:rsidRDefault="00F62929" w:rsidP="00350B65">
            <w:pPr>
              <w:pStyle w:val="TableParagraph"/>
              <w:spacing w:before="116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666" w:type="dxa"/>
          </w:tcPr>
          <w:p w14:paraId="458F25F8" w14:textId="77777777" w:rsidR="00F62929" w:rsidRPr="00533A2F" w:rsidRDefault="00F62929" w:rsidP="00350B65">
            <w:pPr>
              <w:pStyle w:val="TableParagraph"/>
              <w:spacing w:before="116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977" w:type="dxa"/>
          </w:tcPr>
          <w:p w14:paraId="1FB065A6" w14:textId="77777777" w:rsidR="00F62929" w:rsidRPr="00533A2F" w:rsidRDefault="00F62929" w:rsidP="00350B65">
            <w:pPr>
              <w:pStyle w:val="TableParagraph"/>
              <w:spacing w:before="116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881" w:type="dxa"/>
          </w:tcPr>
          <w:p w14:paraId="4D3860E1" w14:textId="77777777" w:rsidR="00F62929" w:rsidRPr="00533A2F" w:rsidRDefault="00F62929" w:rsidP="00350B65">
            <w:pPr>
              <w:pStyle w:val="TableParagraph"/>
              <w:spacing w:before="116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723" w:type="dxa"/>
          </w:tcPr>
          <w:p w14:paraId="06E96DD6" w14:textId="77777777" w:rsidR="00F62929" w:rsidRPr="00533A2F" w:rsidRDefault="00F62929" w:rsidP="00350B65">
            <w:pPr>
              <w:pStyle w:val="TableParagraph"/>
              <w:spacing w:before="116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14:paraId="442752E7" w14:textId="77777777" w:rsidR="00F62929" w:rsidRPr="00533A2F" w:rsidRDefault="00F62929" w:rsidP="00350B65">
            <w:pPr>
              <w:pStyle w:val="TableParagraph"/>
              <w:spacing w:before="116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14:paraId="33A44F8B" w14:textId="77777777" w:rsidR="00F62929" w:rsidRPr="00533A2F" w:rsidRDefault="00F62929" w:rsidP="00350B65">
            <w:pPr>
              <w:pStyle w:val="TableParagraph"/>
              <w:spacing w:before="116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14:paraId="418C695A" w14:textId="77777777" w:rsidR="00F62929" w:rsidRPr="00533A2F" w:rsidRDefault="00F62929" w:rsidP="00350B65">
            <w:pPr>
              <w:pStyle w:val="TableParagraph"/>
              <w:spacing w:before="116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14:paraId="42B28414" w14:textId="77777777" w:rsidR="00F62929" w:rsidRPr="00533A2F" w:rsidRDefault="00F62929" w:rsidP="00350B65">
            <w:pPr>
              <w:pStyle w:val="TableParagraph"/>
              <w:spacing w:before="116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14:paraId="5581B9B2" w14:textId="77777777" w:rsidR="00F62929" w:rsidRPr="00533A2F" w:rsidRDefault="00F62929" w:rsidP="00350B65">
            <w:pPr>
              <w:pStyle w:val="TableParagraph"/>
              <w:spacing w:before="116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1431" w:type="dxa"/>
          </w:tcPr>
          <w:p w14:paraId="6CBDD7F9" w14:textId="77777777" w:rsidR="00F62929" w:rsidRPr="00533A2F" w:rsidRDefault="00F62929" w:rsidP="00350B65">
            <w:pPr>
              <w:pStyle w:val="TableParagraph"/>
              <w:spacing w:before="116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16</w:t>
            </w:r>
          </w:p>
        </w:tc>
      </w:tr>
      <w:tr w:rsidR="00F62929" w14:paraId="2A16FFC8" w14:textId="77777777" w:rsidTr="003753A0">
        <w:trPr>
          <w:trHeight w:val="356"/>
        </w:trPr>
        <w:tc>
          <w:tcPr>
            <w:tcW w:w="4116" w:type="dxa"/>
            <w:gridSpan w:val="3"/>
          </w:tcPr>
          <w:p w14:paraId="64FF30C2" w14:textId="77777777" w:rsidR="00F62929" w:rsidRPr="00533A2F" w:rsidRDefault="00F62929" w:rsidP="00350B65">
            <w:pPr>
              <w:pStyle w:val="TableParagraph"/>
              <w:spacing w:before="116"/>
              <w:ind w:left="84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 xml:space="preserve">Всего подлежит </w:t>
            </w:r>
            <w:r w:rsidRPr="00533A2F">
              <w:rPr>
                <w:spacing w:val="-2"/>
                <w:sz w:val="18"/>
                <w:szCs w:val="18"/>
              </w:rPr>
              <w:t>расселению</w:t>
            </w:r>
          </w:p>
        </w:tc>
        <w:tc>
          <w:tcPr>
            <w:tcW w:w="992" w:type="dxa"/>
          </w:tcPr>
          <w:p w14:paraId="2CFE79EA" w14:textId="77777777" w:rsidR="00F62929" w:rsidRPr="00533A2F" w:rsidRDefault="00F62929" w:rsidP="00350B65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85" w:type="dxa"/>
          </w:tcPr>
          <w:p w14:paraId="3997CE04" w14:textId="77777777" w:rsidR="00F62929" w:rsidRPr="00533A2F" w:rsidRDefault="00F62929" w:rsidP="00350B65">
            <w:pPr>
              <w:pStyle w:val="TableParagraph"/>
              <w:spacing w:before="116"/>
              <w:ind w:left="71" w:right="6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64" w:type="dxa"/>
          </w:tcPr>
          <w:p w14:paraId="0FC73849" w14:textId="77777777" w:rsidR="00F62929" w:rsidRPr="00533A2F" w:rsidRDefault="00F62929" w:rsidP="00350B65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666" w:type="dxa"/>
          </w:tcPr>
          <w:p w14:paraId="68C71146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77" w:type="dxa"/>
          </w:tcPr>
          <w:p w14:paraId="37EE9295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81" w:type="dxa"/>
            <w:vAlign w:val="center"/>
          </w:tcPr>
          <w:p w14:paraId="567A2409" w14:textId="77777777" w:rsidR="00F62929" w:rsidRPr="001043CE" w:rsidRDefault="00F62929" w:rsidP="00350B65">
            <w:pPr>
              <w:pStyle w:val="TableParagraph"/>
              <w:spacing w:before="116"/>
              <w:ind w:left="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1652,2</w:t>
            </w:r>
          </w:p>
        </w:tc>
        <w:tc>
          <w:tcPr>
            <w:tcW w:w="723" w:type="dxa"/>
            <w:vAlign w:val="center"/>
          </w:tcPr>
          <w:p w14:paraId="26C5592B" w14:textId="77777777" w:rsidR="00F62929" w:rsidRPr="001043CE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559" w:type="dxa"/>
            <w:vAlign w:val="center"/>
          </w:tcPr>
          <w:p w14:paraId="7BFA8FAC" w14:textId="77777777" w:rsidR="00F62929" w:rsidRPr="001043CE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993" w:type="dxa"/>
          </w:tcPr>
          <w:p w14:paraId="5666BD82" w14:textId="77777777" w:rsidR="00F62929" w:rsidRPr="00533A2F" w:rsidRDefault="00F62929" w:rsidP="00350B65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14:paraId="3E81002A" w14:textId="77777777" w:rsidR="00F62929" w:rsidRPr="00B20DA7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1 652,2</w:t>
            </w:r>
          </w:p>
        </w:tc>
        <w:tc>
          <w:tcPr>
            <w:tcW w:w="851" w:type="dxa"/>
            <w:vAlign w:val="center"/>
          </w:tcPr>
          <w:p w14:paraId="75F02039" w14:textId="77777777" w:rsidR="00F62929" w:rsidRPr="00B20DA7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4 952,78</w:t>
            </w:r>
          </w:p>
        </w:tc>
        <w:tc>
          <w:tcPr>
            <w:tcW w:w="1559" w:type="dxa"/>
          </w:tcPr>
          <w:p w14:paraId="18112A2A" w14:textId="77777777" w:rsidR="00F62929" w:rsidRPr="00533A2F" w:rsidRDefault="00F62929" w:rsidP="00350B65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1431" w:type="dxa"/>
          </w:tcPr>
          <w:p w14:paraId="658B3FAF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</w:tr>
      <w:tr w:rsidR="00F62929" w14:paraId="00F64192" w14:textId="77777777" w:rsidTr="003753A0">
        <w:trPr>
          <w:trHeight w:val="404"/>
        </w:trPr>
        <w:tc>
          <w:tcPr>
            <w:tcW w:w="4116" w:type="dxa"/>
            <w:gridSpan w:val="3"/>
          </w:tcPr>
          <w:p w14:paraId="4F5F6203" w14:textId="77777777" w:rsidR="00F62929" w:rsidRPr="001043CE" w:rsidRDefault="00F62929" w:rsidP="00350B65">
            <w:pPr>
              <w:pStyle w:val="TableParagraph"/>
              <w:spacing w:before="27"/>
              <w:ind w:left="84"/>
              <w:rPr>
                <w:sz w:val="18"/>
                <w:szCs w:val="18"/>
              </w:rPr>
            </w:pPr>
            <w:r w:rsidRPr="001043CE">
              <w:rPr>
                <w:sz w:val="18"/>
                <w:szCs w:val="18"/>
              </w:rPr>
              <w:t>1.</w:t>
            </w:r>
            <w:r w:rsidRPr="001043CE">
              <w:rPr>
                <w:spacing w:val="80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Перечень</w:t>
            </w:r>
            <w:r w:rsidRPr="001043CE">
              <w:rPr>
                <w:spacing w:val="80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аварийных</w:t>
            </w:r>
            <w:r w:rsidRPr="001043CE">
              <w:rPr>
                <w:spacing w:val="110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многоквартирных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домов, в том числе</w:t>
            </w:r>
          </w:p>
        </w:tc>
        <w:tc>
          <w:tcPr>
            <w:tcW w:w="992" w:type="dxa"/>
          </w:tcPr>
          <w:p w14:paraId="193FFC70" w14:textId="77777777" w:rsidR="00F62929" w:rsidRPr="001043CE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46C40504" w14:textId="77777777" w:rsidR="00F62929" w:rsidRPr="00533A2F" w:rsidRDefault="00F62929" w:rsidP="00350B65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85" w:type="dxa"/>
          </w:tcPr>
          <w:p w14:paraId="69014A5C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718E9871" w14:textId="77777777" w:rsidR="00F62929" w:rsidRPr="00533A2F" w:rsidRDefault="00F62929" w:rsidP="00350B65">
            <w:pPr>
              <w:pStyle w:val="TableParagraph"/>
              <w:spacing w:before="1"/>
              <w:ind w:left="71" w:right="6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64" w:type="dxa"/>
          </w:tcPr>
          <w:p w14:paraId="067B0BE8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398489A4" w14:textId="77777777" w:rsidR="00F62929" w:rsidRPr="00533A2F" w:rsidRDefault="00F62929" w:rsidP="00350B65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666" w:type="dxa"/>
          </w:tcPr>
          <w:p w14:paraId="2CA1218F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3C9141A4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77" w:type="dxa"/>
          </w:tcPr>
          <w:p w14:paraId="2B90107D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50D55211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81" w:type="dxa"/>
            <w:vAlign w:val="center"/>
          </w:tcPr>
          <w:p w14:paraId="22BA3B08" w14:textId="77777777" w:rsidR="00F62929" w:rsidRPr="00533A2F" w:rsidRDefault="00F62929" w:rsidP="00350B65">
            <w:pPr>
              <w:pStyle w:val="TableParagraph"/>
              <w:spacing w:before="1"/>
              <w:ind w:left="6" w:right="1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276,0</w:t>
            </w:r>
          </w:p>
        </w:tc>
        <w:tc>
          <w:tcPr>
            <w:tcW w:w="723" w:type="dxa"/>
            <w:vAlign w:val="center"/>
          </w:tcPr>
          <w:p w14:paraId="5D77681D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7</w:t>
            </w:r>
          </w:p>
        </w:tc>
        <w:tc>
          <w:tcPr>
            <w:tcW w:w="559" w:type="dxa"/>
            <w:vAlign w:val="center"/>
          </w:tcPr>
          <w:p w14:paraId="48E201F1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2171597D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1482C935" w14:textId="77777777" w:rsidR="00F62929" w:rsidRPr="00533A2F" w:rsidRDefault="00F62929" w:rsidP="00350B65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14:paraId="786DC3F4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276,0</w:t>
            </w:r>
          </w:p>
        </w:tc>
        <w:tc>
          <w:tcPr>
            <w:tcW w:w="851" w:type="dxa"/>
            <w:vAlign w:val="center"/>
          </w:tcPr>
          <w:p w14:paraId="26034F58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884,0</w:t>
            </w:r>
          </w:p>
        </w:tc>
        <w:tc>
          <w:tcPr>
            <w:tcW w:w="1559" w:type="dxa"/>
          </w:tcPr>
          <w:p w14:paraId="6807A56E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08624B39" w14:textId="77777777" w:rsidR="00F62929" w:rsidRPr="00533A2F" w:rsidRDefault="00F62929" w:rsidP="00350B65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1431" w:type="dxa"/>
          </w:tcPr>
          <w:p w14:paraId="3DEC9084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3770E461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</w:tr>
      <w:tr w:rsidR="00F62929" w14:paraId="4EEA491E" w14:textId="77777777" w:rsidTr="003753A0">
        <w:trPr>
          <w:trHeight w:val="498"/>
        </w:trPr>
        <w:tc>
          <w:tcPr>
            <w:tcW w:w="4116" w:type="dxa"/>
            <w:gridSpan w:val="3"/>
          </w:tcPr>
          <w:p w14:paraId="023E39D6" w14:textId="77777777" w:rsidR="00F62929" w:rsidRPr="001043CE" w:rsidRDefault="00F62929" w:rsidP="00350B65">
            <w:pPr>
              <w:pStyle w:val="TableParagraph"/>
              <w:spacing w:before="27"/>
              <w:ind w:left="84"/>
              <w:rPr>
                <w:sz w:val="18"/>
                <w:szCs w:val="18"/>
              </w:rPr>
            </w:pPr>
            <w:r w:rsidRPr="001043CE">
              <w:rPr>
                <w:sz w:val="18"/>
                <w:szCs w:val="18"/>
              </w:rPr>
              <w:t>расселение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которых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осуществляется</w:t>
            </w:r>
            <w:r w:rsidRPr="001043CE">
              <w:rPr>
                <w:spacing w:val="-9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с</w:t>
            </w:r>
            <w:r w:rsidRPr="001043CE">
              <w:rPr>
                <w:spacing w:val="-8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участием</w:t>
            </w:r>
            <w:r w:rsidRPr="001043CE">
              <w:rPr>
                <w:spacing w:val="40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средств</w:t>
            </w:r>
            <w:r w:rsidRPr="001043CE">
              <w:rPr>
                <w:spacing w:val="-8"/>
                <w:sz w:val="18"/>
                <w:szCs w:val="18"/>
              </w:rPr>
              <w:t xml:space="preserve"> </w:t>
            </w:r>
            <w:r w:rsidRPr="001043CE">
              <w:rPr>
                <w:sz w:val="18"/>
                <w:szCs w:val="18"/>
              </w:rPr>
              <w:t>Фонда</w:t>
            </w:r>
          </w:p>
        </w:tc>
        <w:tc>
          <w:tcPr>
            <w:tcW w:w="992" w:type="dxa"/>
          </w:tcPr>
          <w:p w14:paraId="283D7846" w14:textId="77777777" w:rsidR="00F62929" w:rsidRPr="001043CE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593BD6E0" w14:textId="77777777" w:rsidR="00F62929" w:rsidRPr="00533A2F" w:rsidRDefault="00F62929" w:rsidP="00350B65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85" w:type="dxa"/>
          </w:tcPr>
          <w:p w14:paraId="67AF3ED4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490A3F4E" w14:textId="77777777" w:rsidR="00F62929" w:rsidRPr="00533A2F" w:rsidRDefault="00F62929" w:rsidP="00350B65">
            <w:pPr>
              <w:pStyle w:val="TableParagraph"/>
              <w:spacing w:before="1"/>
              <w:ind w:left="71" w:right="6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64" w:type="dxa"/>
          </w:tcPr>
          <w:p w14:paraId="292B6995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017E2F3B" w14:textId="77777777" w:rsidR="00F62929" w:rsidRPr="00533A2F" w:rsidRDefault="00F62929" w:rsidP="00350B65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666" w:type="dxa"/>
          </w:tcPr>
          <w:p w14:paraId="60E6A374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0B197BC0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77" w:type="dxa"/>
          </w:tcPr>
          <w:p w14:paraId="6BAD3530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6EDE545E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81" w:type="dxa"/>
            <w:vAlign w:val="center"/>
          </w:tcPr>
          <w:p w14:paraId="62578392" w14:textId="77777777" w:rsidR="00F62929" w:rsidRPr="00533A2F" w:rsidRDefault="00F62929" w:rsidP="00350B65">
            <w:pPr>
              <w:pStyle w:val="TableParagraph"/>
              <w:spacing w:before="1"/>
              <w:ind w:left="6" w:right="1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276,0</w:t>
            </w:r>
          </w:p>
        </w:tc>
        <w:tc>
          <w:tcPr>
            <w:tcW w:w="723" w:type="dxa"/>
            <w:vAlign w:val="center"/>
          </w:tcPr>
          <w:p w14:paraId="525F67C2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7</w:t>
            </w:r>
          </w:p>
        </w:tc>
        <w:tc>
          <w:tcPr>
            <w:tcW w:w="559" w:type="dxa"/>
            <w:vAlign w:val="center"/>
          </w:tcPr>
          <w:p w14:paraId="311C50A6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264EBB9C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35801834" w14:textId="77777777" w:rsidR="00F62929" w:rsidRPr="00533A2F" w:rsidRDefault="00F62929" w:rsidP="00350B65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14:paraId="0E2D5624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276,0</w:t>
            </w:r>
          </w:p>
        </w:tc>
        <w:tc>
          <w:tcPr>
            <w:tcW w:w="851" w:type="dxa"/>
            <w:vAlign w:val="center"/>
          </w:tcPr>
          <w:p w14:paraId="7C4E4EFC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884,0</w:t>
            </w:r>
          </w:p>
        </w:tc>
        <w:tc>
          <w:tcPr>
            <w:tcW w:w="1559" w:type="dxa"/>
          </w:tcPr>
          <w:p w14:paraId="63390451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1D67917D" w14:textId="77777777" w:rsidR="00F62929" w:rsidRPr="00533A2F" w:rsidRDefault="00F62929" w:rsidP="00350B65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1431" w:type="dxa"/>
          </w:tcPr>
          <w:p w14:paraId="294517C4" w14:textId="77777777" w:rsidR="00F62929" w:rsidRPr="00533A2F" w:rsidRDefault="00F62929" w:rsidP="00350B65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5AAD8C40" w14:textId="77777777" w:rsidR="00F62929" w:rsidRPr="00533A2F" w:rsidRDefault="00F62929" w:rsidP="00350B65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</w:tr>
      <w:tr w:rsidR="00F62929" w14:paraId="5072EA51" w14:textId="77777777" w:rsidTr="003753A0">
        <w:trPr>
          <w:trHeight w:val="208"/>
        </w:trPr>
        <w:tc>
          <w:tcPr>
            <w:tcW w:w="4116" w:type="dxa"/>
            <w:gridSpan w:val="3"/>
            <w:tcBorders>
              <w:bottom w:val="single" w:sz="2" w:space="0" w:color="000000"/>
            </w:tcBorders>
          </w:tcPr>
          <w:p w14:paraId="0D03E3E3" w14:textId="77777777" w:rsidR="00F62929" w:rsidRPr="001043CE" w:rsidRDefault="00F62929" w:rsidP="00350B65">
            <w:pPr>
              <w:pStyle w:val="TableParagraph"/>
              <w:spacing w:before="116"/>
              <w:ind w:left="84"/>
              <w:rPr>
                <w:sz w:val="18"/>
                <w:szCs w:val="18"/>
              </w:rPr>
            </w:pPr>
            <w:r w:rsidRPr="001043CE">
              <w:rPr>
                <w:sz w:val="18"/>
                <w:szCs w:val="18"/>
              </w:rPr>
              <w:t xml:space="preserve">Итого по Рузаевскому муниципальному </w:t>
            </w:r>
            <w:r w:rsidRPr="001043CE">
              <w:rPr>
                <w:spacing w:val="-2"/>
                <w:sz w:val="18"/>
                <w:szCs w:val="18"/>
              </w:rPr>
              <w:t>району</w:t>
            </w:r>
          </w:p>
        </w:tc>
        <w:tc>
          <w:tcPr>
            <w:tcW w:w="992" w:type="dxa"/>
            <w:tcBorders>
              <w:bottom w:val="single" w:sz="2" w:space="0" w:color="000000"/>
            </w:tcBorders>
          </w:tcPr>
          <w:p w14:paraId="694A22BA" w14:textId="77777777" w:rsidR="00F62929" w:rsidRPr="00533A2F" w:rsidRDefault="00F62929" w:rsidP="00350B65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85" w:type="dxa"/>
            <w:tcBorders>
              <w:bottom w:val="single" w:sz="2" w:space="0" w:color="000000"/>
            </w:tcBorders>
          </w:tcPr>
          <w:p w14:paraId="5C231A4D" w14:textId="77777777" w:rsidR="00F62929" w:rsidRPr="00533A2F" w:rsidRDefault="00F62929" w:rsidP="00350B65">
            <w:pPr>
              <w:pStyle w:val="TableParagraph"/>
              <w:spacing w:before="116"/>
              <w:ind w:left="71" w:right="6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49B4E8EB" w14:textId="77777777" w:rsidR="00F62929" w:rsidRPr="00533A2F" w:rsidRDefault="00F62929" w:rsidP="00350B65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666" w:type="dxa"/>
            <w:tcBorders>
              <w:bottom w:val="single" w:sz="2" w:space="0" w:color="000000"/>
            </w:tcBorders>
          </w:tcPr>
          <w:p w14:paraId="3C585D42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77" w:type="dxa"/>
            <w:tcBorders>
              <w:bottom w:val="single" w:sz="2" w:space="0" w:color="000000"/>
            </w:tcBorders>
          </w:tcPr>
          <w:p w14:paraId="24FE774F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81" w:type="dxa"/>
            <w:tcBorders>
              <w:bottom w:val="single" w:sz="2" w:space="0" w:color="000000"/>
            </w:tcBorders>
          </w:tcPr>
          <w:p w14:paraId="5133CC5E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276,00</w:t>
            </w:r>
          </w:p>
        </w:tc>
        <w:tc>
          <w:tcPr>
            <w:tcW w:w="723" w:type="dxa"/>
            <w:tcBorders>
              <w:bottom w:val="single" w:sz="2" w:space="0" w:color="000000"/>
            </w:tcBorders>
          </w:tcPr>
          <w:p w14:paraId="4B34149B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bottom w:val="single" w:sz="2" w:space="0" w:color="000000"/>
            </w:tcBorders>
          </w:tcPr>
          <w:p w14:paraId="28074BB6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bottom w:val="single" w:sz="2" w:space="0" w:color="000000"/>
            </w:tcBorders>
          </w:tcPr>
          <w:p w14:paraId="3AF050F2" w14:textId="77777777" w:rsidR="00F62929" w:rsidRPr="00533A2F" w:rsidRDefault="00F62929" w:rsidP="00350B65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14:paraId="305E26DC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276,00</w:t>
            </w:r>
          </w:p>
        </w:tc>
        <w:tc>
          <w:tcPr>
            <w:tcW w:w="851" w:type="dxa"/>
            <w:tcBorders>
              <w:bottom w:val="single" w:sz="2" w:space="0" w:color="000000"/>
            </w:tcBorders>
          </w:tcPr>
          <w:p w14:paraId="2705A2AF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884,00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 w14:paraId="1E3EE878" w14:textId="77777777" w:rsidR="00F62929" w:rsidRPr="00533A2F" w:rsidRDefault="00F62929" w:rsidP="00350B65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1431" w:type="dxa"/>
            <w:tcBorders>
              <w:bottom w:val="single" w:sz="2" w:space="0" w:color="000000"/>
            </w:tcBorders>
          </w:tcPr>
          <w:p w14:paraId="6E6915B6" w14:textId="77777777" w:rsidR="00F62929" w:rsidRPr="00533A2F" w:rsidRDefault="00F62929" w:rsidP="00350B65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</w:tr>
      <w:tr w:rsidR="00F62929" w14:paraId="5E05ECD0" w14:textId="77777777" w:rsidTr="003753A0">
        <w:trPr>
          <w:trHeight w:val="678"/>
        </w:trPr>
        <w:tc>
          <w:tcPr>
            <w:tcW w:w="1135" w:type="dxa"/>
          </w:tcPr>
          <w:p w14:paraId="6394015C" w14:textId="77777777" w:rsidR="00F62929" w:rsidRPr="00F85895" w:rsidRDefault="00F62929" w:rsidP="00350B65">
            <w:pPr>
              <w:pStyle w:val="TableParagraph"/>
              <w:rPr>
                <w:bCs/>
                <w:sz w:val="18"/>
                <w:szCs w:val="18"/>
              </w:rPr>
            </w:pPr>
          </w:p>
          <w:p w14:paraId="400521C1" w14:textId="77777777" w:rsidR="00F62929" w:rsidRPr="00F85895" w:rsidRDefault="00F62929" w:rsidP="00350B65">
            <w:pPr>
              <w:pStyle w:val="TableParagraph"/>
              <w:spacing w:before="113"/>
              <w:rPr>
                <w:bCs/>
                <w:sz w:val="18"/>
                <w:szCs w:val="18"/>
              </w:rPr>
            </w:pPr>
          </w:p>
          <w:p w14:paraId="1FECC235" w14:textId="77777777" w:rsidR="00F62929" w:rsidRPr="00F85895" w:rsidRDefault="00F62929" w:rsidP="00350B65">
            <w:pPr>
              <w:pStyle w:val="TableParagraph"/>
              <w:spacing w:before="1"/>
              <w:ind w:left="4"/>
              <w:jc w:val="center"/>
              <w:rPr>
                <w:bCs/>
                <w:sz w:val="18"/>
                <w:szCs w:val="18"/>
              </w:rPr>
            </w:pPr>
            <w:r w:rsidRPr="00F85895">
              <w:rPr>
                <w:bCs/>
                <w:spacing w:val="-5"/>
                <w:sz w:val="18"/>
                <w:szCs w:val="18"/>
              </w:rPr>
              <w:t>1</w:t>
            </w:r>
          </w:p>
        </w:tc>
        <w:tc>
          <w:tcPr>
            <w:tcW w:w="1414" w:type="dxa"/>
            <w:vMerge w:val="restart"/>
            <w:vAlign w:val="center"/>
          </w:tcPr>
          <w:p w14:paraId="58E31D9B" w14:textId="77777777" w:rsidR="00F62929" w:rsidRPr="001043CE" w:rsidRDefault="00F62929" w:rsidP="00350B65">
            <w:pPr>
              <w:pStyle w:val="TableParagraph"/>
              <w:spacing w:before="1"/>
              <w:rPr>
                <w:bCs/>
                <w:sz w:val="18"/>
                <w:szCs w:val="18"/>
              </w:rPr>
            </w:pPr>
            <w:r w:rsidRPr="001043CE">
              <w:rPr>
                <w:bCs/>
                <w:sz w:val="18"/>
                <w:szCs w:val="18"/>
              </w:rPr>
              <w:t xml:space="preserve">Городское поселение Рузаевка Рузаевского муниципального </w:t>
            </w:r>
            <w:r w:rsidRPr="001043CE">
              <w:rPr>
                <w:bCs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567" w:type="dxa"/>
            <w:vAlign w:val="center"/>
          </w:tcPr>
          <w:p w14:paraId="1BF39F8C" w14:textId="77777777" w:rsidR="00F62929" w:rsidRPr="001043CE" w:rsidRDefault="00F62929" w:rsidP="00350B65">
            <w:pPr>
              <w:pStyle w:val="TableParagraph"/>
              <w:tabs>
                <w:tab w:val="left" w:pos="529"/>
              </w:tabs>
              <w:spacing w:before="96"/>
              <w:ind w:left="84" w:right="76"/>
              <w:rPr>
                <w:sz w:val="18"/>
                <w:szCs w:val="18"/>
              </w:rPr>
            </w:pPr>
            <w:r w:rsidRPr="001043CE">
              <w:rPr>
                <w:spacing w:val="-4"/>
                <w:sz w:val="18"/>
                <w:szCs w:val="18"/>
              </w:rPr>
              <w:lastRenderedPageBreak/>
              <w:t>Городское поселение Рузаевка, ул. Локомотивная, д. 85А</w:t>
            </w:r>
          </w:p>
        </w:tc>
        <w:tc>
          <w:tcPr>
            <w:tcW w:w="992" w:type="dxa"/>
            <w:vAlign w:val="center"/>
          </w:tcPr>
          <w:p w14:paraId="6C3C8856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Много-</w:t>
            </w:r>
          </w:p>
          <w:p w14:paraId="69473A35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квартирный</w:t>
            </w:r>
          </w:p>
        </w:tc>
        <w:tc>
          <w:tcPr>
            <w:tcW w:w="985" w:type="dxa"/>
            <w:vAlign w:val="center"/>
          </w:tcPr>
          <w:p w14:paraId="6C9103E7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24FB067" w14:textId="77777777" w:rsidR="00F62929" w:rsidRDefault="00F62929" w:rsidP="00350B65">
            <w:pPr>
              <w:pStyle w:val="TableParagraph"/>
              <w:spacing w:before="1"/>
              <w:ind w:left="71" w:right="6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162F2015" w14:textId="77777777" w:rsidR="00F62929" w:rsidRPr="00533A2F" w:rsidRDefault="00F62929" w:rsidP="00350B65">
            <w:pPr>
              <w:pStyle w:val="TableParagraph"/>
              <w:spacing w:before="1"/>
              <w:ind w:left="71" w:right="67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64" w:type="dxa"/>
            <w:vAlign w:val="center"/>
          </w:tcPr>
          <w:p w14:paraId="28EE961B" w14:textId="77777777" w:rsidR="00F62929" w:rsidRPr="00533A2F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Нет</w:t>
            </w:r>
          </w:p>
        </w:tc>
        <w:tc>
          <w:tcPr>
            <w:tcW w:w="666" w:type="dxa"/>
            <w:vAlign w:val="center"/>
          </w:tcPr>
          <w:p w14:paraId="6401406E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1F11A5C3" w14:textId="77777777" w:rsidR="00F62929" w:rsidRPr="00533A2F" w:rsidRDefault="00F62929" w:rsidP="00350B65">
            <w:pPr>
              <w:pStyle w:val="TableParagraph"/>
              <w:spacing w:before="1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1964</w:t>
            </w:r>
          </w:p>
        </w:tc>
        <w:tc>
          <w:tcPr>
            <w:tcW w:w="977" w:type="dxa"/>
            <w:vAlign w:val="center"/>
          </w:tcPr>
          <w:p w14:paraId="0310EF9A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3BC49E8B" w14:textId="77777777" w:rsidR="00F62929" w:rsidRPr="00533A2F" w:rsidRDefault="00F62929" w:rsidP="00350B65">
            <w:pPr>
              <w:pStyle w:val="TableParagraph"/>
              <w:spacing w:before="1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30.12.2021</w:t>
            </w:r>
          </w:p>
        </w:tc>
        <w:tc>
          <w:tcPr>
            <w:tcW w:w="881" w:type="dxa"/>
            <w:vAlign w:val="center"/>
          </w:tcPr>
          <w:p w14:paraId="01030BCD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6CE85EA8" w14:textId="77777777" w:rsidR="00F62929" w:rsidRPr="00533A2F" w:rsidRDefault="00F62929" w:rsidP="00350B65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276,00</w:t>
            </w:r>
          </w:p>
        </w:tc>
        <w:tc>
          <w:tcPr>
            <w:tcW w:w="723" w:type="dxa"/>
            <w:vAlign w:val="center"/>
          </w:tcPr>
          <w:p w14:paraId="29845329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54772223" w14:textId="77777777" w:rsidR="00F62929" w:rsidRPr="00533A2F" w:rsidRDefault="00F62929" w:rsidP="00350B65">
            <w:pPr>
              <w:pStyle w:val="TableParagraph"/>
              <w:spacing w:before="1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559" w:type="dxa"/>
            <w:vAlign w:val="center"/>
          </w:tcPr>
          <w:p w14:paraId="7965752C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444D1EBB" w14:textId="77777777" w:rsidR="00F62929" w:rsidRPr="00533A2F" w:rsidRDefault="00F62929" w:rsidP="00350B65">
            <w:pPr>
              <w:pStyle w:val="TableParagraph"/>
              <w:spacing w:before="1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5DA0CE9D" w14:textId="77777777" w:rsidR="00F62929" w:rsidRPr="00533A2F" w:rsidRDefault="00F62929" w:rsidP="00350B65">
            <w:pPr>
              <w:pStyle w:val="TableParagraph"/>
              <w:spacing w:before="1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31.12.2026</w:t>
            </w:r>
          </w:p>
        </w:tc>
        <w:tc>
          <w:tcPr>
            <w:tcW w:w="850" w:type="dxa"/>
            <w:vAlign w:val="center"/>
          </w:tcPr>
          <w:p w14:paraId="7D233F56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4C41D26F" w14:textId="77777777" w:rsidR="00F62929" w:rsidRPr="00533A2F" w:rsidRDefault="00F62929" w:rsidP="00350B65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276,00</w:t>
            </w:r>
          </w:p>
        </w:tc>
        <w:tc>
          <w:tcPr>
            <w:tcW w:w="851" w:type="dxa"/>
            <w:vAlign w:val="center"/>
          </w:tcPr>
          <w:p w14:paraId="1432C079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7A0E94C1" w14:textId="77777777" w:rsidR="00F62929" w:rsidRPr="00533A2F" w:rsidRDefault="00F62929" w:rsidP="00350B65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884,00</w:t>
            </w:r>
          </w:p>
        </w:tc>
        <w:tc>
          <w:tcPr>
            <w:tcW w:w="1559" w:type="dxa"/>
            <w:vAlign w:val="center"/>
          </w:tcPr>
          <w:p w14:paraId="1C6DB62A" w14:textId="77777777" w:rsidR="00F62929" w:rsidRPr="00533A2F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13:25:0103042:127</w:t>
            </w:r>
          </w:p>
        </w:tc>
        <w:tc>
          <w:tcPr>
            <w:tcW w:w="1431" w:type="dxa"/>
            <w:vAlign w:val="center"/>
          </w:tcPr>
          <w:p w14:paraId="37F21B16" w14:textId="77777777" w:rsidR="00F62929" w:rsidRPr="00533A2F" w:rsidRDefault="00F62929" w:rsidP="00350B65">
            <w:pPr>
              <w:pStyle w:val="TableParagraph"/>
              <w:spacing w:before="116"/>
              <w:ind w:left="2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Сформиро</w:t>
            </w:r>
            <w:r w:rsidRPr="00533A2F">
              <w:rPr>
                <w:sz w:val="18"/>
                <w:szCs w:val="18"/>
              </w:rPr>
              <w:t>ван</w:t>
            </w:r>
            <w:r w:rsidRPr="00533A2F">
              <w:rPr>
                <w:spacing w:val="-8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под одним домом</w:t>
            </w:r>
          </w:p>
        </w:tc>
      </w:tr>
      <w:tr w:rsidR="00F62929" w14:paraId="62A8CDE8" w14:textId="77777777" w:rsidTr="003753A0">
        <w:trPr>
          <w:trHeight w:val="678"/>
        </w:trPr>
        <w:tc>
          <w:tcPr>
            <w:tcW w:w="1135" w:type="dxa"/>
            <w:vAlign w:val="center"/>
          </w:tcPr>
          <w:p w14:paraId="245ACEE4" w14:textId="77777777" w:rsidR="00F62929" w:rsidRPr="00F85895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414" w:type="dxa"/>
            <w:vMerge/>
          </w:tcPr>
          <w:p w14:paraId="4ABFC6D0" w14:textId="77777777" w:rsidR="00F62929" w:rsidRPr="00F85895" w:rsidRDefault="00F62929" w:rsidP="00350B65">
            <w:pPr>
              <w:pStyle w:val="TableParagraph"/>
              <w:spacing w:before="1"/>
              <w:ind w:left="36"/>
              <w:rPr>
                <w:bCs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3A3AE611" w14:textId="77777777" w:rsidR="00F62929" w:rsidRPr="001043CE" w:rsidRDefault="00F62929" w:rsidP="00350B65">
            <w:pPr>
              <w:pStyle w:val="TableParagraph"/>
              <w:tabs>
                <w:tab w:val="left" w:pos="529"/>
              </w:tabs>
              <w:spacing w:before="96"/>
              <w:ind w:left="84" w:right="76"/>
              <w:rPr>
                <w:spacing w:val="-4"/>
                <w:sz w:val="18"/>
                <w:szCs w:val="18"/>
              </w:rPr>
            </w:pPr>
            <w:r w:rsidRPr="001043CE">
              <w:rPr>
                <w:spacing w:val="-4"/>
                <w:sz w:val="18"/>
                <w:szCs w:val="18"/>
              </w:rPr>
              <w:t>Городское поселение Рузаевка, ул. Станиславского, д.6А</w:t>
            </w:r>
          </w:p>
        </w:tc>
        <w:tc>
          <w:tcPr>
            <w:tcW w:w="992" w:type="dxa"/>
            <w:vAlign w:val="center"/>
          </w:tcPr>
          <w:p w14:paraId="0098DF1D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Много-</w:t>
            </w:r>
          </w:p>
          <w:p w14:paraId="03B41336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квартирный</w:t>
            </w:r>
          </w:p>
        </w:tc>
        <w:tc>
          <w:tcPr>
            <w:tcW w:w="985" w:type="dxa"/>
            <w:vAlign w:val="center"/>
          </w:tcPr>
          <w:p w14:paraId="2E51B086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0EEDC29B" w14:textId="77777777" w:rsidR="00F62929" w:rsidRDefault="00F62929" w:rsidP="00350B65">
            <w:pPr>
              <w:pStyle w:val="TableParagraph"/>
              <w:spacing w:before="1"/>
              <w:ind w:left="71" w:right="6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524F7828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64" w:type="dxa"/>
            <w:vAlign w:val="center"/>
          </w:tcPr>
          <w:p w14:paraId="4DC16F6F" w14:textId="77777777" w:rsidR="00F62929" w:rsidRPr="00533A2F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5"/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Нет</w:t>
            </w:r>
          </w:p>
        </w:tc>
        <w:tc>
          <w:tcPr>
            <w:tcW w:w="666" w:type="dxa"/>
            <w:vAlign w:val="center"/>
          </w:tcPr>
          <w:p w14:paraId="10DCCFD7" w14:textId="77777777" w:rsidR="00F62929" w:rsidRPr="00533A2F" w:rsidRDefault="00F62929" w:rsidP="00350B65">
            <w:pPr>
              <w:pStyle w:val="TableParagraph"/>
              <w:rPr>
                <w:b/>
                <w:sz w:val="18"/>
                <w:szCs w:val="18"/>
              </w:rPr>
            </w:pPr>
          </w:p>
          <w:p w14:paraId="021E2EC5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19</w:t>
            </w:r>
            <w:r>
              <w:rPr>
                <w:spacing w:val="-4"/>
                <w:sz w:val="18"/>
                <w:szCs w:val="18"/>
              </w:rPr>
              <w:t>71</w:t>
            </w:r>
          </w:p>
        </w:tc>
        <w:tc>
          <w:tcPr>
            <w:tcW w:w="977" w:type="dxa"/>
            <w:vAlign w:val="center"/>
          </w:tcPr>
          <w:p w14:paraId="5AF4EFDD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01A2E940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30.12.2021</w:t>
            </w:r>
          </w:p>
        </w:tc>
        <w:tc>
          <w:tcPr>
            <w:tcW w:w="881" w:type="dxa"/>
            <w:vAlign w:val="center"/>
          </w:tcPr>
          <w:p w14:paraId="61DAFF4F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29816958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561,2</w:t>
            </w:r>
          </w:p>
        </w:tc>
        <w:tc>
          <w:tcPr>
            <w:tcW w:w="723" w:type="dxa"/>
            <w:vAlign w:val="center"/>
          </w:tcPr>
          <w:p w14:paraId="64B32CA2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48C4309F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49</w:t>
            </w:r>
          </w:p>
        </w:tc>
        <w:tc>
          <w:tcPr>
            <w:tcW w:w="559" w:type="dxa"/>
            <w:vAlign w:val="center"/>
          </w:tcPr>
          <w:p w14:paraId="298A2193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3336C7C4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31</w:t>
            </w:r>
          </w:p>
        </w:tc>
        <w:tc>
          <w:tcPr>
            <w:tcW w:w="993" w:type="dxa"/>
            <w:vAlign w:val="center"/>
          </w:tcPr>
          <w:p w14:paraId="579A68FE" w14:textId="77777777" w:rsidR="00F62929" w:rsidRPr="00533A2F" w:rsidRDefault="00F62929" w:rsidP="00350B65">
            <w:pPr>
              <w:pStyle w:val="TableParagraph"/>
              <w:spacing w:before="1"/>
              <w:ind w:left="4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31.12.202</w:t>
            </w:r>
            <w:r>
              <w:rPr>
                <w:spacing w:val="-2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59BABA5A" w14:textId="77777777" w:rsidR="00F62929" w:rsidRPr="00F861FE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F861FE">
              <w:rPr>
                <w:bCs/>
                <w:sz w:val="18"/>
                <w:szCs w:val="18"/>
              </w:rPr>
              <w:t>561,2</w:t>
            </w:r>
          </w:p>
        </w:tc>
        <w:tc>
          <w:tcPr>
            <w:tcW w:w="851" w:type="dxa"/>
            <w:vAlign w:val="center"/>
          </w:tcPr>
          <w:p w14:paraId="6B8C05FB" w14:textId="77777777" w:rsidR="00F62929" w:rsidRPr="00F861FE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F861FE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F861FE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559" w:type="dxa"/>
            <w:vAlign w:val="center"/>
          </w:tcPr>
          <w:p w14:paraId="75CE4E9D" w14:textId="77777777" w:rsidR="00F62929" w:rsidRPr="00533A2F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13:25:010</w:t>
            </w:r>
            <w:r>
              <w:rPr>
                <w:spacing w:val="-2"/>
                <w:sz w:val="18"/>
                <w:szCs w:val="18"/>
              </w:rPr>
              <w:t>1076:742</w:t>
            </w:r>
          </w:p>
        </w:tc>
        <w:tc>
          <w:tcPr>
            <w:tcW w:w="1431" w:type="dxa"/>
            <w:vAlign w:val="center"/>
          </w:tcPr>
          <w:p w14:paraId="06AAD48D" w14:textId="77777777" w:rsidR="00F62929" w:rsidRPr="00533A2F" w:rsidRDefault="00F62929" w:rsidP="00350B65">
            <w:pPr>
              <w:pStyle w:val="TableParagraph"/>
              <w:spacing w:before="116"/>
              <w:ind w:left="2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Сформиро</w:t>
            </w:r>
            <w:r w:rsidRPr="00533A2F">
              <w:rPr>
                <w:sz w:val="18"/>
                <w:szCs w:val="18"/>
              </w:rPr>
              <w:t>ван</w:t>
            </w:r>
            <w:r w:rsidRPr="00533A2F">
              <w:rPr>
                <w:spacing w:val="-8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под одним домом</w:t>
            </w:r>
          </w:p>
        </w:tc>
      </w:tr>
      <w:tr w:rsidR="00F62929" w14:paraId="33B9C6EA" w14:textId="77777777" w:rsidTr="003753A0">
        <w:trPr>
          <w:trHeight w:val="678"/>
        </w:trPr>
        <w:tc>
          <w:tcPr>
            <w:tcW w:w="1135" w:type="dxa"/>
            <w:vAlign w:val="center"/>
          </w:tcPr>
          <w:p w14:paraId="00F02F54" w14:textId="77777777" w:rsidR="00F62929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414" w:type="dxa"/>
            <w:vMerge/>
          </w:tcPr>
          <w:p w14:paraId="1954482A" w14:textId="77777777" w:rsidR="00F62929" w:rsidRPr="00F85895" w:rsidRDefault="00F62929" w:rsidP="00350B65">
            <w:pPr>
              <w:pStyle w:val="TableParagraph"/>
              <w:spacing w:before="1"/>
              <w:ind w:left="36"/>
              <w:rPr>
                <w:bCs/>
                <w:sz w:val="18"/>
                <w:szCs w:val="18"/>
              </w:rPr>
            </w:pPr>
          </w:p>
        </w:tc>
        <w:tc>
          <w:tcPr>
            <w:tcW w:w="1567" w:type="dxa"/>
          </w:tcPr>
          <w:p w14:paraId="516131E6" w14:textId="77777777" w:rsidR="00F62929" w:rsidRPr="001043CE" w:rsidRDefault="00F62929" w:rsidP="00350B65">
            <w:pPr>
              <w:pStyle w:val="TableParagraph"/>
              <w:tabs>
                <w:tab w:val="left" w:pos="529"/>
              </w:tabs>
              <w:spacing w:before="96"/>
              <w:ind w:left="84" w:right="76"/>
              <w:rPr>
                <w:spacing w:val="-4"/>
                <w:sz w:val="18"/>
                <w:szCs w:val="18"/>
              </w:rPr>
            </w:pPr>
            <w:r w:rsidRPr="001043CE">
              <w:rPr>
                <w:spacing w:val="-4"/>
                <w:sz w:val="18"/>
                <w:szCs w:val="18"/>
              </w:rPr>
              <w:t>Городское поселение Рузаевка, ул. Ухтомского, д. 46</w:t>
            </w:r>
          </w:p>
        </w:tc>
        <w:tc>
          <w:tcPr>
            <w:tcW w:w="992" w:type="dxa"/>
            <w:vAlign w:val="center"/>
          </w:tcPr>
          <w:p w14:paraId="18C42434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Много-</w:t>
            </w:r>
          </w:p>
          <w:p w14:paraId="37ADA061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квартирный</w:t>
            </w:r>
          </w:p>
        </w:tc>
        <w:tc>
          <w:tcPr>
            <w:tcW w:w="985" w:type="dxa"/>
            <w:vAlign w:val="center"/>
          </w:tcPr>
          <w:p w14:paraId="1AEE79A4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49BD383B" w14:textId="77777777" w:rsidR="00F62929" w:rsidRDefault="00F62929" w:rsidP="00350B65">
            <w:pPr>
              <w:pStyle w:val="TableParagraph"/>
              <w:spacing w:before="1"/>
              <w:ind w:left="71" w:right="6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7B231D5A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64" w:type="dxa"/>
            <w:vAlign w:val="center"/>
          </w:tcPr>
          <w:p w14:paraId="0D29F172" w14:textId="77777777" w:rsidR="00F62929" w:rsidRPr="00533A2F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Нет</w:t>
            </w:r>
          </w:p>
        </w:tc>
        <w:tc>
          <w:tcPr>
            <w:tcW w:w="666" w:type="dxa"/>
            <w:vAlign w:val="center"/>
          </w:tcPr>
          <w:p w14:paraId="1D205DAF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1919</w:t>
            </w:r>
          </w:p>
        </w:tc>
        <w:tc>
          <w:tcPr>
            <w:tcW w:w="977" w:type="dxa"/>
            <w:vAlign w:val="center"/>
          </w:tcPr>
          <w:p w14:paraId="7DB6D00C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30.12.2021</w:t>
            </w:r>
          </w:p>
        </w:tc>
        <w:tc>
          <w:tcPr>
            <w:tcW w:w="881" w:type="dxa"/>
            <w:vAlign w:val="center"/>
          </w:tcPr>
          <w:p w14:paraId="69585584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108,8</w:t>
            </w:r>
          </w:p>
        </w:tc>
        <w:tc>
          <w:tcPr>
            <w:tcW w:w="723" w:type="dxa"/>
            <w:vAlign w:val="center"/>
          </w:tcPr>
          <w:p w14:paraId="7CD59E36" w14:textId="77777777" w:rsidR="00F62929" w:rsidRPr="001043CE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59" w:type="dxa"/>
            <w:vAlign w:val="center"/>
          </w:tcPr>
          <w:p w14:paraId="2A238816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3028813F" w14:textId="77777777" w:rsidR="00F62929" w:rsidRPr="00533A2F" w:rsidRDefault="00F62929" w:rsidP="00350B65">
            <w:pPr>
              <w:pStyle w:val="TableParagraph"/>
              <w:spacing w:before="1"/>
              <w:ind w:left="4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31.12.2027</w:t>
            </w:r>
          </w:p>
        </w:tc>
        <w:tc>
          <w:tcPr>
            <w:tcW w:w="850" w:type="dxa"/>
            <w:vAlign w:val="center"/>
          </w:tcPr>
          <w:p w14:paraId="1CF30BC8" w14:textId="77777777" w:rsidR="00F62929" w:rsidRPr="00F861FE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108,8</w:t>
            </w:r>
          </w:p>
        </w:tc>
        <w:tc>
          <w:tcPr>
            <w:tcW w:w="851" w:type="dxa"/>
            <w:vAlign w:val="center"/>
          </w:tcPr>
          <w:p w14:paraId="3317AC7B" w14:textId="77777777" w:rsidR="00F62929" w:rsidRPr="007D1A6B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7D1A6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14:paraId="2E40C6B2" w14:textId="77777777" w:rsidR="00F62929" w:rsidRPr="007D1A6B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2"/>
                <w:sz w:val="18"/>
                <w:szCs w:val="18"/>
              </w:rPr>
            </w:pPr>
            <w:r w:rsidRPr="007D1A6B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1431" w:type="dxa"/>
          </w:tcPr>
          <w:p w14:paraId="0613769B" w14:textId="77777777" w:rsidR="00F62929" w:rsidRPr="00533A2F" w:rsidRDefault="00F62929" w:rsidP="00350B65">
            <w:pPr>
              <w:pStyle w:val="TableParagraph"/>
              <w:spacing w:before="116"/>
              <w:ind w:left="2"/>
              <w:jc w:val="center"/>
              <w:rPr>
                <w:spacing w:val="-2"/>
                <w:sz w:val="18"/>
                <w:szCs w:val="18"/>
              </w:rPr>
            </w:pPr>
            <w:r w:rsidRPr="007B3B7D">
              <w:rPr>
                <w:spacing w:val="-2"/>
                <w:sz w:val="18"/>
                <w:szCs w:val="18"/>
              </w:rPr>
              <w:t>Сформиро</w:t>
            </w:r>
            <w:r w:rsidRPr="007B3B7D">
              <w:rPr>
                <w:sz w:val="18"/>
                <w:szCs w:val="18"/>
              </w:rPr>
              <w:t>ван</w:t>
            </w:r>
            <w:r w:rsidRPr="007B3B7D">
              <w:rPr>
                <w:spacing w:val="-8"/>
                <w:sz w:val="18"/>
                <w:szCs w:val="18"/>
              </w:rPr>
              <w:t xml:space="preserve"> </w:t>
            </w:r>
            <w:r w:rsidRPr="007B3B7D">
              <w:rPr>
                <w:sz w:val="18"/>
                <w:szCs w:val="18"/>
              </w:rPr>
              <w:t>под одним домом</w:t>
            </w:r>
          </w:p>
        </w:tc>
      </w:tr>
      <w:tr w:rsidR="00F62929" w14:paraId="6F01F20F" w14:textId="77777777" w:rsidTr="003753A0">
        <w:trPr>
          <w:trHeight w:val="678"/>
        </w:trPr>
        <w:tc>
          <w:tcPr>
            <w:tcW w:w="1135" w:type="dxa"/>
            <w:vAlign w:val="center"/>
          </w:tcPr>
          <w:p w14:paraId="7910D818" w14:textId="77777777" w:rsidR="00F62929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14" w:type="dxa"/>
            <w:vMerge/>
          </w:tcPr>
          <w:p w14:paraId="163F0FCD" w14:textId="77777777" w:rsidR="00F62929" w:rsidRPr="00F85895" w:rsidRDefault="00F62929" w:rsidP="00350B65">
            <w:pPr>
              <w:pStyle w:val="TableParagraph"/>
              <w:spacing w:before="1"/>
              <w:ind w:left="36"/>
              <w:rPr>
                <w:bCs/>
                <w:sz w:val="18"/>
                <w:szCs w:val="18"/>
              </w:rPr>
            </w:pPr>
          </w:p>
        </w:tc>
        <w:tc>
          <w:tcPr>
            <w:tcW w:w="1567" w:type="dxa"/>
          </w:tcPr>
          <w:p w14:paraId="0C4DE159" w14:textId="77777777" w:rsidR="00F62929" w:rsidRPr="006E285C" w:rsidRDefault="00F62929" w:rsidP="00350B65">
            <w:pPr>
              <w:pStyle w:val="TableParagraph"/>
              <w:tabs>
                <w:tab w:val="left" w:pos="529"/>
              </w:tabs>
              <w:spacing w:before="96"/>
              <w:ind w:left="84" w:right="76"/>
              <w:rPr>
                <w:spacing w:val="-4"/>
                <w:sz w:val="18"/>
                <w:szCs w:val="18"/>
              </w:rPr>
            </w:pPr>
            <w:r w:rsidRPr="006E285C">
              <w:rPr>
                <w:spacing w:val="-4"/>
                <w:sz w:val="18"/>
                <w:szCs w:val="18"/>
              </w:rPr>
              <w:t>Городское поселение Рузаевка, ул. Кумысная, д. 5</w:t>
            </w:r>
          </w:p>
        </w:tc>
        <w:tc>
          <w:tcPr>
            <w:tcW w:w="992" w:type="dxa"/>
            <w:vAlign w:val="center"/>
          </w:tcPr>
          <w:p w14:paraId="22CADDD0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Много-</w:t>
            </w:r>
          </w:p>
          <w:p w14:paraId="5BAC3D2B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квартирный</w:t>
            </w:r>
          </w:p>
        </w:tc>
        <w:tc>
          <w:tcPr>
            <w:tcW w:w="985" w:type="dxa"/>
            <w:vAlign w:val="center"/>
          </w:tcPr>
          <w:p w14:paraId="79B374D5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749603E4" w14:textId="77777777" w:rsidR="00F62929" w:rsidRDefault="00F62929" w:rsidP="00350B65">
            <w:pPr>
              <w:pStyle w:val="TableParagraph"/>
              <w:spacing w:before="1"/>
              <w:ind w:left="71" w:right="6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3A202D0D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64" w:type="dxa"/>
            <w:vAlign w:val="center"/>
          </w:tcPr>
          <w:p w14:paraId="7F6D22DC" w14:textId="77777777" w:rsidR="00F62929" w:rsidRPr="00533A2F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Нет</w:t>
            </w:r>
          </w:p>
        </w:tc>
        <w:tc>
          <w:tcPr>
            <w:tcW w:w="666" w:type="dxa"/>
            <w:vAlign w:val="center"/>
          </w:tcPr>
          <w:p w14:paraId="18DF5BA5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1971</w:t>
            </w:r>
          </w:p>
        </w:tc>
        <w:tc>
          <w:tcPr>
            <w:tcW w:w="977" w:type="dxa"/>
            <w:vAlign w:val="center"/>
          </w:tcPr>
          <w:p w14:paraId="4BCB7706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19.02.2025</w:t>
            </w:r>
          </w:p>
        </w:tc>
        <w:tc>
          <w:tcPr>
            <w:tcW w:w="881" w:type="dxa"/>
            <w:vAlign w:val="center"/>
          </w:tcPr>
          <w:p w14:paraId="57A1EFDA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120,8</w:t>
            </w:r>
          </w:p>
        </w:tc>
        <w:tc>
          <w:tcPr>
            <w:tcW w:w="723" w:type="dxa"/>
            <w:vAlign w:val="center"/>
          </w:tcPr>
          <w:p w14:paraId="7A7B73C1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59" w:type="dxa"/>
            <w:vAlign w:val="center"/>
          </w:tcPr>
          <w:p w14:paraId="6D14B317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0F174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4E275C7C" w14:textId="77777777" w:rsidR="00F62929" w:rsidRPr="00533A2F" w:rsidRDefault="00F62929" w:rsidP="00350B65">
            <w:pPr>
              <w:pStyle w:val="TableParagraph"/>
              <w:spacing w:before="1"/>
              <w:ind w:left="4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31.12.2027</w:t>
            </w:r>
          </w:p>
        </w:tc>
        <w:tc>
          <w:tcPr>
            <w:tcW w:w="850" w:type="dxa"/>
            <w:vAlign w:val="center"/>
          </w:tcPr>
          <w:p w14:paraId="5713E6E0" w14:textId="77777777" w:rsidR="00F62929" w:rsidRPr="00F861FE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120,8</w:t>
            </w:r>
          </w:p>
        </w:tc>
        <w:tc>
          <w:tcPr>
            <w:tcW w:w="851" w:type="dxa"/>
            <w:vAlign w:val="center"/>
          </w:tcPr>
          <w:p w14:paraId="318CF372" w14:textId="77777777" w:rsidR="00F62929" w:rsidRPr="00F861FE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251,0</w:t>
            </w:r>
          </w:p>
        </w:tc>
        <w:tc>
          <w:tcPr>
            <w:tcW w:w="1559" w:type="dxa"/>
            <w:vAlign w:val="center"/>
          </w:tcPr>
          <w:p w14:paraId="07642E9D" w14:textId="77777777" w:rsidR="00F62929" w:rsidRPr="00533A2F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13:25:0105069:39</w:t>
            </w:r>
          </w:p>
        </w:tc>
        <w:tc>
          <w:tcPr>
            <w:tcW w:w="1431" w:type="dxa"/>
          </w:tcPr>
          <w:p w14:paraId="295CFA7A" w14:textId="77777777" w:rsidR="00F62929" w:rsidRPr="00533A2F" w:rsidRDefault="00F62929" w:rsidP="00350B65">
            <w:pPr>
              <w:pStyle w:val="TableParagraph"/>
              <w:spacing w:before="116"/>
              <w:ind w:left="2"/>
              <w:jc w:val="center"/>
              <w:rPr>
                <w:spacing w:val="-2"/>
                <w:sz w:val="18"/>
                <w:szCs w:val="18"/>
              </w:rPr>
            </w:pPr>
            <w:r w:rsidRPr="007B3B7D">
              <w:rPr>
                <w:spacing w:val="-2"/>
                <w:sz w:val="18"/>
                <w:szCs w:val="18"/>
              </w:rPr>
              <w:t>Сформиро</w:t>
            </w:r>
            <w:r w:rsidRPr="007B3B7D">
              <w:rPr>
                <w:sz w:val="18"/>
                <w:szCs w:val="18"/>
              </w:rPr>
              <w:t>ван</w:t>
            </w:r>
            <w:r w:rsidRPr="007B3B7D">
              <w:rPr>
                <w:spacing w:val="-8"/>
                <w:sz w:val="18"/>
                <w:szCs w:val="18"/>
              </w:rPr>
              <w:t xml:space="preserve"> </w:t>
            </w:r>
            <w:r w:rsidRPr="007B3B7D">
              <w:rPr>
                <w:sz w:val="18"/>
                <w:szCs w:val="18"/>
              </w:rPr>
              <w:t>под одним домом</w:t>
            </w:r>
          </w:p>
        </w:tc>
      </w:tr>
      <w:tr w:rsidR="00F62929" w14:paraId="70893179" w14:textId="77777777" w:rsidTr="003753A0">
        <w:trPr>
          <w:trHeight w:val="678"/>
        </w:trPr>
        <w:tc>
          <w:tcPr>
            <w:tcW w:w="1135" w:type="dxa"/>
            <w:vAlign w:val="center"/>
          </w:tcPr>
          <w:p w14:paraId="38B01E30" w14:textId="77777777" w:rsidR="00F62929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14" w:type="dxa"/>
            <w:vMerge/>
          </w:tcPr>
          <w:p w14:paraId="5782F147" w14:textId="77777777" w:rsidR="00F62929" w:rsidRPr="00F85895" w:rsidRDefault="00F62929" w:rsidP="00350B65">
            <w:pPr>
              <w:pStyle w:val="TableParagraph"/>
              <w:spacing w:before="1"/>
              <w:ind w:left="36"/>
              <w:rPr>
                <w:bCs/>
                <w:sz w:val="18"/>
                <w:szCs w:val="18"/>
              </w:rPr>
            </w:pPr>
          </w:p>
        </w:tc>
        <w:tc>
          <w:tcPr>
            <w:tcW w:w="1567" w:type="dxa"/>
          </w:tcPr>
          <w:p w14:paraId="556F0277" w14:textId="77777777" w:rsidR="00F62929" w:rsidRPr="006E285C" w:rsidRDefault="00F62929" w:rsidP="00350B65">
            <w:pPr>
              <w:pStyle w:val="TableParagraph"/>
              <w:tabs>
                <w:tab w:val="left" w:pos="529"/>
              </w:tabs>
              <w:spacing w:before="96"/>
              <w:ind w:left="84" w:right="76"/>
              <w:rPr>
                <w:spacing w:val="-4"/>
                <w:sz w:val="18"/>
                <w:szCs w:val="18"/>
              </w:rPr>
            </w:pPr>
            <w:r w:rsidRPr="006E285C">
              <w:rPr>
                <w:spacing w:val="-4"/>
                <w:sz w:val="18"/>
                <w:szCs w:val="18"/>
              </w:rPr>
              <w:t>Городское поселение Рузаевка, ул. Маяковского, д 93</w:t>
            </w:r>
          </w:p>
        </w:tc>
        <w:tc>
          <w:tcPr>
            <w:tcW w:w="992" w:type="dxa"/>
            <w:vAlign w:val="center"/>
          </w:tcPr>
          <w:p w14:paraId="1EBE689F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Много-</w:t>
            </w:r>
          </w:p>
          <w:p w14:paraId="09C069FE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квартирный</w:t>
            </w:r>
          </w:p>
        </w:tc>
        <w:tc>
          <w:tcPr>
            <w:tcW w:w="985" w:type="dxa"/>
            <w:vAlign w:val="center"/>
          </w:tcPr>
          <w:p w14:paraId="35AEDAAA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00777BD" w14:textId="77777777" w:rsidR="00F62929" w:rsidRDefault="00F62929" w:rsidP="00350B65">
            <w:pPr>
              <w:pStyle w:val="TableParagraph"/>
              <w:spacing w:before="1"/>
              <w:ind w:left="71" w:right="6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0989482F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64" w:type="dxa"/>
            <w:vAlign w:val="center"/>
          </w:tcPr>
          <w:p w14:paraId="72A2E13A" w14:textId="77777777" w:rsidR="00F62929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Нет</w:t>
            </w:r>
          </w:p>
        </w:tc>
        <w:tc>
          <w:tcPr>
            <w:tcW w:w="666" w:type="dxa"/>
            <w:vAlign w:val="center"/>
          </w:tcPr>
          <w:p w14:paraId="6DA76A13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1958</w:t>
            </w:r>
          </w:p>
        </w:tc>
        <w:tc>
          <w:tcPr>
            <w:tcW w:w="977" w:type="dxa"/>
            <w:vAlign w:val="center"/>
          </w:tcPr>
          <w:p w14:paraId="4A9D4C6B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27.12.2025</w:t>
            </w:r>
          </w:p>
        </w:tc>
        <w:tc>
          <w:tcPr>
            <w:tcW w:w="881" w:type="dxa"/>
            <w:vAlign w:val="center"/>
          </w:tcPr>
          <w:p w14:paraId="0F8985E8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459,50</w:t>
            </w:r>
          </w:p>
        </w:tc>
        <w:tc>
          <w:tcPr>
            <w:tcW w:w="723" w:type="dxa"/>
            <w:vAlign w:val="center"/>
          </w:tcPr>
          <w:p w14:paraId="29E2D160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center"/>
          </w:tcPr>
          <w:p w14:paraId="7D871D46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14:paraId="437AF89F" w14:textId="77777777" w:rsidR="00F62929" w:rsidRDefault="00F62929" w:rsidP="00350B65">
            <w:pPr>
              <w:pStyle w:val="TableParagraph"/>
              <w:spacing w:before="1"/>
              <w:ind w:left="4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31.12.2027</w:t>
            </w:r>
          </w:p>
        </w:tc>
        <w:tc>
          <w:tcPr>
            <w:tcW w:w="850" w:type="dxa"/>
            <w:vAlign w:val="center"/>
          </w:tcPr>
          <w:p w14:paraId="5FA0BEB5" w14:textId="77777777" w:rsidR="00F62929" w:rsidRPr="00317EF1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459,50</w:t>
            </w:r>
          </w:p>
        </w:tc>
        <w:tc>
          <w:tcPr>
            <w:tcW w:w="851" w:type="dxa"/>
            <w:vAlign w:val="center"/>
          </w:tcPr>
          <w:p w14:paraId="34C10284" w14:textId="77777777" w:rsidR="00F62929" w:rsidRPr="00317EF1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1 229,0</w:t>
            </w:r>
          </w:p>
        </w:tc>
        <w:tc>
          <w:tcPr>
            <w:tcW w:w="1559" w:type="dxa"/>
            <w:vAlign w:val="center"/>
          </w:tcPr>
          <w:p w14:paraId="6B8A56D8" w14:textId="77777777" w:rsidR="00F62929" w:rsidRPr="00317EF1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13:25:0103028:43</w:t>
            </w:r>
          </w:p>
        </w:tc>
        <w:tc>
          <w:tcPr>
            <w:tcW w:w="1431" w:type="dxa"/>
          </w:tcPr>
          <w:p w14:paraId="353294F4" w14:textId="77777777" w:rsidR="00F62929" w:rsidRPr="007B3B7D" w:rsidRDefault="00F62929" w:rsidP="00350B65">
            <w:pPr>
              <w:pStyle w:val="TableParagraph"/>
              <w:spacing w:before="116"/>
              <w:ind w:left="2"/>
              <w:jc w:val="center"/>
              <w:rPr>
                <w:spacing w:val="-2"/>
                <w:sz w:val="18"/>
                <w:szCs w:val="18"/>
              </w:rPr>
            </w:pPr>
            <w:r w:rsidRPr="009E00E0">
              <w:rPr>
                <w:spacing w:val="-2"/>
                <w:sz w:val="18"/>
                <w:szCs w:val="18"/>
              </w:rPr>
              <w:t>Сформиро</w:t>
            </w:r>
            <w:r w:rsidRPr="009E00E0">
              <w:rPr>
                <w:sz w:val="18"/>
                <w:szCs w:val="18"/>
              </w:rPr>
              <w:t>ван</w:t>
            </w:r>
            <w:r w:rsidRPr="009E00E0">
              <w:rPr>
                <w:spacing w:val="-8"/>
                <w:sz w:val="18"/>
                <w:szCs w:val="18"/>
              </w:rPr>
              <w:t xml:space="preserve"> </w:t>
            </w:r>
            <w:r w:rsidRPr="009E00E0">
              <w:rPr>
                <w:sz w:val="18"/>
                <w:szCs w:val="18"/>
              </w:rPr>
              <w:t>под одним домом</w:t>
            </w:r>
          </w:p>
        </w:tc>
      </w:tr>
      <w:tr w:rsidR="00F62929" w14:paraId="11B52DD9" w14:textId="77777777" w:rsidTr="003753A0">
        <w:trPr>
          <w:trHeight w:val="678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A3BF12E" w14:textId="77777777" w:rsidR="00F62929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4" w:type="dxa"/>
            <w:vMerge/>
          </w:tcPr>
          <w:p w14:paraId="48A06639" w14:textId="77777777" w:rsidR="00F62929" w:rsidRPr="00F85895" w:rsidRDefault="00F62929" w:rsidP="00350B65">
            <w:pPr>
              <w:pStyle w:val="TableParagraph"/>
              <w:spacing w:before="1"/>
              <w:ind w:left="36"/>
              <w:rPr>
                <w:bCs/>
                <w:sz w:val="18"/>
                <w:szCs w:val="18"/>
              </w:rPr>
            </w:pPr>
          </w:p>
        </w:tc>
        <w:tc>
          <w:tcPr>
            <w:tcW w:w="1567" w:type="dxa"/>
          </w:tcPr>
          <w:p w14:paraId="4C7E83DB" w14:textId="77777777" w:rsidR="00F62929" w:rsidRPr="006E285C" w:rsidRDefault="00F62929" w:rsidP="00350B65">
            <w:pPr>
              <w:pStyle w:val="TableParagraph"/>
              <w:tabs>
                <w:tab w:val="left" w:pos="529"/>
              </w:tabs>
              <w:spacing w:before="96"/>
              <w:ind w:left="84" w:right="76"/>
              <w:rPr>
                <w:spacing w:val="-4"/>
                <w:sz w:val="18"/>
                <w:szCs w:val="18"/>
              </w:rPr>
            </w:pPr>
            <w:r w:rsidRPr="006E285C">
              <w:rPr>
                <w:spacing w:val="-4"/>
                <w:sz w:val="18"/>
                <w:szCs w:val="18"/>
              </w:rPr>
              <w:t>Городское поселение Рузаевка, ул. Маяковского, д. 167</w:t>
            </w:r>
          </w:p>
        </w:tc>
        <w:tc>
          <w:tcPr>
            <w:tcW w:w="992" w:type="dxa"/>
            <w:vAlign w:val="center"/>
          </w:tcPr>
          <w:p w14:paraId="2C9538A9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Много-</w:t>
            </w:r>
          </w:p>
          <w:p w14:paraId="73AB6589" w14:textId="77777777" w:rsidR="00F62929" w:rsidRPr="00533A2F" w:rsidRDefault="00F62929" w:rsidP="00350B65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квартирный</w:t>
            </w:r>
          </w:p>
        </w:tc>
        <w:tc>
          <w:tcPr>
            <w:tcW w:w="985" w:type="dxa"/>
            <w:vAlign w:val="center"/>
          </w:tcPr>
          <w:p w14:paraId="1163372D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26487D4F" w14:textId="77777777" w:rsidR="00F62929" w:rsidRDefault="00F62929" w:rsidP="00350B65">
            <w:pPr>
              <w:pStyle w:val="TableParagraph"/>
              <w:spacing w:before="1"/>
              <w:ind w:left="71" w:right="6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45FC0FDF" w14:textId="77777777" w:rsidR="00F62929" w:rsidRPr="00533A2F" w:rsidRDefault="00F62929" w:rsidP="00350B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64" w:type="dxa"/>
            <w:vAlign w:val="center"/>
          </w:tcPr>
          <w:p w14:paraId="71F9C57C" w14:textId="77777777" w:rsidR="00F62929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Нет</w:t>
            </w:r>
          </w:p>
        </w:tc>
        <w:tc>
          <w:tcPr>
            <w:tcW w:w="666" w:type="dxa"/>
            <w:vAlign w:val="center"/>
          </w:tcPr>
          <w:p w14:paraId="161A2055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1958</w:t>
            </w:r>
          </w:p>
        </w:tc>
        <w:tc>
          <w:tcPr>
            <w:tcW w:w="977" w:type="dxa"/>
            <w:vAlign w:val="center"/>
          </w:tcPr>
          <w:p w14:paraId="03572125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27.12.2021</w:t>
            </w:r>
          </w:p>
        </w:tc>
        <w:tc>
          <w:tcPr>
            <w:tcW w:w="881" w:type="dxa"/>
            <w:vAlign w:val="center"/>
          </w:tcPr>
          <w:p w14:paraId="409F27C3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125,9</w:t>
            </w:r>
          </w:p>
        </w:tc>
        <w:tc>
          <w:tcPr>
            <w:tcW w:w="723" w:type="dxa"/>
            <w:vAlign w:val="center"/>
          </w:tcPr>
          <w:p w14:paraId="34C53AD5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59" w:type="dxa"/>
            <w:vAlign w:val="center"/>
          </w:tcPr>
          <w:p w14:paraId="0D6ED2CD" w14:textId="77777777" w:rsidR="00F62929" w:rsidRPr="000F1742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6F99B8A5" w14:textId="77777777" w:rsidR="00F62929" w:rsidRDefault="00F62929" w:rsidP="00350B65">
            <w:pPr>
              <w:pStyle w:val="TableParagraph"/>
              <w:spacing w:before="1"/>
              <w:ind w:left="4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31.12.2027</w:t>
            </w:r>
          </w:p>
        </w:tc>
        <w:tc>
          <w:tcPr>
            <w:tcW w:w="850" w:type="dxa"/>
            <w:vAlign w:val="center"/>
          </w:tcPr>
          <w:p w14:paraId="774D784A" w14:textId="77777777" w:rsidR="00F62929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125,9</w:t>
            </w:r>
          </w:p>
        </w:tc>
        <w:tc>
          <w:tcPr>
            <w:tcW w:w="851" w:type="dxa"/>
            <w:vAlign w:val="center"/>
          </w:tcPr>
          <w:p w14:paraId="720CB3E1" w14:textId="77777777" w:rsidR="00F62929" w:rsidRPr="00317EF1" w:rsidRDefault="00F62929" w:rsidP="00350B65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1 088,78</w:t>
            </w:r>
          </w:p>
        </w:tc>
        <w:tc>
          <w:tcPr>
            <w:tcW w:w="1559" w:type="dxa"/>
            <w:vAlign w:val="center"/>
          </w:tcPr>
          <w:p w14:paraId="6C5DA876" w14:textId="77777777" w:rsidR="00F62929" w:rsidRPr="00317EF1" w:rsidRDefault="00F62929" w:rsidP="00350B65">
            <w:pPr>
              <w:pStyle w:val="TableParagraph"/>
              <w:spacing w:before="1"/>
              <w:ind w:left="5" w:right="1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13:25:0102030:246</w:t>
            </w:r>
          </w:p>
        </w:tc>
        <w:tc>
          <w:tcPr>
            <w:tcW w:w="1431" w:type="dxa"/>
          </w:tcPr>
          <w:p w14:paraId="60149C18" w14:textId="77777777" w:rsidR="00F62929" w:rsidRPr="007B3B7D" w:rsidRDefault="00F62929" w:rsidP="00350B65">
            <w:pPr>
              <w:pStyle w:val="TableParagraph"/>
              <w:spacing w:before="116"/>
              <w:ind w:left="2"/>
              <w:jc w:val="center"/>
              <w:rPr>
                <w:spacing w:val="-2"/>
                <w:sz w:val="18"/>
                <w:szCs w:val="18"/>
              </w:rPr>
            </w:pPr>
            <w:r w:rsidRPr="009E00E0">
              <w:rPr>
                <w:spacing w:val="-2"/>
                <w:sz w:val="18"/>
                <w:szCs w:val="18"/>
              </w:rPr>
              <w:t>Сформиро</w:t>
            </w:r>
            <w:r w:rsidRPr="009E00E0">
              <w:rPr>
                <w:sz w:val="18"/>
                <w:szCs w:val="18"/>
              </w:rPr>
              <w:t>ван</w:t>
            </w:r>
            <w:r w:rsidRPr="009E00E0">
              <w:rPr>
                <w:spacing w:val="-8"/>
                <w:sz w:val="18"/>
                <w:szCs w:val="18"/>
              </w:rPr>
              <w:t xml:space="preserve"> </w:t>
            </w:r>
            <w:r w:rsidRPr="009E00E0">
              <w:rPr>
                <w:sz w:val="18"/>
                <w:szCs w:val="18"/>
              </w:rPr>
              <w:t>под одним домом</w:t>
            </w:r>
          </w:p>
        </w:tc>
      </w:tr>
    </w:tbl>
    <w:p w14:paraId="6EAC8B3C" w14:textId="77777777" w:rsidR="00F62929" w:rsidRPr="002D79B9" w:rsidRDefault="00F62929" w:rsidP="00F62929">
      <w:pPr>
        <w:spacing w:line="237" w:lineRule="auto"/>
        <w:ind w:left="21" w:right="443"/>
        <w:jc w:val="center"/>
        <w:rPr>
          <w:b/>
          <w:sz w:val="20"/>
          <w:szCs w:val="20"/>
        </w:rPr>
      </w:pPr>
    </w:p>
    <w:p w14:paraId="48241882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73DFDDD4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424DDA0F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5B0EB68E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6F8E1D21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3EC24123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50D7EDF9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23D07AA3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0E642595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7FD40FBF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43132C53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5BC47BCB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4B8B1DDB" w14:textId="77777777" w:rsidR="00F62929" w:rsidRDefault="00F62929" w:rsidP="00F62929">
      <w:pPr>
        <w:pStyle w:val="TableParagraph"/>
        <w:spacing w:line="372" w:lineRule="auto"/>
        <w:rPr>
          <w:sz w:val="14"/>
        </w:rPr>
      </w:pPr>
    </w:p>
    <w:p w14:paraId="70F4AA4D" w14:textId="77777777" w:rsidR="003850E5" w:rsidRDefault="003850E5" w:rsidP="00F62929">
      <w:pPr>
        <w:pStyle w:val="TableParagraph"/>
        <w:spacing w:line="372" w:lineRule="auto"/>
        <w:rPr>
          <w:sz w:val="14"/>
        </w:rPr>
      </w:pPr>
    </w:p>
    <w:p w14:paraId="3B4F578C" w14:textId="77777777" w:rsidR="003850E5" w:rsidRDefault="003850E5" w:rsidP="00F62929">
      <w:pPr>
        <w:pStyle w:val="TableParagraph"/>
        <w:spacing w:line="372" w:lineRule="auto"/>
        <w:rPr>
          <w:sz w:val="14"/>
        </w:rPr>
      </w:pPr>
    </w:p>
    <w:p w14:paraId="0AF6E61D" w14:textId="77777777" w:rsidR="003850E5" w:rsidRDefault="003850E5" w:rsidP="00F62929">
      <w:pPr>
        <w:pStyle w:val="TableParagraph"/>
        <w:spacing w:line="372" w:lineRule="auto"/>
        <w:rPr>
          <w:sz w:val="14"/>
        </w:rPr>
      </w:pPr>
    </w:p>
    <w:p w14:paraId="3CB9B3A2" w14:textId="77777777" w:rsidR="00F62929" w:rsidRDefault="00F62929" w:rsidP="00F62929">
      <w:pPr>
        <w:pStyle w:val="TableParagraph"/>
        <w:rPr>
          <w:sz w:val="14"/>
        </w:rPr>
      </w:pPr>
    </w:p>
    <w:p w14:paraId="68066C93" w14:textId="77777777" w:rsidR="003850E5" w:rsidRDefault="003850E5" w:rsidP="00F62929">
      <w:pPr>
        <w:pStyle w:val="TableParagraph"/>
        <w:rPr>
          <w:sz w:val="14"/>
        </w:rPr>
      </w:pPr>
    </w:p>
    <w:p w14:paraId="233C41B5" w14:textId="77777777" w:rsidR="003850E5" w:rsidRDefault="003850E5" w:rsidP="00F62929">
      <w:pPr>
        <w:pStyle w:val="TableParagraph"/>
        <w:rPr>
          <w:sz w:val="14"/>
        </w:rPr>
      </w:pPr>
    </w:p>
    <w:p w14:paraId="07ACB34A" w14:textId="77777777" w:rsidR="003850E5" w:rsidRDefault="003850E5" w:rsidP="00F62929">
      <w:pPr>
        <w:pStyle w:val="TableParagraph"/>
        <w:rPr>
          <w:sz w:val="14"/>
        </w:rPr>
      </w:pPr>
    </w:p>
    <w:p w14:paraId="0EA3B4F6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7F2B866E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4800F963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18485EF3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68A65C57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6FB28CB1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4ACCCFFF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157E8779" w14:textId="09DDE099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6CACA9F9" w14:textId="77777777" w:rsidR="003850E5" w:rsidRDefault="003850E5">
      <w:pPr>
        <w:rPr>
          <w:sz w:val="16"/>
          <w:szCs w:val="16"/>
          <w:u w:val="single"/>
        </w:rPr>
        <w:sectPr w:rsidR="003850E5" w:rsidSect="003850E5">
          <w:pgSz w:w="16840" w:h="11900" w:orient="landscape"/>
          <w:pgMar w:top="567" w:right="566" w:bottom="851" w:left="851" w:header="289" w:footer="511" w:gutter="0"/>
          <w:cols w:space="720"/>
          <w:docGrid w:linePitch="326"/>
        </w:sectPr>
      </w:pPr>
      <w:r>
        <w:rPr>
          <w:sz w:val="16"/>
          <w:szCs w:val="16"/>
          <w:u w:val="single"/>
        </w:rPr>
        <w:br w:type="page"/>
      </w:r>
    </w:p>
    <w:p w14:paraId="1FFDF7C5" w14:textId="77777777" w:rsidR="003850E5" w:rsidRDefault="003850E5">
      <w:pPr>
        <w:rPr>
          <w:sz w:val="16"/>
          <w:szCs w:val="16"/>
          <w:u w:val="single"/>
          <w:lang w:val="ru-RU" w:eastAsia="en-US"/>
        </w:rPr>
      </w:pPr>
    </w:p>
    <w:p w14:paraId="26212A36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4C9AC30F" w14:textId="77777777" w:rsidR="003850E5" w:rsidRDefault="003850E5" w:rsidP="00F62929">
      <w:pPr>
        <w:pStyle w:val="TableParagraph"/>
        <w:rPr>
          <w:sz w:val="16"/>
          <w:szCs w:val="16"/>
          <w:u w:val="single"/>
        </w:rPr>
      </w:pPr>
    </w:p>
    <w:p w14:paraId="5F42CB38" w14:textId="77777777" w:rsidR="003850E5" w:rsidRPr="00093C8B" w:rsidRDefault="003850E5" w:rsidP="003850E5">
      <w:pPr>
        <w:spacing w:line="238" w:lineRule="auto"/>
        <w:ind w:left="4740" w:right="-7" w:firstLine="1213"/>
        <w:jc w:val="right"/>
        <w:rPr>
          <w:b/>
          <w:color w:val="000000" w:themeColor="text1"/>
          <w:u w:val="single"/>
        </w:rPr>
      </w:pPr>
      <w:bookmarkStart w:id="4" w:name="_Hlk237867710"/>
      <w:r w:rsidRPr="00093C8B">
        <w:rPr>
          <w:b/>
          <w:color w:val="000000" w:themeColor="text1"/>
          <w:u w:val="single"/>
        </w:rPr>
        <w:t>Приложение 2</w:t>
      </w:r>
    </w:p>
    <w:p w14:paraId="207B1589" w14:textId="77777777" w:rsidR="003850E5" w:rsidRPr="00093C8B" w:rsidRDefault="003850E5" w:rsidP="003850E5">
      <w:pPr>
        <w:spacing w:line="238" w:lineRule="auto"/>
        <w:ind w:left="4740" w:right="-7" w:hanging="63"/>
        <w:jc w:val="right"/>
        <w:rPr>
          <w:bCs/>
          <w:color w:val="000000" w:themeColor="text1"/>
          <w:u w:val="single"/>
        </w:rPr>
      </w:pPr>
      <w:r w:rsidRPr="00093C8B">
        <w:rPr>
          <w:bCs/>
          <w:color w:val="000000" w:themeColor="text1"/>
          <w:u w:val="single"/>
        </w:rPr>
        <w:t>к муниципальной адресной программе</w:t>
      </w:r>
    </w:p>
    <w:p w14:paraId="2CF5FBB7" w14:textId="77777777" w:rsidR="003850E5" w:rsidRPr="00093C8B" w:rsidRDefault="003850E5" w:rsidP="003850E5">
      <w:pPr>
        <w:spacing w:line="238" w:lineRule="auto"/>
        <w:ind w:left="4740" w:right="-7" w:hanging="63"/>
        <w:jc w:val="right"/>
        <w:rPr>
          <w:bCs/>
          <w:color w:val="000000" w:themeColor="text1"/>
          <w:u w:val="single"/>
        </w:rPr>
      </w:pPr>
      <w:r w:rsidRPr="00093C8B">
        <w:rPr>
          <w:bCs/>
          <w:color w:val="000000" w:themeColor="text1"/>
          <w:u w:val="single"/>
        </w:rPr>
        <w:t>«Переселение граждан из жилищного фонда городского поселения Рузаевка,</w:t>
      </w:r>
    </w:p>
    <w:p w14:paraId="73C6783D" w14:textId="77777777" w:rsidR="003850E5" w:rsidRPr="00093C8B" w:rsidRDefault="003850E5" w:rsidP="003850E5">
      <w:pPr>
        <w:spacing w:line="238" w:lineRule="auto"/>
        <w:ind w:left="4740" w:right="-7" w:hanging="63"/>
        <w:jc w:val="right"/>
        <w:rPr>
          <w:bCs/>
          <w:color w:val="000000" w:themeColor="text1"/>
          <w:u w:val="single"/>
        </w:rPr>
      </w:pPr>
      <w:r w:rsidRPr="00093C8B">
        <w:rPr>
          <w:bCs/>
          <w:color w:val="000000" w:themeColor="text1"/>
          <w:u w:val="single"/>
        </w:rPr>
        <w:t>признанного в установленном порядке после 1 января 2017 г. аварийным и подлежащим</w:t>
      </w:r>
    </w:p>
    <w:p w14:paraId="1FFFB76B" w14:textId="77777777" w:rsidR="003850E5" w:rsidRPr="00093C8B" w:rsidRDefault="003850E5" w:rsidP="003850E5">
      <w:pPr>
        <w:spacing w:line="238" w:lineRule="auto"/>
        <w:ind w:left="4740" w:right="-7" w:hanging="63"/>
        <w:jc w:val="right"/>
        <w:rPr>
          <w:bCs/>
          <w:color w:val="000000" w:themeColor="text1"/>
          <w:u w:val="single"/>
        </w:rPr>
      </w:pPr>
      <w:r w:rsidRPr="00093C8B">
        <w:rPr>
          <w:bCs/>
          <w:color w:val="000000" w:themeColor="text1"/>
          <w:u w:val="single"/>
        </w:rPr>
        <w:t>сносу или реконструкции в связи с физическим износом в процессе эксплуатации»</w:t>
      </w:r>
    </w:p>
    <w:p w14:paraId="302C5612" w14:textId="77777777" w:rsidR="003850E5" w:rsidRPr="00093C8B" w:rsidRDefault="003850E5" w:rsidP="003850E5">
      <w:pPr>
        <w:spacing w:line="238" w:lineRule="auto"/>
        <w:ind w:left="4740" w:right="-7" w:hanging="63"/>
        <w:jc w:val="right"/>
        <w:rPr>
          <w:bCs/>
          <w:color w:val="000000" w:themeColor="text1"/>
          <w:u w:val="single"/>
        </w:rPr>
      </w:pPr>
      <w:r w:rsidRPr="00093C8B">
        <w:rPr>
          <w:bCs/>
          <w:color w:val="000000" w:themeColor="text1"/>
          <w:u w:val="single"/>
        </w:rPr>
        <w:t xml:space="preserve">2025 – 2027 </w:t>
      </w:r>
      <w:proofErr w:type="spellStart"/>
      <w:r w:rsidRPr="00093C8B">
        <w:rPr>
          <w:bCs/>
          <w:color w:val="000000" w:themeColor="text1"/>
          <w:u w:val="single"/>
        </w:rPr>
        <w:t>гг</w:t>
      </w:r>
      <w:proofErr w:type="spellEnd"/>
    </w:p>
    <w:p w14:paraId="2FEEADFB" w14:textId="77777777" w:rsidR="003850E5" w:rsidRPr="00093C8B" w:rsidRDefault="003850E5" w:rsidP="003850E5">
      <w:pPr>
        <w:pStyle w:val="a9"/>
        <w:spacing w:before="103"/>
        <w:rPr>
          <w:rFonts w:ascii="Arial"/>
          <w:b/>
          <w:sz w:val="16"/>
          <w:szCs w:val="16"/>
          <w:u w:val="single"/>
        </w:rPr>
      </w:pPr>
    </w:p>
    <w:p w14:paraId="72954DEC" w14:textId="77777777" w:rsidR="003850E5" w:rsidRPr="00093C8B" w:rsidRDefault="003850E5" w:rsidP="003850E5">
      <w:pPr>
        <w:spacing w:line="251" w:lineRule="exact"/>
        <w:ind w:right="1"/>
        <w:jc w:val="center"/>
        <w:rPr>
          <w:b/>
          <w:sz w:val="16"/>
          <w:szCs w:val="16"/>
          <w:u w:val="single"/>
        </w:rPr>
      </w:pPr>
      <w:r w:rsidRPr="00093C8B">
        <w:rPr>
          <w:b/>
          <w:color w:val="26282D"/>
          <w:spacing w:val="-4"/>
          <w:sz w:val="16"/>
          <w:szCs w:val="16"/>
          <w:u w:val="single"/>
        </w:rPr>
        <w:t>План реализации мероприятий по переселению граждан из аварийного жилищного фонда по способам переселения</w:t>
      </w:r>
    </w:p>
    <w:tbl>
      <w:tblPr>
        <w:tblStyle w:val="TableNormal0"/>
        <w:tblpPr w:leftFromText="180" w:rightFromText="180" w:vertAnchor="page" w:horzAnchor="margin" w:tblpY="3436"/>
        <w:tblW w:w="26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266"/>
        <w:gridCol w:w="702"/>
        <w:gridCol w:w="1557"/>
        <w:gridCol w:w="708"/>
        <w:gridCol w:w="709"/>
        <w:gridCol w:w="1132"/>
        <w:gridCol w:w="709"/>
        <w:gridCol w:w="850"/>
        <w:gridCol w:w="567"/>
        <w:gridCol w:w="851"/>
        <w:gridCol w:w="567"/>
        <w:gridCol w:w="854"/>
        <w:gridCol w:w="856"/>
        <w:gridCol w:w="567"/>
        <w:gridCol w:w="1281"/>
        <w:gridCol w:w="6"/>
        <w:gridCol w:w="845"/>
        <w:gridCol w:w="850"/>
        <w:gridCol w:w="6"/>
        <w:gridCol w:w="703"/>
        <w:gridCol w:w="1139"/>
        <w:gridCol w:w="6"/>
        <w:gridCol w:w="702"/>
        <w:gridCol w:w="716"/>
        <w:gridCol w:w="6"/>
        <w:gridCol w:w="703"/>
        <w:gridCol w:w="567"/>
        <w:gridCol w:w="6"/>
        <w:gridCol w:w="1127"/>
        <w:gridCol w:w="6"/>
        <w:gridCol w:w="986"/>
        <w:gridCol w:w="6"/>
        <w:gridCol w:w="1127"/>
        <w:gridCol w:w="6"/>
        <w:gridCol w:w="985"/>
        <w:gridCol w:w="6"/>
        <w:gridCol w:w="1127"/>
        <w:gridCol w:w="6"/>
        <w:gridCol w:w="13"/>
      </w:tblGrid>
      <w:tr w:rsidR="003753A0" w:rsidRPr="00093C8B" w14:paraId="2798C072" w14:textId="77777777" w:rsidTr="003753A0">
        <w:trPr>
          <w:trHeight w:val="557"/>
        </w:trPr>
        <w:tc>
          <w:tcPr>
            <w:tcW w:w="285" w:type="dxa"/>
            <w:vMerge w:val="restart"/>
          </w:tcPr>
          <w:p w14:paraId="64DB4B79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4BEB3ACC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1A3B75C9" w14:textId="77777777" w:rsidR="003850E5" w:rsidRPr="00093C8B" w:rsidRDefault="003850E5" w:rsidP="00350B65">
            <w:pPr>
              <w:pStyle w:val="TableParagraph"/>
              <w:spacing w:before="126"/>
              <w:rPr>
                <w:bCs/>
                <w:sz w:val="16"/>
                <w:szCs w:val="16"/>
                <w:u w:val="single"/>
              </w:rPr>
            </w:pPr>
          </w:p>
          <w:p w14:paraId="7622530B" w14:textId="77777777" w:rsidR="003850E5" w:rsidRPr="00093C8B" w:rsidRDefault="003850E5" w:rsidP="00350B65">
            <w:pPr>
              <w:pStyle w:val="TableParagraph"/>
              <w:ind w:left="4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N</w:t>
            </w:r>
          </w:p>
          <w:p w14:paraId="1DD8C196" w14:textId="77777777" w:rsidR="003850E5" w:rsidRPr="00093C8B" w:rsidRDefault="003850E5" w:rsidP="00350B65">
            <w:pPr>
              <w:pStyle w:val="TableParagraph"/>
              <w:spacing w:before="5"/>
              <w:ind w:left="4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п/п</w:t>
            </w:r>
          </w:p>
        </w:tc>
        <w:tc>
          <w:tcPr>
            <w:tcW w:w="2266" w:type="dxa"/>
            <w:vMerge w:val="restart"/>
          </w:tcPr>
          <w:p w14:paraId="1F87633F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27F733DE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518D862B" w14:textId="77777777" w:rsidR="003850E5" w:rsidRPr="00093C8B" w:rsidRDefault="003850E5" w:rsidP="00350B65">
            <w:pPr>
              <w:pStyle w:val="TableParagraph"/>
              <w:spacing w:before="8"/>
              <w:rPr>
                <w:bCs/>
                <w:sz w:val="16"/>
                <w:szCs w:val="16"/>
                <w:u w:val="single"/>
              </w:rPr>
            </w:pPr>
          </w:p>
          <w:p w14:paraId="3D60F424" w14:textId="77777777" w:rsidR="003850E5" w:rsidRPr="00093C8B" w:rsidRDefault="003850E5" w:rsidP="00350B65">
            <w:pPr>
              <w:pStyle w:val="TableParagraph"/>
              <w:spacing w:line="244" w:lineRule="auto"/>
              <w:ind w:left="465" w:right="458" w:hanging="2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Наименование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муниципального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образования</w:t>
            </w:r>
          </w:p>
        </w:tc>
        <w:tc>
          <w:tcPr>
            <w:tcW w:w="702" w:type="dxa"/>
            <w:vMerge w:val="restart"/>
            <w:textDirection w:val="tbRl"/>
          </w:tcPr>
          <w:p w14:paraId="4B82DEB9" w14:textId="77777777" w:rsidR="003850E5" w:rsidRPr="00093C8B" w:rsidRDefault="003850E5" w:rsidP="00350B65">
            <w:pPr>
              <w:pStyle w:val="TableParagraph"/>
              <w:spacing w:before="111" w:line="244" w:lineRule="auto"/>
              <w:ind w:left="113" w:right="75"/>
              <w:rPr>
                <w:bCs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Всего рассе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ляемая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площадь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жилых помещений</w:t>
            </w:r>
          </w:p>
        </w:tc>
        <w:tc>
          <w:tcPr>
            <w:tcW w:w="1557" w:type="dxa"/>
            <w:vMerge w:val="restart"/>
            <w:textDirection w:val="tbRl"/>
          </w:tcPr>
          <w:p w14:paraId="76A72A48" w14:textId="77777777" w:rsidR="003850E5" w:rsidRPr="00093C8B" w:rsidRDefault="003850E5" w:rsidP="00350B65">
            <w:pPr>
              <w:pStyle w:val="TableParagraph"/>
              <w:spacing w:before="46" w:line="244" w:lineRule="auto"/>
              <w:ind w:left="100" w:right="89" w:firstLine="34"/>
              <w:jc w:val="both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060E0C83" w14:textId="77777777" w:rsidR="003850E5" w:rsidRPr="00093C8B" w:rsidRDefault="003850E5" w:rsidP="00350B65">
            <w:pPr>
              <w:pStyle w:val="TableParagraph"/>
              <w:spacing w:before="46" w:line="244" w:lineRule="auto"/>
              <w:ind w:left="100" w:right="89" w:firstLine="34"/>
              <w:jc w:val="both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6402B6E8" w14:textId="77777777" w:rsidR="003850E5" w:rsidRPr="00093C8B" w:rsidRDefault="003850E5" w:rsidP="00350B65">
            <w:pPr>
              <w:pStyle w:val="TableParagraph"/>
              <w:spacing w:before="46" w:line="244" w:lineRule="auto"/>
              <w:ind w:left="100" w:right="89" w:firstLine="34"/>
              <w:jc w:val="both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Всего стоимость мероприятий</w:t>
            </w:r>
            <w:r w:rsidRPr="00093C8B">
              <w:rPr>
                <w:bCs/>
                <w:spacing w:val="-12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по переселе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нию</w:t>
            </w:r>
          </w:p>
        </w:tc>
        <w:tc>
          <w:tcPr>
            <w:tcW w:w="6947" w:type="dxa"/>
            <w:gridSpan w:val="9"/>
          </w:tcPr>
          <w:p w14:paraId="572FE0C2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62CE63B1" w14:textId="77777777" w:rsidR="003850E5" w:rsidRPr="00093C8B" w:rsidRDefault="003850E5" w:rsidP="00350B65">
            <w:pPr>
              <w:pStyle w:val="TableParagraph"/>
              <w:spacing w:before="1"/>
              <w:ind w:left="401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>Мероприятия</w:t>
            </w:r>
            <w:r w:rsidRPr="00093C8B">
              <w:rPr>
                <w:bCs/>
                <w:spacing w:val="16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по</w:t>
            </w:r>
            <w:r w:rsidRPr="00093C8B">
              <w:rPr>
                <w:bCs/>
                <w:spacing w:val="17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переселению,</w:t>
            </w:r>
            <w:r w:rsidRPr="00093C8B">
              <w:rPr>
                <w:bCs/>
                <w:spacing w:val="17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не</w:t>
            </w:r>
            <w:r w:rsidRPr="00093C8B">
              <w:rPr>
                <w:bCs/>
                <w:spacing w:val="16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связанные</w:t>
            </w:r>
            <w:r w:rsidRPr="00093C8B">
              <w:rPr>
                <w:bCs/>
                <w:spacing w:val="17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с</w:t>
            </w:r>
            <w:r w:rsidRPr="00093C8B">
              <w:rPr>
                <w:bCs/>
                <w:spacing w:val="17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приобретением</w:t>
            </w:r>
            <w:r w:rsidRPr="00093C8B">
              <w:rPr>
                <w:bCs/>
                <w:spacing w:val="16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жилых</w:t>
            </w:r>
            <w:r w:rsidRPr="00093C8B">
              <w:rPr>
                <w:bCs/>
                <w:spacing w:val="17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помещений</w:t>
            </w:r>
          </w:p>
        </w:tc>
        <w:tc>
          <w:tcPr>
            <w:tcW w:w="14354" w:type="dxa"/>
            <w:gridSpan w:val="27"/>
          </w:tcPr>
          <w:p w14:paraId="22D368C0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2366535C" w14:textId="77777777" w:rsidR="003850E5" w:rsidRPr="00093C8B" w:rsidRDefault="003850E5" w:rsidP="00350B65">
            <w:pPr>
              <w:pStyle w:val="TableParagraph"/>
              <w:spacing w:before="1"/>
              <w:ind w:left="65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>Мероприятия</w:t>
            </w:r>
            <w:r w:rsidRPr="00093C8B">
              <w:rPr>
                <w:bCs/>
                <w:spacing w:val="19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по</w:t>
            </w:r>
            <w:r w:rsidRPr="00093C8B">
              <w:rPr>
                <w:bCs/>
                <w:spacing w:val="20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переселению,</w:t>
            </w:r>
            <w:r w:rsidRPr="00093C8B">
              <w:rPr>
                <w:bCs/>
                <w:spacing w:val="20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связанные</w:t>
            </w:r>
            <w:r w:rsidRPr="00093C8B">
              <w:rPr>
                <w:bCs/>
                <w:spacing w:val="20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с</w:t>
            </w:r>
            <w:r w:rsidRPr="00093C8B">
              <w:rPr>
                <w:bCs/>
                <w:spacing w:val="20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приобретением</w:t>
            </w:r>
            <w:r w:rsidRPr="00093C8B">
              <w:rPr>
                <w:bCs/>
                <w:spacing w:val="20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(строительством)</w:t>
            </w:r>
            <w:r w:rsidRPr="00093C8B">
              <w:rPr>
                <w:bCs/>
                <w:spacing w:val="20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z w:val="16"/>
                <w:szCs w:val="16"/>
                <w:u w:val="single"/>
              </w:rPr>
              <w:t>жилых</w:t>
            </w:r>
            <w:r w:rsidRPr="00093C8B">
              <w:rPr>
                <w:bCs/>
                <w:spacing w:val="20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помещений</w:t>
            </w:r>
          </w:p>
        </w:tc>
      </w:tr>
      <w:tr w:rsidR="003753A0" w:rsidRPr="00093C8B" w14:paraId="4471D728" w14:textId="77777777" w:rsidTr="003753A0">
        <w:trPr>
          <w:gridAfter w:val="1"/>
          <w:wAfter w:w="13" w:type="dxa"/>
          <w:trHeight w:val="463"/>
        </w:trPr>
        <w:tc>
          <w:tcPr>
            <w:tcW w:w="285" w:type="dxa"/>
            <w:vMerge/>
            <w:tcBorders>
              <w:top w:val="nil"/>
            </w:tcBorders>
          </w:tcPr>
          <w:p w14:paraId="2A1BAEF4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0313A2CE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14:paraId="23597C59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3B042F10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708" w:type="dxa"/>
            <w:vMerge w:val="restart"/>
            <w:textDirection w:val="tbRl"/>
          </w:tcPr>
          <w:p w14:paraId="2A8E434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EB85CDA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1CEF168" w14:textId="77777777" w:rsidR="003850E5" w:rsidRPr="00093C8B" w:rsidRDefault="003850E5" w:rsidP="00350B65">
            <w:pPr>
              <w:pStyle w:val="TableParagraph"/>
              <w:spacing w:before="1"/>
              <w:ind w:left="113" w:right="11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всего</w:t>
            </w:r>
          </w:p>
        </w:tc>
        <w:tc>
          <w:tcPr>
            <w:tcW w:w="6239" w:type="dxa"/>
            <w:gridSpan w:val="8"/>
          </w:tcPr>
          <w:p w14:paraId="2B10174C" w14:textId="77777777" w:rsidR="003850E5" w:rsidRPr="00093C8B" w:rsidRDefault="003850E5" w:rsidP="00350B65">
            <w:pPr>
              <w:pStyle w:val="TableParagraph"/>
              <w:spacing w:before="89"/>
              <w:rPr>
                <w:bCs/>
                <w:sz w:val="16"/>
                <w:szCs w:val="16"/>
                <w:u w:val="single"/>
              </w:rPr>
            </w:pPr>
          </w:p>
          <w:p w14:paraId="235A8378" w14:textId="77777777" w:rsidR="003850E5" w:rsidRPr="00093C8B" w:rsidRDefault="003850E5" w:rsidP="00350B65">
            <w:pPr>
              <w:pStyle w:val="TableParagraph"/>
              <w:ind w:left="22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в</w:t>
            </w:r>
            <w:r w:rsidRPr="00093C8B">
              <w:rPr>
                <w:bCs/>
                <w:spacing w:val="-7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том</w:t>
            </w:r>
            <w:r w:rsidRPr="00093C8B">
              <w:rPr>
                <w:bCs/>
                <w:spacing w:val="-7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числе</w:t>
            </w:r>
          </w:p>
        </w:tc>
        <w:tc>
          <w:tcPr>
            <w:tcW w:w="2710" w:type="dxa"/>
            <w:gridSpan w:val="4"/>
            <w:vMerge w:val="restart"/>
            <w:textDirection w:val="tbRl"/>
          </w:tcPr>
          <w:p w14:paraId="627269A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A4C54C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D5D551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0957A44" w14:textId="77777777" w:rsidR="003850E5" w:rsidRPr="00093C8B" w:rsidRDefault="003850E5" w:rsidP="00350B65">
            <w:pPr>
              <w:pStyle w:val="TableParagraph"/>
              <w:spacing w:before="13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1805DAB" w14:textId="77777777" w:rsidR="003850E5" w:rsidRPr="00093C8B" w:rsidRDefault="003850E5" w:rsidP="00350B65">
            <w:pPr>
              <w:pStyle w:val="TableParagraph"/>
              <w:tabs>
                <w:tab w:val="left" w:pos="1596"/>
              </w:tabs>
              <w:spacing w:before="1"/>
              <w:ind w:left="41" w:right="113"/>
              <w:jc w:val="center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7496303A" w14:textId="77777777" w:rsidR="003850E5" w:rsidRPr="00093C8B" w:rsidRDefault="003850E5" w:rsidP="00350B65">
            <w:pPr>
              <w:pStyle w:val="TableParagraph"/>
              <w:tabs>
                <w:tab w:val="left" w:pos="1596"/>
              </w:tabs>
              <w:spacing w:before="1"/>
              <w:ind w:left="41" w:right="113"/>
              <w:jc w:val="center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40C5095F" w14:textId="77777777" w:rsidR="003850E5" w:rsidRPr="00093C8B" w:rsidRDefault="003850E5" w:rsidP="00350B65">
            <w:pPr>
              <w:pStyle w:val="TableParagraph"/>
              <w:tabs>
                <w:tab w:val="left" w:pos="1596"/>
              </w:tabs>
              <w:spacing w:before="1"/>
              <w:ind w:left="41" w:right="113"/>
              <w:jc w:val="center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6205555B" w14:textId="77777777" w:rsidR="003850E5" w:rsidRPr="00093C8B" w:rsidRDefault="003850E5" w:rsidP="00350B65">
            <w:pPr>
              <w:pStyle w:val="TableParagraph"/>
              <w:tabs>
                <w:tab w:val="left" w:pos="1596"/>
              </w:tabs>
              <w:spacing w:before="1"/>
              <w:ind w:left="41" w:right="11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всего</w:t>
            </w:r>
          </w:p>
        </w:tc>
        <w:tc>
          <w:tcPr>
            <w:tcW w:w="7382" w:type="dxa"/>
            <w:gridSpan w:val="14"/>
          </w:tcPr>
          <w:p w14:paraId="01A867B8" w14:textId="77777777" w:rsidR="003850E5" w:rsidRPr="00093C8B" w:rsidRDefault="003850E5" w:rsidP="00350B65">
            <w:pPr>
              <w:pStyle w:val="TableParagraph"/>
              <w:spacing w:before="89"/>
              <w:rPr>
                <w:bCs/>
                <w:sz w:val="16"/>
                <w:szCs w:val="16"/>
                <w:u w:val="single"/>
              </w:rPr>
            </w:pPr>
          </w:p>
          <w:p w14:paraId="349FA149" w14:textId="77777777" w:rsidR="003850E5" w:rsidRPr="00093C8B" w:rsidRDefault="003850E5" w:rsidP="00350B65">
            <w:pPr>
              <w:pStyle w:val="TableParagraph"/>
              <w:ind w:left="65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в</w:t>
            </w:r>
            <w:r w:rsidRPr="00093C8B">
              <w:rPr>
                <w:bCs/>
                <w:spacing w:val="-7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том</w:t>
            </w:r>
            <w:r w:rsidRPr="00093C8B">
              <w:rPr>
                <w:bCs/>
                <w:spacing w:val="-7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числе</w:t>
            </w:r>
          </w:p>
        </w:tc>
        <w:tc>
          <w:tcPr>
            <w:tcW w:w="4249" w:type="dxa"/>
            <w:gridSpan w:val="8"/>
          </w:tcPr>
          <w:p w14:paraId="6AFB4423" w14:textId="77777777" w:rsidR="003850E5" w:rsidRPr="00093C8B" w:rsidRDefault="003850E5" w:rsidP="00350B65">
            <w:pPr>
              <w:pStyle w:val="TableParagraph"/>
              <w:spacing w:before="202" w:line="244" w:lineRule="auto"/>
              <w:ind w:left="715" w:right="412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 xml:space="preserve">Дальнейшее использование приобретенных (построенных) жилых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помещений</w:t>
            </w:r>
          </w:p>
        </w:tc>
      </w:tr>
      <w:tr w:rsidR="003753A0" w:rsidRPr="00093C8B" w14:paraId="36E9B012" w14:textId="77777777" w:rsidTr="003753A0">
        <w:trPr>
          <w:gridAfter w:val="1"/>
          <w:wAfter w:w="13" w:type="dxa"/>
          <w:trHeight w:val="560"/>
        </w:trPr>
        <w:tc>
          <w:tcPr>
            <w:tcW w:w="285" w:type="dxa"/>
            <w:vMerge/>
            <w:tcBorders>
              <w:top w:val="nil"/>
            </w:tcBorders>
          </w:tcPr>
          <w:p w14:paraId="5E57F312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F14D5B3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14:paraId="0D571DE8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6222F3B8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1ECBAA6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3400" w:type="dxa"/>
            <w:gridSpan w:val="4"/>
            <w:vMerge w:val="restart"/>
          </w:tcPr>
          <w:p w14:paraId="21C16639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gridSpan w:val="2"/>
            <w:vMerge w:val="restart"/>
          </w:tcPr>
          <w:p w14:paraId="137B4C30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7C2678BE" w14:textId="77777777" w:rsidR="003850E5" w:rsidRPr="00093C8B" w:rsidRDefault="003850E5" w:rsidP="00350B65">
            <w:pPr>
              <w:pStyle w:val="TableParagraph"/>
              <w:spacing w:before="13"/>
              <w:rPr>
                <w:bCs/>
                <w:sz w:val="16"/>
                <w:szCs w:val="16"/>
                <w:u w:val="single"/>
              </w:rPr>
            </w:pPr>
          </w:p>
          <w:p w14:paraId="6AF310C6" w14:textId="77777777" w:rsidR="003850E5" w:rsidRPr="00093C8B" w:rsidRDefault="003850E5" w:rsidP="00350B65">
            <w:pPr>
              <w:pStyle w:val="TableParagraph"/>
              <w:spacing w:before="1" w:line="244" w:lineRule="auto"/>
              <w:ind w:left="316" w:right="290" w:hanging="1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Договоры о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комплексном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развитии территорий</w:t>
            </w:r>
          </w:p>
        </w:tc>
        <w:tc>
          <w:tcPr>
            <w:tcW w:w="567" w:type="dxa"/>
            <w:vMerge w:val="restart"/>
            <w:textDirection w:val="tbRl"/>
          </w:tcPr>
          <w:p w14:paraId="09D7709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>Переселение в свободный жилищный фонд</w:t>
            </w:r>
          </w:p>
          <w:p w14:paraId="29074A0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7AF4A48" w14:textId="77777777" w:rsidR="003850E5" w:rsidRPr="00093C8B" w:rsidRDefault="003850E5" w:rsidP="00350B65">
            <w:pPr>
              <w:pStyle w:val="TableParagraph"/>
              <w:spacing w:before="13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AC162EE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27" w:right="95" w:hanging="2"/>
              <w:jc w:val="center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854" w:type="dxa"/>
            <w:vMerge w:val="restart"/>
            <w:textDirection w:val="tbRl"/>
          </w:tcPr>
          <w:p w14:paraId="27FD15D6" w14:textId="77777777" w:rsidR="003850E5" w:rsidRPr="00093C8B" w:rsidRDefault="003850E5" w:rsidP="00350B65">
            <w:pPr>
              <w:pStyle w:val="TableParagraph"/>
              <w:spacing w:before="46" w:line="244" w:lineRule="auto"/>
              <w:ind w:left="150" w:right="114" w:hanging="2"/>
              <w:jc w:val="center"/>
              <w:rPr>
                <w:bCs/>
                <w:sz w:val="12"/>
                <w:szCs w:val="12"/>
                <w:u w:val="single"/>
              </w:rPr>
            </w:pPr>
            <w:r w:rsidRPr="00093C8B">
              <w:rPr>
                <w:bCs/>
                <w:spacing w:val="-2"/>
                <w:w w:val="105"/>
                <w:sz w:val="12"/>
                <w:szCs w:val="12"/>
                <w:u w:val="single"/>
              </w:rPr>
              <w:t xml:space="preserve">Приведение жилых помещений свободного жилищного </w:t>
            </w:r>
            <w:r w:rsidRPr="00093C8B">
              <w:rPr>
                <w:bCs/>
                <w:w w:val="105"/>
                <w:sz w:val="12"/>
                <w:szCs w:val="12"/>
                <w:u w:val="single"/>
              </w:rPr>
              <w:t xml:space="preserve">фонда в </w:t>
            </w:r>
            <w:r w:rsidRPr="00093C8B">
              <w:rPr>
                <w:bCs/>
                <w:spacing w:val="-2"/>
                <w:w w:val="105"/>
                <w:sz w:val="12"/>
                <w:szCs w:val="12"/>
                <w:u w:val="single"/>
              </w:rPr>
              <w:t xml:space="preserve">состояние, пригодное </w:t>
            </w:r>
            <w:r w:rsidRPr="00093C8B">
              <w:rPr>
                <w:bCs/>
                <w:spacing w:val="-4"/>
                <w:w w:val="105"/>
                <w:sz w:val="12"/>
                <w:szCs w:val="12"/>
                <w:u w:val="single"/>
              </w:rPr>
              <w:t xml:space="preserve">для </w:t>
            </w:r>
            <w:r w:rsidRPr="00093C8B">
              <w:rPr>
                <w:bCs/>
                <w:spacing w:val="-2"/>
                <w:sz w:val="12"/>
                <w:szCs w:val="12"/>
                <w:u w:val="single"/>
              </w:rPr>
              <w:t xml:space="preserve">постоянного </w:t>
            </w:r>
            <w:r w:rsidRPr="00093C8B">
              <w:rPr>
                <w:bCs/>
                <w:spacing w:val="-2"/>
                <w:w w:val="105"/>
                <w:sz w:val="12"/>
                <w:szCs w:val="12"/>
                <w:u w:val="single"/>
              </w:rPr>
              <w:t>проживания граждан</w:t>
            </w:r>
          </w:p>
        </w:tc>
        <w:tc>
          <w:tcPr>
            <w:tcW w:w="2710" w:type="dxa"/>
            <w:gridSpan w:val="4"/>
            <w:vMerge/>
            <w:tcBorders>
              <w:top w:val="nil"/>
            </w:tcBorders>
            <w:textDirection w:val="tbRl"/>
          </w:tcPr>
          <w:p w14:paraId="333B7042" w14:textId="77777777" w:rsidR="003850E5" w:rsidRPr="008246A5" w:rsidRDefault="003850E5" w:rsidP="00350B65">
            <w:pPr>
              <w:ind w:left="113" w:right="113"/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1701" w:type="dxa"/>
            <w:gridSpan w:val="3"/>
            <w:vMerge w:val="restart"/>
          </w:tcPr>
          <w:p w14:paraId="0A4E72B1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7E929430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584BF5DD" w14:textId="77777777" w:rsidR="003850E5" w:rsidRPr="00093C8B" w:rsidRDefault="003850E5" w:rsidP="00350B65">
            <w:pPr>
              <w:pStyle w:val="TableParagraph"/>
              <w:tabs>
                <w:tab w:val="left" w:pos="995"/>
              </w:tabs>
              <w:spacing w:line="244" w:lineRule="auto"/>
              <w:ind w:left="28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строительство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домов</w:t>
            </w:r>
          </w:p>
        </w:tc>
        <w:tc>
          <w:tcPr>
            <w:tcW w:w="3272" w:type="dxa"/>
            <w:gridSpan w:val="6"/>
          </w:tcPr>
          <w:p w14:paraId="75240602" w14:textId="77777777" w:rsidR="003850E5" w:rsidRPr="00093C8B" w:rsidRDefault="003850E5" w:rsidP="00350B65">
            <w:pPr>
              <w:pStyle w:val="TableParagraph"/>
              <w:spacing w:line="244" w:lineRule="auto"/>
              <w:ind w:left="287" w:right="70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приобретение</w:t>
            </w:r>
            <w:r w:rsidRPr="00093C8B">
              <w:rPr>
                <w:bCs/>
                <w:spacing w:val="-12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жилых</w:t>
            </w:r>
            <w:r w:rsidRPr="00093C8B">
              <w:rPr>
                <w:bCs/>
                <w:spacing w:val="-11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помещений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у застройщиков</w:t>
            </w:r>
          </w:p>
        </w:tc>
        <w:tc>
          <w:tcPr>
            <w:tcW w:w="1276" w:type="dxa"/>
            <w:gridSpan w:val="3"/>
            <w:vMerge w:val="restart"/>
          </w:tcPr>
          <w:p w14:paraId="02077C0F" w14:textId="77777777" w:rsidR="003850E5" w:rsidRPr="00093C8B" w:rsidRDefault="003850E5" w:rsidP="00350B65">
            <w:pPr>
              <w:pStyle w:val="TableParagraph"/>
              <w:spacing w:line="244" w:lineRule="auto"/>
              <w:ind w:left="116" w:right="37" w:hanging="2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приобретение жилых помещений</w:t>
            </w:r>
            <w:r w:rsidRPr="00093C8B">
              <w:rPr>
                <w:bCs/>
                <w:spacing w:val="-12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у</w:t>
            </w:r>
            <w:r w:rsidRPr="00093C8B">
              <w:rPr>
                <w:bCs/>
                <w:spacing w:val="-11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лиц,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не являющихся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застройщиками</w:t>
            </w:r>
          </w:p>
        </w:tc>
        <w:tc>
          <w:tcPr>
            <w:tcW w:w="1133" w:type="dxa"/>
            <w:gridSpan w:val="2"/>
            <w:vMerge w:val="restart"/>
            <w:textDirection w:val="tbRl"/>
          </w:tcPr>
          <w:p w14:paraId="742EEC57" w14:textId="77777777" w:rsidR="003850E5" w:rsidRPr="00093C8B" w:rsidRDefault="003850E5" w:rsidP="00350B65">
            <w:pPr>
              <w:pStyle w:val="TableParagraph"/>
              <w:ind w:left="188" w:right="101" w:hanging="2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Приведение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приобретенных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жилых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помещений в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состояние,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пригодное для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постоянного проживания граждан</w:t>
            </w:r>
          </w:p>
        </w:tc>
        <w:tc>
          <w:tcPr>
            <w:tcW w:w="992" w:type="dxa"/>
            <w:gridSpan w:val="2"/>
            <w:vMerge w:val="restart"/>
            <w:textDirection w:val="tbRl"/>
          </w:tcPr>
          <w:p w14:paraId="472DBBD8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44" w:right="5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Предоставление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по договорам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социального найма</w:t>
            </w:r>
          </w:p>
        </w:tc>
        <w:tc>
          <w:tcPr>
            <w:tcW w:w="1133" w:type="dxa"/>
            <w:gridSpan w:val="2"/>
            <w:vMerge w:val="restart"/>
            <w:textDirection w:val="tbRl"/>
          </w:tcPr>
          <w:p w14:paraId="408C3026" w14:textId="77777777" w:rsidR="003850E5" w:rsidRPr="00093C8B" w:rsidRDefault="003850E5" w:rsidP="00350B65">
            <w:pPr>
              <w:pStyle w:val="TableParagraph"/>
              <w:spacing w:line="244" w:lineRule="auto"/>
              <w:ind w:left="144" w:right="51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Предоставление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по договорам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найма жилищного фонда социального использования</w:t>
            </w:r>
          </w:p>
        </w:tc>
        <w:tc>
          <w:tcPr>
            <w:tcW w:w="991" w:type="dxa"/>
            <w:gridSpan w:val="2"/>
            <w:vMerge w:val="restart"/>
            <w:textDirection w:val="tbRl"/>
          </w:tcPr>
          <w:p w14:paraId="5D20041C" w14:textId="77777777" w:rsidR="003850E5" w:rsidRPr="00093C8B" w:rsidRDefault="003850E5" w:rsidP="00350B65">
            <w:pPr>
              <w:pStyle w:val="TableParagraph"/>
              <w:spacing w:line="244" w:lineRule="auto"/>
              <w:ind w:left="146" w:right="4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Предоставление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по договорам найма жилого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помещения маневренного фонда</w:t>
            </w:r>
          </w:p>
        </w:tc>
        <w:tc>
          <w:tcPr>
            <w:tcW w:w="1133" w:type="dxa"/>
            <w:gridSpan w:val="2"/>
            <w:vMerge w:val="restart"/>
            <w:textDirection w:val="tbRl"/>
          </w:tcPr>
          <w:p w14:paraId="304A8C00" w14:textId="77777777" w:rsidR="003850E5" w:rsidRPr="00093C8B" w:rsidRDefault="003850E5" w:rsidP="00350B65">
            <w:pPr>
              <w:pStyle w:val="TableParagraph"/>
              <w:spacing w:line="244" w:lineRule="auto"/>
              <w:ind w:left="151" w:right="4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Предоставление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по договорам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мены</w:t>
            </w:r>
          </w:p>
        </w:tc>
      </w:tr>
      <w:tr w:rsidR="003753A0" w:rsidRPr="00093C8B" w14:paraId="7CC25BA7" w14:textId="77777777" w:rsidTr="003753A0">
        <w:trPr>
          <w:gridAfter w:val="1"/>
          <w:wAfter w:w="13" w:type="dxa"/>
          <w:trHeight w:val="1589"/>
        </w:trPr>
        <w:tc>
          <w:tcPr>
            <w:tcW w:w="285" w:type="dxa"/>
            <w:vMerge/>
            <w:tcBorders>
              <w:top w:val="nil"/>
            </w:tcBorders>
          </w:tcPr>
          <w:p w14:paraId="3E1474BC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31CF341A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14:paraId="750EA12F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4D4A7CD0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DA31167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3400" w:type="dxa"/>
            <w:gridSpan w:val="4"/>
            <w:vMerge/>
            <w:tcBorders>
              <w:top w:val="nil"/>
            </w:tcBorders>
          </w:tcPr>
          <w:p w14:paraId="33DF6E17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14:paraId="1D8F41BF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BDA0A9D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16D5F4CA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710" w:type="dxa"/>
            <w:gridSpan w:val="4"/>
            <w:vMerge/>
            <w:tcBorders>
              <w:top w:val="nil"/>
            </w:tcBorders>
          </w:tcPr>
          <w:p w14:paraId="291CB55D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</w:tcBorders>
          </w:tcPr>
          <w:p w14:paraId="4D666B4E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848" w:type="dxa"/>
            <w:gridSpan w:val="3"/>
          </w:tcPr>
          <w:p w14:paraId="6D2F63DA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4E169E33" w14:textId="77777777" w:rsidR="003850E5" w:rsidRPr="00093C8B" w:rsidRDefault="003850E5" w:rsidP="00350B65">
            <w:pPr>
              <w:pStyle w:val="TableParagraph"/>
              <w:spacing w:line="244" w:lineRule="auto"/>
              <w:ind w:left="145" w:right="143" w:firstLine="57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в</w:t>
            </w:r>
            <w:r w:rsidRPr="00093C8B">
              <w:rPr>
                <w:bCs/>
                <w:spacing w:val="-12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строящихся домах</w:t>
            </w:r>
          </w:p>
        </w:tc>
        <w:tc>
          <w:tcPr>
            <w:tcW w:w="1424" w:type="dxa"/>
            <w:gridSpan w:val="3"/>
          </w:tcPr>
          <w:p w14:paraId="54BFFC0B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  <w:p w14:paraId="643512F4" w14:textId="77777777" w:rsidR="003850E5" w:rsidRPr="00093C8B" w:rsidRDefault="003850E5" w:rsidP="00350B65">
            <w:pPr>
              <w:pStyle w:val="TableParagraph"/>
              <w:spacing w:line="244" w:lineRule="auto"/>
              <w:ind w:left="213" w:right="143" w:hanging="1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в домах, введенных в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эксплуатацию</w:t>
            </w:r>
          </w:p>
        </w:tc>
        <w:tc>
          <w:tcPr>
            <w:tcW w:w="1276" w:type="dxa"/>
            <w:gridSpan w:val="3"/>
            <w:vMerge/>
            <w:tcBorders>
              <w:top w:val="nil"/>
            </w:tcBorders>
          </w:tcPr>
          <w:p w14:paraId="6324F620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</w:tcBorders>
          </w:tcPr>
          <w:p w14:paraId="1C032183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14:paraId="3F296A0B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</w:tcBorders>
          </w:tcPr>
          <w:p w14:paraId="32D5FE77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991" w:type="dxa"/>
            <w:gridSpan w:val="2"/>
            <w:vMerge/>
            <w:tcBorders>
              <w:top w:val="nil"/>
            </w:tcBorders>
          </w:tcPr>
          <w:p w14:paraId="568FE63C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</w:tcBorders>
          </w:tcPr>
          <w:p w14:paraId="69805ED1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</w:tr>
      <w:tr w:rsidR="003753A0" w:rsidRPr="00093C8B" w14:paraId="356C2F99" w14:textId="77777777" w:rsidTr="003753A0">
        <w:trPr>
          <w:gridAfter w:val="2"/>
          <w:wAfter w:w="19" w:type="dxa"/>
          <w:cantSplit/>
          <w:trHeight w:val="2818"/>
        </w:trPr>
        <w:tc>
          <w:tcPr>
            <w:tcW w:w="285" w:type="dxa"/>
            <w:vMerge/>
            <w:tcBorders>
              <w:top w:val="nil"/>
            </w:tcBorders>
          </w:tcPr>
          <w:p w14:paraId="47430CCE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  <w:bookmarkStart w:id="5" w:name="_Hlk226376050"/>
          </w:p>
        </w:tc>
        <w:tc>
          <w:tcPr>
            <w:tcW w:w="2266" w:type="dxa"/>
            <w:vMerge/>
            <w:tcBorders>
              <w:top w:val="nil"/>
            </w:tcBorders>
          </w:tcPr>
          <w:p w14:paraId="724F0D7B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14:paraId="5DC50EEF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6BDACC5A" w14:textId="77777777" w:rsidR="003850E5" w:rsidRPr="008246A5" w:rsidRDefault="003850E5" w:rsidP="00350B65">
            <w:pPr>
              <w:rPr>
                <w:bCs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708" w:type="dxa"/>
          </w:tcPr>
          <w:p w14:paraId="43DE7741" w14:textId="77777777" w:rsidR="003850E5" w:rsidRPr="00093C8B" w:rsidRDefault="003850E5" w:rsidP="00350B65">
            <w:pPr>
              <w:pStyle w:val="TableParagraph"/>
              <w:spacing w:before="60"/>
              <w:rPr>
                <w:bCs/>
                <w:sz w:val="16"/>
                <w:szCs w:val="16"/>
                <w:u w:val="single"/>
              </w:rPr>
            </w:pPr>
          </w:p>
          <w:p w14:paraId="4891DB72" w14:textId="77777777" w:rsidR="003850E5" w:rsidRPr="00093C8B" w:rsidRDefault="003850E5" w:rsidP="00350B65">
            <w:pPr>
              <w:pStyle w:val="TableParagraph"/>
              <w:spacing w:line="244" w:lineRule="auto"/>
              <w:ind w:right="73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extDirection w:val="tbRl"/>
          </w:tcPr>
          <w:p w14:paraId="1E9C6E4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24010D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>Расселяемая площадь</w:t>
            </w:r>
          </w:p>
          <w:p w14:paraId="1ED2903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EF2BFA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1B0572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50CE81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B314BB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D31B71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74AD05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C28712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689B83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C6BED2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3765B65" w14:textId="77777777" w:rsidR="003850E5" w:rsidRPr="00093C8B" w:rsidRDefault="003850E5" w:rsidP="00350B65">
            <w:pPr>
              <w:pStyle w:val="TableParagraph"/>
              <w:spacing w:before="60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E9D0430" w14:textId="77777777" w:rsidR="003850E5" w:rsidRPr="00093C8B" w:rsidRDefault="003850E5" w:rsidP="00350B65">
            <w:pPr>
              <w:pStyle w:val="TableParagraph"/>
              <w:spacing w:line="244" w:lineRule="auto"/>
              <w:ind w:left="87" w:right="72" w:firstLine="2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рассе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ляемая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площадь</w:t>
            </w:r>
          </w:p>
        </w:tc>
        <w:tc>
          <w:tcPr>
            <w:tcW w:w="1132" w:type="dxa"/>
            <w:textDirection w:val="tbRl"/>
          </w:tcPr>
          <w:p w14:paraId="58B67EC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C29795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>Стоимость возмещения</w:t>
            </w:r>
          </w:p>
          <w:p w14:paraId="0E22016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99BFEB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087A4D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ECAED2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9F9858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483870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4E0A17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89F1E6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B5F57D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3B908C7" w14:textId="77777777" w:rsidR="003850E5" w:rsidRPr="00093C8B" w:rsidRDefault="003850E5" w:rsidP="00350B65">
            <w:pPr>
              <w:pStyle w:val="TableParagraph"/>
              <w:spacing w:before="172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C928CEF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34" w:right="90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стоимость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воз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меще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ния</w:t>
            </w:r>
          </w:p>
        </w:tc>
        <w:tc>
          <w:tcPr>
            <w:tcW w:w="709" w:type="dxa"/>
            <w:textDirection w:val="tbRl"/>
          </w:tcPr>
          <w:p w14:paraId="1D35BA71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>Субсидия на приобретение</w:t>
            </w:r>
          </w:p>
          <w:p w14:paraId="313E403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 xml:space="preserve"> (строительство) жилых</w:t>
            </w:r>
          </w:p>
          <w:p w14:paraId="3C325C8A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 xml:space="preserve"> помещений</w:t>
            </w:r>
          </w:p>
          <w:p w14:paraId="7314FCD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73399D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1A2BF79" w14:textId="77777777" w:rsidR="003850E5" w:rsidRPr="00093C8B" w:rsidRDefault="003850E5" w:rsidP="00350B65">
            <w:pPr>
              <w:pStyle w:val="TableParagraph"/>
              <w:spacing w:before="19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B987F64" w14:textId="77777777" w:rsidR="003850E5" w:rsidRPr="00093C8B" w:rsidRDefault="003850E5" w:rsidP="00350B65">
            <w:pPr>
              <w:pStyle w:val="TableParagraph"/>
              <w:spacing w:before="3" w:line="244" w:lineRule="auto"/>
              <w:ind w:left="105" w:right="85" w:firstLine="77"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extDirection w:val="tbRl"/>
          </w:tcPr>
          <w:p w14:paraId="645BF186" w14:textId="77777777" w:rsidR="003850E5" w:rsidRPr="00093C8B" w:rsidRDefault="003850E5" w:rsidP="00350B65">
            <w:pPr>
              <w:pStyle w:val="TableParagraph"/>
              <w:spacing w:before="46" w:line="244" w:lineRule="auto"/>
              <w:ind w:left="125" w:right="75"/>
              <w:rPr>
                <w:bCs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Субсидия </w:t>
            </w:r>
            <w:r w:rsidRPr="00093C8B">
              <w:rPr>
                <w:bCs/>
                <w:spacing w:val="-6"/>
                <w:w w:val="105"/>
                <w:sz w:val="16"/>
                <w:szCs w:val="16"/>
                <w:u w:val="single"/>
              </w:rPr>
              <w:t xml:space="preserve">на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возмещение</w:t>
            </w:r>
          </w:p>
          <w:p w14:paraId="364D857C" w14:textId="77777777" w:rsidR="003850E5" w:rsidRPr="00093C8B" w:rsidRDefault="003850E5" w:rsidP="00350B65">
            <w:pPr>
              <w:pStyle w:val="TableParagraph"/>
              <w:spacing w:before="46" w:line="244" w:lineRule="auto"/>
              <w:ind w:left="125" w:right="75"/>
              <w:rPr>
                <w:bCs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 части расходов на уплату процентов</w:t>
            </w:r>
          </w:p>
          <w:p w14:paraId="5706BDC9" w14:textId="77777777" w:rsidR="003850E5" w:rsidRPr="00093C8B" w:rsidRDefault="003850E5" w:rsidP="00350B65">
            <w:pPr>
              <w:pStyle w:val="TableParagraph"/>
              <w:spacing w:before="46" w:line="244" w:lineRule="auto"/>
              <w:ind w:left="125" w:right="75"/>
              <w:rPr>
                <w:bCs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 за пользование займом или кредитом</w:t>
            </w:r>
          </w:p>
          <w:p w14:paraId="38ABBCC2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  <w:p w14:paraId="2F75382B" w14:textId="77777777" w:rsidR="003850E5" w:rsidRPr="00093C8B" w:rsidRDefault="003850E5" w:rsidP="00350B65">
            <w:pPr>
              <w:pStyle w:val="TableParagraph"/>
              <w:spacing w:before="3" w:line="244" w:lineRule="auto"/>
              <w:ind w:left="101" w:right="69" w:firstLine="16"/>
              <w:jc w:val="center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textDirection w:val="tbRl"/>
          </w:tcPr>
          <w:p w14:paraId="3EF88D5B" w14:textId="77777777" w:rsidR="003850E5" w:rsidRPr="00093C8B" w:rsidRDefault="003850E5" w:rsidP="00350B65">
            <w:pPr>
              <w:pStyle w:val="TableParagraph"/>
              <w:tabs>
                <w:tab w:val="left" w:pos="527"/>
              </w:tabs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053BDB0" w14:textId="77777777" w:rsidR="003850E5" w:rsidRPr="00093C8B" w:rsidRDefault="003850E5" w:rsidP="00350B65">
            <w:pPr>
              <w:pStyle w:val="TableParagraph"/>
              <w:tabs>
                <w:tab w:val="left" w:pos="527"/>
              </w:tabs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 xml:space="preserve"> Расселяемая площадь</w:t>
            </w:r>
          </w:p>
          <w:p w14:paraId="07A0FCC8" w14:textId="77777777" w:rsidR="003850E5" w:rsidRPr="00093C8B" w:rsidRDefault="003850E5" w:rsidP="00350B65">
            <w:pPr>
              <w:pStyle w:val="TableParagraph"/>
              <w:tabs>
                <w:tab w:val="left" w:pos="527"/>
              </w:tabs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60E3117" w14:textId="77777777" w:rsidR="003850E5" w:rsidRPr="00093C8B" w:rsidRDefault="003850E5" w:rsidP="00350B65">
            <w:pPr>
              <w:pStyle w:val="TableParagraph"/>
              <w:tabs>
                <w:tab w:val="left" w:pos="527"/>
              </w:tabs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97E0E2F" w14:textId="77777777" w:rsidR="003850E5" w:rsidRPr="00093C8B" w:rsidRDefault="003850E5" w:rsidP="00350B65">
            <w:pPr>
              <w:pStyle w:val="TableParagraph"/>
              <w:tabs>
                <w:tab w:val="left" w:pos="527"/>
              </w:tabs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3F2D7D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64F713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0B6BBC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D4E535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0E074E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DF2315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F5AB10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545AFF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D7C2B1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F8EBA99" w14:textId="77777777" w:rsidR="003850E5" w:rsidRPr="00093C8B" w:rsidRDefault="003850E5" w:rsidP="00350B65">
            <w:pPr>
              <w:pStyle w:val="TableParagraph"/>
              <w:spacing w:before="55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19948DC" w14:textId="77777777" w:rsidR="003850E5" w:rsidRPr="00093C8B" w:rsidRDefault="003850E5" w:rsidP="00350B65">
            <w:pPr>
              <w:pStyle w:val="TableParagraph"/>
              <w:spacing w:line="244" w:lineRule="auto"/>
              <w:ind w:left="97" w:right="72" w:firstLine="60"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extDirection w:val="tbRl"/>
          </w:tcPr>
          <w:p w14:paraId="508D127D" w14:textId="77777777" w:rsidR="003850E5" w:rsidRPr="003850E5" w:rsidRDefault="003850E5" w:rsidP="00350B65">
            <w:pPr>
              <w:rPr>
                <w:bCs/>
                <w:w w:val="105"/>
                <w:sz w:val="16"/>
                <w:szCs w:val="16"/>
                <w:u w:val="single"/>
                <w:lang w:val="ru-RU"/>
              </w:rPr>
            </w:pPr>
            <w:r w:rsidRPr="003850E5">
              <w:rPr>
                <w:bCs/>
                <w:spacing w:val="-2"/>
                <w:w w:val="105"/>
                <w:sz w:val="16"/>
                <w:szCs w:val="16"/>
                <w:u w:val="single"/>
                <w:lang w:val="ru-RU"/>
              </w:rPr>
              <w:t xml:space="preserve">Субсидия </w:t>
            </w:r>
            <w:r w:rsidRPr="003850E5">
              <w:rPr>
                <w:bCs/>
                <w:spacing w:val="-6"/>
                <w:w w:val="105"/>
                <w:sz w:val="16"/>
                <w:szCs w:val="16"/>
                <w:u w:val="single"/>
                <w:lang w:val="ru-RU"/>
              </w:rPr>
              <w:t xml:space="preserve">на </w:t>
            </w:r>
            <w:r w:rsidRPr="003850E5">
              <w:rPr>
                <w:bCs/>
                <w:spacing w:val="-2"/>
                <w:w w:val="105"/>
                <w:sz w:val="16"/>
                <w:szCs w:val="16"/>
                <w:u w:val="single"/>
                <w:lang w:val="ru-RU"/>
              </w:rPr>
              <w:t>возмеще</w:t>
            </w:r>
            <w:r w:rsidRPr="003850E5">
              <w:rPr>
                <w:bCs/>
                <w:w w:val="105"/>
                <w:sz w:val="16"/>
                <w:szCs w:val="16"/>
                <w:u w:val="single"/>
                <w:lang w:val="ru-RU"/>
              </w:rPr>
              <w:t xml:space="preserve">ние </w:t>
            </w:r>
          </w:p>
          <w:p w14:paraId="4F0B14D5" w14:textId="77777777" w:rsidR="003850E5" w:rsidRPr="003850E5" w:rsidRDefault="003850E5" w:rsidP="00350B65">
            <w:pPr>
              <w:rPr>
                <w:bCs/>
                <w:spacing w:val="-2"/>
                <w:w w:val="105"/>
                <w:sz w:val="16"/>
                <w:szCs w:val="16"/>
                <w:u w:val="single"/>
                <w:lang w:val="ru-RU"/>
              </w:rPr>
            </w:pPr>
            <w:r w:rsidRPr="003850E5">
              <w:rPr>
                <w:bCs/>
                <w:w w:val="105"/>
                <w:sz w:val="16"/>
                <w:szCs w:val="16"/>
                <w:u w:val="single"/>
                <w:lang w:val="ru-RU"/>
              </w:rPr>
              <w:t xml:space="preserve">или </w:t>
            </w:r>
            <w:r w:rsidRPr="003850E5">
              <w:rPr>
                <w:bCs/>
                <w:spacing w:val="-2"/>
                <w:w w:val="105"/>
                <w:sz w:val="16"/>
                <w:szCs w:val="16"/>
                <w:u w:val="single"/>
                <w:lang w:val="ru-RU"/>
              </w:rPr>
              <w:t xml:space="preserve">оплату </w:t>
            </w:r>
          </w:p>
          <w:p w14:paraId="772B1DE5" w14:textId="77777777" w:rsidR="003850E5" w:rsidRPr="003850E5" w:rsidRDefault="003850E5" w:rsidP="00350B65">
            <w:pPr>
              <w:rPr>
                <w:bCs/>
                <w:spacing w:val="-4"/>
                <w:w w:val="105"/>
                <w:sz w:val="16"/>
                <w:szCs w:val="16"/>
                <w:u w:val="single"/>
                <w:lang w:val="ru-RU"/>
              </w:rPr>
            </w:pPr>
            <w:r w:rsidRPr="003850E5">
              <w:rPr>
                <w:bCs/>
                <w:spacing w:val="-2"/>
                <w:w w:val="105"/>
                <w:sz w:val="16"/>
                <w:szCs w:val="16"/>
                <w:u w:val="single"/>
                <w:lang w:val="ru-RU"/>
              </w:rPr>
              <w:t xml:space="preserve">расходов </w:t>
            </w:r>
            <w:r w:rsidRPr="003850E5">
              <w:rPr>
                <w:bCs/>
                <w:spacing w:val="-6"/>
                <w:w w:val="105"/>
                <w:sz w:val="16"/>
                <w:szCs w:val="16"/>
                <w:u w:val="single"/>
                <w:lang w:val="ru-RU"/>
              </w:rPr>
              <w:t xml:space="preserve">по </w:t>
            </w:r>
            <w:r w:rsidRPr="003850E5">
              <w:rPr>
                <w:bCs/>
                <w:spacing w:val="-2"/>
                <w:sz w:val="16"/>
                <w:szCs w:val="16"/>
                <w:u w:val="single"/>
                <w:lang w:val="ru-RU"/>
              </w:rPr>
              <w:t xml:space="preserve">договорам </w:t>
            </w:r>
            <w:r w:rsidRPr="003850E5">
              <w:rPr>
                <w:bCs/>
                <w:spacing w:val="-10"/>
                <w:w w:val="105"/>
                <w:sz w:val="16"/>
                <w:szCs w:val="16"/>
                <w:u w:val="single"/>
                <w:lang w:val="ru-RU"/>
              </w:rPr>
              <w:t xml:space="preserve">о </w:t>
            </w:r>
            <w:r w:rsidRPr="003850E5">
              <w:rPr>
                <w:bCs/>
                <w:spacing w:val="-2"/>
                <w:w w:val="105"/>
                <w:sz w:val="16"/>
                <w:szCs w:val="16"/>
                <w:u w:val="single"/>
                <w:lang w:val="ru-RU"/>
              </w:rPr>
              <w:t>комплекс</w:t>
            </w:r>
            <w:r w:rsidRPr="003850E5">
              <w:rPr>
                <w:bCs/>
                <w:spacing w:val="-4"/>
                <w:w w:val="105"/>
                <w:sz w:val="16"/>
                <w:szCs w:val="16"/>
                <w:u w:val="single"/>
                <w:lang w:val="ru-RU"/>
              </w:rPr>
              <w:t>ном</w:t>
            </w:r>
          </w:p>
          <w:p w14:paraId="4C26D752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  <w:r w:rsidRPr="003850E5">
              <w:rPr>
                <w:bCs/>
                <w:spacing w:val="-4"/>
                <w:w w:val="105"/>
                <w:sz w:val="16"/>
                <w:szCs w:val="16"/>
                <w:u w:val="single"/>
                <w:lang w:val="ru-RU"/>
              </w:rPr>
              <w:t xml:space="preserve"> </w:t>
            </w:r>
            <w:proofErr w:type="spellStart"/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развитии</w:t>
            </w:r>
            <w:proofErr w:type="spellEnd"/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террито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рий</w:t>
            </w:r>
            <w:proofErr w:type="spellEnd"/>
          </w:p>
          <w:p w14:paraId="091F4BD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0AC6167" w14:textId="77777777" w:rsidR="003850E5" w:rsidRPr="00093C8B" w:rsidRDefault="003850E5" w:rsidP="00350B65">
            <w:pPr>
              <w:pStyle w:val="TableParagraph"/>
              <w:spacing w:line="244" w:lineRule="auto"/>
              <w:ind w:left="129" w:right="99" w:hanging="3"/>
              <w:jc w:val="center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textDirection w:val="tbRl"/>
          </w:tcPr>
          <w:p w14:paraId="4021630A" w14:textId="77777777" w:rsidR="003850E5" w:rsidRPr="00093C8B" w:rsidRDefault="003850E5" w:rsidP="00350B65">
            <w:pPr>
              <w:pStyle w:val="TableParagraph"/>
              <w:tabs>
                <w:tab w:val="left" w:pos="527"/>
              </w:tabs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z w:val="16"/>
                <w:szCs w:val="16"/>
                <w:u w:val="single"/>
              </w:rPr>
              <w:t>Расселяемая площадь</w:t>
            </w:r>
          </w:p>
          <w:p w14:paraId="5BE1606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03D481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A032B9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6AC114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220A1E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8EFAFB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E361F6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D5FBDA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CFADC6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EE6FCA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E76FE8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60EC6BF" w14:textId="77777777" w:rsidR="003850E5" w:rsidRPr="00093C8B" w:rsidRDefault="003850E5" w:rsidP="00350B65">
            <w:pPr>
              <w:pStyle w:val="TableParagraph"/>
              <w:spacing w:before="65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FEB8199" w14:textId="77777777" w:rsidR="003850E5" w:rsidRPr="00093C8B" w:rsidRDefault="003850E5" w:rsidP="00350B65">
            <w:pPr>
              <w:pStyle w:val="TableParagraph"/>
              <w:spacing w:line="244" w:lineRule="auto"/>
              <w:ind w:left="138" w:right="113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854" w:type="dxa"/>
            <w:textDirection w:val="tbRl"/>
          </w:tcPr>
          <w:p w14:paraId="68D7C03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7F604E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Стоимость</w:t>
            </w:r>
          </w:p>
          <w:p w14:paraId="7427D71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7740CF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A211CD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35C532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7EEBA2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C67A8A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FBEFE7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D35F51A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A08AB4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9A0A66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31C99C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B454C54" w14:textId="77777777" w:rsidR="003850E5" w:rsidRPr="00093C8B" w:rsidRDefault="003850E5" w:rsidP="00350B65">
            <w:pPr>
              <w:pStyle w:val="TableParagraph"/>
              <w:spacing w:before="183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C8DF9D9" w14:textId="77777777" w:rsidR="003850E5" w:rsidRPr="00093C8B" w:rsidRDefault="003850E5" w:rsidP="00350B65">
            <w:pPr>
              <w:pStyle w:val="TableParagraph"/>
              <w:ind w:left="149" w:right="113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856" w:type="dxa"/>
            <w:textDirection w:val="tbRl"/>
          </w:tcPr>
          <w:p w14:paraId="7DB6D0A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970445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Рассе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ляемая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площадь</w:t>
            </w:r>
          </w:p>
          <w:p w14:paraId="12FA2F7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2FAF59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0AC7F2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496676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9091C9A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D9B1F6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3109BF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F3D367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A6043B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A13537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2760A11" w14:textId="77777777" w:rsidR="003850E5" w:rsidRPr="00093C8B" w:rsidRDefault="003850E5" w:rsidP="00350B65">
            <w:pPr>
              <w:pStyle w:val="TableParagraph"/>
              <w:spacing w:before="60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56D2875" w14:textId="77777777" w:rsidR="003850E5" w:rsidRPr="00093C8B" w:rsidRDefault="003850E5" w:rsidP="00350B65">
            <w:pPr>
              <w:pStyle w:val="TableParagraph"/>
              <w:spacing w:line="244" w:lineRule="auto"/>
              <w:ind w:left="98" w:right="60" w:firstLine="26"/>
              <w:jc w:val="center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textDirection w:val="tbRl"/>
          </w:tcPr>
          <w:p w14:paraId="27B5FB21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0B6FE6A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Прио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брета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емая </w:t>
            </w:r>
            <w:proofErr w:type="spellStart"/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пло</w:t>
            </w:r>
            <w:proofErr w:type="spellEnd"/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 щадь</w:t>
            </w:r>
          </w:p>
          <w:p w14:paraId="5EF12B7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51DBCB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0DE7B3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229138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CDE8D6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0E4DD6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70E787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130EC2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CDFD24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193E12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130DDA5" w14:textId="77777777" w:rsidR="003850E5" w:rsidRPr="00093C8B" w:rsidRDefault="003850E5" w:rsidP="00350B65">
            <w:pPr>
              <w:pStyle w:val="TableParagraph"/>
              <w:spacing w:before="172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AB3EC4B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41" w:right="72"/>
              <w:jc w:val="center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281" w:type="dxa"/>
            <w:textDirection w:val="tbRl"/>
          </w:tcPr>
          <w:p w14:paraId="337CBB8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3342D4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3B9A57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40E2B5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Стои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мость</w:t>
            </w:r>
          </w:p>
          <w:p w14:paraId="3EA253C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47577B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97FD4E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8172E6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C5D189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A86130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494E52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F27314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D9A483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2D1FEA9" w14:textId="77777777" w:rsidR="003850E5" w:rsidRPr="00093C8B" w:rsidRDefault="003850E5" w:rsidP="00350B65">
            <w:pPr>
              <w:pStyle w:val="TableParagraph"/>
              <w:spacing w:before="65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D2383B7" w14:textId="77777777" w:rsidR="003850E5" w:rsidRPr="00093C8B" w:rsidRDefault="003850E5" w:rsidP="00350B65">
            <w:pPr>
              <w:pStyle w:val="TableParagraph"/>
              <w:spacing w:line="244" w:lineRule="auto"/>
              <w:ind w:left="151" w:right="98" w:firstLine="35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gridSpan w:val="2"/>
            <w:textDirection w:val="tbRl"/>
          </w:tcPr>
          <w:p w14:paraId="3680FA0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Прио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брета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емая площадь</w:t>
            </w:r>
          </w:p>
          <w:p w14:paraId="0D0452EF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36" w:right="59"/>
              <w:jc w:val="center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850" w:type="dxa"/>
            <w:textDirection w:val="tbRl"/>
          </w:tcPr>
          <w:p w14:paraId="79EE4861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455B9BD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Стои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мость</w:t>
            </w:r>
          </w:p>
          <w:p w14:paraId="6677330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5EE0AF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8272A4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18EA8E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8F1C8E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EB642B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129D0FA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C42DBB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BF3CD9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32369C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09DF98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77A317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5C88D6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9E49256" w14:textId="77777777" w:rsidR="003850E5" w:rsidRPr="00093C8B" w:rsidRDefault="003850E5" w:rsidP="00350B65">
            <w:pPr>
              <w:pStyle w:val="TableParagraph"/>
              <w:spacing w:before="65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0CECDC0" w14:textId="77777777" w:rsidR="003850E5" w:rsidRPr="00093C8B" w:rsidRDefault="003850E5" w:rsidP="00350B65">
            <w:pPr>
              <w:pStyle w:val="TableParagraph"/>
              <w:spacing w:line="244" w:lineRule="auto"/>
              <w:ind w:left="140" w:right="119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gridSpan w:val="2"/>
            <w:textDirection w:val="tbRl"/>
          </w:tcPr>
          <w:p w14:paraId="08B816C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194F2DA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Прио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брета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емая площадь</w:t>
            </w:r>
          </w:p>
          <w:p w14:paraId="0D96690F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50" w:right="64"/>
              <w:rPr>
                <w:bCs/>
                <w:sz w:val="16"/>
                <w:szCs w:val="16"/>
                <w:u w:val="single"/>
              </w:rPr>
            </w:pPr>
          </w:p>
          <w:p w14:paraId="5E4929AE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50" w:right="64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139" w:type="dxa"/>
            <w:textDirection w:val="tbRl"/>
          </w:tcPr>
          <w:p w14:paraId="37D0F21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5E5570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A491B4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1A894A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Стои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мость</w:t>
            </w:r>
          </w:p>
          <w:p w14:paraId="4B5B183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0BDD30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D545DA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898868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E6F139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64EB4C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47965D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043FFF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BC0201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49BFF61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FA0EABA" w14:textId="77777777" w:rsidR="003850E5" w:rsidRPr="00093C8B" w:rsidRDefault="003850E5" w:rsidP="00350B65">
            <w:pPr>
              <w:pStyle w:val="TableParagraph"/>
              <w:spacing w:before="65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B59CE25" w14:textId="77777777" w:rsidR="003850E5" w:rsidRPr="00093C8B" w:rsidRDefault="003850E5" w:rsidP="00350B65">
            <w:pPr>
              <w:pStyle w:val="TableParagraph"/>
              <w:spacing w:line="244" w:lineRule="auto"/>
              <w:ind w:left="159" w:right="90" w:firstLine="35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708" w:type="dxa"/>
            <w:gridSpan w:val="2"/>
            <w:textDirection w:val="tbRl"/>
          </w:tcPr>
          <w:p w14:paraId="0F461C9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FC27FD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Прио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брета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емая площадь</w:t>
            </w:r>
          </w:p>
          <w:p w14:paraId="33AFA93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4FC30D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9EBBF3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4128F1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70872D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A29B9B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DC713C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94F634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5A0A9C1" w14:textId="77777777" w:rsidR="003850E5" w:rsidRPr="00093C8B" w:rsidRDefault="003850E5" w:rsidP="00350B65">
            <w:pPr>
              <w:pStyle w:val="TableParagraph"/>
              <w:spacing w:before="172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F9D40D5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41" w:right="47"/>
              <w:jc w:val="center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716" w:type="dxa"/>
            <w:textDirection w:val="tbRl"/>
          </w:tcPr>
          <w:p w14:paraId="3ECCFEA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951126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63B977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Стои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мость</w:t>
            </w:r>
          </w:p>
          <w:p w14:paraId="072E83D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E8510F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1E7EA1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90BFD1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BFA71D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1EE2E4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973411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5944E7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5931FE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83B66E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9E7E6DE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0908D9D" w14:textId="77777777" w:rsidR="003850E5" w:rsidRPr="00093C8B" w:rsidRDefault="003850E5" w:rsidP="00350B65">
            <w:pPr>
              <w:pStyle w:val="TableParagraph"/>
              <w:spacing w:before="65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495BE5D" w14:textId="77777777" w:rsidR="003850E5" w:rsidRPr="00093C8B" w:rsidRDefault="003850E5" w:rsidP="00350B65">
            <w:pPr>
              <w:pStyle w:val="TableParagraph"/>
              <w:spacing w:line="244" w:lineRule="auto"/>
              <w:ind w:left="140" w:right="107" w:hanging="44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gridSpan w:val="2"/>
            <w:textDirection w:val="tbRl"/>
          </w:tcPr>
          <w:p w14:paraId="2FB4D93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7FDEE51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3AC835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Прио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>брета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емая площадь</w:t>
            </w:r>
          </w:p>
          <w:p w14:paraId="3C38CD92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A332FD4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8BED76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C5A0F7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60F1C0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CB3C27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7381B5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E7E60E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1576405" w14:textId="77777777" w:rsidR="003850E5" w:rsidRPr="00093C8B" w:rsidRDefault="003850E5" w:rsidP="00350B65">
            <w:pPr>
              <w:pStyle w:val="TableParagraph"/>
              <w:spacing w:before="172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0A4C400" w14:textId="77777777" w:rsidR="003850E5" w:rsidRPr="00093C8B" w:rsidRDefault="003850E5" w:rsidP="00350B65">
            <w:pPr>
              <w:pStyle w:val="TableParagraph"/>
              <w:spacing w:before="1" w:line="244" w:lineRule="auto"/>
              <w:ind w:left="155" w:right="52"/>
              <w:jc w:val="center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textDirection w:val="tbRl"/>
          </w:tcPr>
          <w:p w14:paraId="1BFFDF9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2323E1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C842B4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Стои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мость</w:t>
            </w:r>
          </w:p>
          <w:p w14:paraId="157DA9E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0EAB0B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68B55F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A6DE8FA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58FAF8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44D159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C43573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E75CCB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83C873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51C1BE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2682FE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203BFAF" w14:textId="77777777" w:rsidR="003850E5" w:rsidRPr="00093C8B" w:rsidRDefault="003850E5" w:rsidP="00350B65">
            <w:pPr>
              <w:pStyle w:val="TableParagraph"/>
              <w:spacing w:before="65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4DD90EF" w14:textId="77777777" w:rsidR="003850E5" w:rsidRPr="00093C8B" w:rsidRDefault="003850E5" w:rsidP="00350B65">
            <w:pPr>
              <w:pStyle w:val="TableParagraph"/>
              <w:spacing w:line="244" w:lineRule="auto"/>
              <w:ind w:left="134" w:right="168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133" w:type="dxa"/>
            <w:gridSpan w:val="2"/>
            <w:textDirection w:val="tbRl"/>
          </w:tcPr>
          <w:p w14:paraId="730E246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097356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3E84386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Стои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мость</w:t>
            </w:r>
          </w:p>
          <w:p w14:paraId="407351B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313676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A718BB1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108D98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B8DA373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3C44E5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CFE381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FBADE6B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EF35F59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99DC72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4EEEE2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0D32273B" w14:textId="77777777" w:rsidR="003850E5" w:rsidRPr="00093C8B" w:rsidRDefault="003850E5" w:rsidP="00350B65">
            <w:pPr>
              <w:pStyle w:val="TableParagraph"/>
              <w:spacing w:before="183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817C199" w14:textId="77777777" w:rsidR="003850E5" w:rsidRPr="00093C8B" w:rsidRDefault="003850E5" w:rsidP="00350B65">
            <w:pPr>
              <w:pStyle w:val="TableParagraph"/>
              <w:ind w:left="145" w:right="113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gridSpan w:val="2"/>
            <w:textDirection w:val="tbRl"/>
          </w:tcPr>
          <w:p w14:paraId="226AE92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7A7EECC1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Площадь</w:t>
            </w:r>
          </w:p>
          <w:p w14:paraId="724DB0C8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983CE7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0953F31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8A613F7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658CA6A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275A1CA0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4708F0FA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D119245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662526AC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A498ADF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3261668D" w14:textId="77777777" w:rsidR="003850E5" w:rsidRPr="00093C8B" w:rsidRDefault="003850E5" w:rsidP="00350B65">
            <w:pPr>
              <w:pStyle w:val="TableParagraph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5DA80B62" w14:textId="77777777" w:rsidR="003850E5" w:rsidRPr="00093C8B" w:rsidRDefault="003850E5" w:rsidP="00350B65">
            <w:pPr>
              <w:pStyle w:val="TableParagraph"/>
              <w:spacing w:before="183"/>
              <w:ind w:left="113" w:right="113"/>
              <w:rPr>
                <w:bCs/>
                <w:sz w:val="16"/>
                <w:szCs w:val="16"/>
                <w:u w:val="single"/>
              </w:rPr>
            </w:pPr>
          </w:p>
          <w:p w14:paraId="12C9987A" w14:textId="77777777" w:rsidR="003850E5" w:rsidRPr="00093C8B" w:rsidRDefault="003850E5" w:rsidP="00350B65">
            <w:pPr>
              <w:pStyle w:val="TableParagraph"/>
              <w:ind w:left="141" w:right="113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1133" w:type="dxa"/>
            <w:gridSpan w:val="2"/>
            <w:textDirection w:val="tbRl"/>
          </w:tcPr>
          <w:p w14:paraId="5AEB4D0C" w14:textId="77777777" w:rsidR="003850E5" w:rsidRPr="00093C8B" w:rsidRDefault="003850E5" w:rsidP="00350B65">
            <w:pPr>
              <w:pStyle w:val="TableParagraph"/>
              <w:ind w:left="135" w:right="113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</w:p>
          <w:p w14:paraId="0FF79F34" w14:textId="77777777" w:rsidR="003850E5" w:rsidRPr="00093C8B" w:rsidRDefault="003850E5" w:rsidP="00350B65">
            <w:pPr>
              <w:pStyle w:val="TableParagraph"/>
              <w:ind w:left="135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Площадь</w:t>
            </w:r>
          </w:p>
        </w:tc>
        <w:tc>
          <w:tcPr>
            <w:tcW w:w="991" w:type="dxa"/>
            <w:gridSpan w:val="2"/>
            <w:textDirection w:val="tbRl"/>
          </w:tcPr>
          <w:p w14:paraId="29A33933" w14:textId="77777777" w:rsidR="003850E5" w:rsidRPr="00093C8B" w:rsidRDefault="003850E5" w:rsidP="00350B65">
            <w:pPr>
              <w:pStyle w:val="TableParagraph"/>
              <w:ind w:left="147" w:right="113" w:hanging="142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Площадь</w:t>
            </w:r>
          </w:p>
        </w:tc>
        <w:tc>
          <w:tcPr>
            <w:tcW w:w="1133" w:type="dxa"/>
            <w:gridSpan w:val="2"/>
            <w:textDirection w:val="tbRl"/>
          </w:tcPr>
          <w:p w14:paraId="75D632EA" w14:textId="77777777" w:rsidR="003850E5" w:rsidRPr="00093C8B" w:rsidRDefault="003850E5" w:rsidP="00350B65">
            <w:pPr>
              <w:pStyle w:val="TableParagraph"/>
              <w:ind w:left="137" w:right="113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Площадь</w:t>
            </w:r>
          </w:p>
        </w:tc>
      </w:tr>
      <w:bookmarkEnd w:id="5"/>
      <w:tr w:rsidR="003753A0" w:rsidRPr="00093C8B" w14:paraId="0161E421" w14:textId="77777777" w:rsidTr="003753A0">
        <w:trPr>
          <w:gridAfter w:val="2"/>
          <w:wAfter w:w="19" w:type="dxa"/>
          <w:trHeight w:val="255"/>
        </w:trPr>
        <w:tc>
          <w:tcPr>
            <w:tcW w:w="285" w:type="dxa"/>
            <w:vMerge/>
            <w:tcBorders>
              <w:top w:val="nil"/>
            </w:tcBorders>
          </w:tcPr>
          <w:p w14:paraId="126ACC56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262DCB39" w14:textId="77777777" w:rsidR="003850E5" w:rsidRPr="00093C8B" w:rsidRDefault="003850E5" w:rsidP="00350B65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702" w:type="dxa"/>
          </w:tcPr>
          <w:p w14:paraId="45DA043A" w14:textId="77777777" w:rsidR="003850E5" w:rsidRPr="00093C8B" w:rsidRDefault="003850E5" w:rsidP="00350B65">
            <w:pPr>
              <w:pStyle w:val="TableParagraph"/>
              <w:spacing w:before="46"/>
              <w:ind w:left="7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1557" w:type="dxa"/>
          </w:tcPr>
          <w:p w14:paraId="57E0F997" w14:textId="77777777" w:rsidR="003850E5" w:rsidRPr="00093C8B" w:rsidRDefault="003850E5" w:rsidP="00350B65">
            <w:pPr>
              <w:pStyle w:val="TableParagraph"/>
              <w:spacing w:before="46"/>
              <w:ind w:left="8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708" w:type="dxa"/>
          </w:tcPr>
          <w:p w14:paraId="6CD3EB7F" w14:textId="77777777" w:rsidR="003850E5" w:rsidRPr="00093C8B" w:rsidRDefault="003850E5" w:rsidP="00350B65">
            <w:pPr>
              <w:pStyle w:val="TableParagraph"/>
              <w:spacing w:before="46"/>
              <w:ind w:left="17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709" w:type="dxa"/>
          </w:tcPr>
          <w:p w14:paraId="18FE5895" w14:textId="77777777" w:rsidR="003850E5" w:rsidRPr="00093C8B" w:rsidRDefault="003850E5" w:rsidP="00350B65">
            <w:pPr>
              <w:pStyle w:val="TableParagraph"/>
              <w:spacing w:before="46"/>
              <w:ind w:left="174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1132" w:type="dxa"/>
          </w:tcPr>
          <w:p w14:paraId="7098FFE7" w14:textId="77777777" w:rsidR="003850E5" w:rsidRPr="00093C8B" w:rsidRDefault="003850E5" w:rsidP="00350B65">
            <w:pPr>
              <w:pStyle w:val="TableParagraph"/>
              <w:spacing w:before="46"/>
              <w:ind w:left="210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709" w:type="dxa"/>
          </w:tcPr>
          <w:p w14:paraId="389E2E77" w14:textId="77777777" w:rsidR="003850E5" w:rsidRPr="00093C8B" w:rsidRDefault="003850E5" w:rsidP="00350B65">
            <w:pPr>
              <w:pStyle w:val="TableParagraph"/>
              <w:spacing w:before="46"/>
              <w:ind w:left="17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850" w:type="dxa"/>
          </w:tcPr>
          <w:p w14:paraId="2769544A" w14:textId="77777777" w:rsidR="003850E5" w:rsidRPr="00093C8B" w:rsidRDefault="003850E5" w:rsidP="00350B65">
            <w:pPr>
              <w:pStyle w:val="TableParagraph"/>
              <w:spacing w:before="46"/>
              <w:ind w:left="20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567" w:type="dxa"/>
          </w:tcPr>
          <w:p w14:paraId="0ED3522F" w14:textId="77777777" w:rsidR="003850E5" w:rsidRPr="00093C8B" w:rsidRDefault="003850E5" w:rsidP="00350B65">
            <w:pPr>
              <w:pStyle w:val="TableParagraph"/>
              <w:spacing w:before="46"/>
              <w:ind w:left="2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851" w:type="dxa"/>
          </w:tcPr>
          <w:p w14:paraId="5C048A7F" w14:textId="77777777" w:rsidR="003850E5" w:rsidRPr="00093C8B" w:rsidRDefault="003850E5" w:rsidP="00350B65">
            <w:pPr>
              <w:pStyle w:val="TableParagraph"/>
              <w:spacing w:before="46"/>
              <w:ind w:left="137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567" w:type="dxa"/>
          </w:tcPr>
          <w:p w14:paraId="35421788" w14:textId="77777777" w:rsidR="003850E5" w:rsidRPr="00093C8B" w:rsidRDefault="003850E5" w:rsidP="00350B65">
            <w:pPr>
              <w:pStyle w:val="TableParagraph"/>
              <w:spacing w:before="46"/>
              <w:ind w:left="137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854" w:type="dxa"/>
          </w:tcPr>
          <w:p w14:paraId="438D9DBD" w14:textId="77777777" w:rsidR="003850E5" w:rsidRPr="00093C8B" w:rsidRDefault="003850E5" w:rsidP="00350B65">
            <w:pPr>
              <w:pStyle w:val="TableParagraph"/>
              <w:spacing w:before="46"/>
              <w:ind w:left="33" w:right="1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856" w:type="dxa"/>
          </w:tcPr>
          <w:p w14:paraId="2AE933A1" w14:textId="77777777" w:rsidR="003850E5" w:rsidRPr="00093C8B" w:rsidRDefault="003850E5" w:rsidP="00350B65">
            <w:pPr>
              <w:pStyle w:val="TableParagraph"/>
              <w:spacing w:before="46"/>
              <w:ind w:left="18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567" w:type="dxa"/>
          </w:tcPr>
          <w:p w14:paraId="4F6E6468" w14:textId="77777777" w:rsidR="003850E5" w:rsidRPr="00093C8B" w:rsidRDefault="003850E5" w:rsidP="00350B65">
            <w:pPr>
              <w:pStyle w:val="TableParagraph"/>
              <w:spacing w:before="46"/>
              <w:ind w:left="188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1281" w:type="dxa"/>
          </w:tcPr>
          <w:p w14:paraId="590EB71B" w14:textId="77777777" w:rsidR="003850E5" w:rsidRPr="00093C8B" w:rsidRDefault="003850E5" w:rsidP="00350B65">
            <w:pPr>
              <w:pStyle w:val="TableParagraph"/>
              <w:spacing w:before="46"/>
              <w:ind w:left="224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851" w:type="dxa"/>
            <w:gridSpan w:val="2"/>
          </w:tcPr>
          <w:p w14:paraId="24937208" w14:textId="77777777" w:rsidR="003850E5" w:rsidRPr="00093C8B" w:rsidRDefault="003850E5" w:rsidP="00350B65">
            <w:pPr>
              <w:pStyle w:val="TableParagraph"/>
              <w:spacing w:before="46"/>
              <w:ind w:left="208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850" w:type="dxa"/>
          </w:tcPr>
          <w:p w14:paraId="478A73F9" w14:textId="77777777" w:rsidR="003850E5" w:rsidRPr="00093C8B" w:rsidRDefault="003850E5" w:rsidP="00350B65">
            <w:pPr>
              <w:pStyle w:val="TableParagraph"/>
              <w:spacing w:before="46"/>
              <w:ind w:left="25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709" w:type="dxa"/>
            <w:gridSpan w:val="2"/>
          </w:tcPr>
          <w:p w14:paraId="258FF3D8" w14:textId="77777777" w:rsidR="003850E5" w:rsidRPr="00093C8B" w:rsidRDefault="003850E5" w:rsidP="00350B65">
            <w:pPr>
              <w:pStyle w:val="TableParagraph"/>
              <w:spacing w:before="46"/>
              <w:ind w:left="19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1139" w:type="dxa"/>
          </w:tcPr>
          <w:p w14:paraId="1E8A7DE3" w14:textId="77777777" w:rsidR="003850E5" w:rsidRPr="00093C8B" w:rsidRDefault="003850E5" w:rsidP="00350B65">
            <w:pPr>
              <w:pStyle w:val="TableParagraph"/>
              <w:spacing w:before="46"/>
              <w:ind w:left="232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708" w:type="dxa"/>
            <w:gridSpan w:val="2"/>
          </w:tcPr>
          <w:p w14:paraId="420C2DD4" w14:textId="77777777" w:rsidR="003850E5" w:rsidRPr="00093C8B" w:rsidRDefault="003850E5" w:rsidP="00350B65">
            <w:pPr>
              <w:pStyle w:val="TableParagraph"/>
              <w:spacing w:before="46"/>
              <w:ind w:left="21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716" w:type="dxa"/>
          </w:tcPr>
          <w:p w14:paraId="6846F8FA" w14:textId="77777777" w:rsidR="003850E5" w:rsidRPr="00093C8B" w:rsidRDefault="003850E5" w:rsidP="00350B65">
            <w:pPr>
              <w:pStyle w:val="TableParagraph"/>
              <w:spacing w:before="46"/>
              <w:ind w:left="258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709" w:type="dxa"/>
            <w:gridSpan w:val="2"/>
          </w:tcPr>
          <w:p w14:paraId="05CA7C4B" w14:textId="77777777" w:rsidR="003850E5" w:rsidRPr="00093C8B" w:rsidRDefault="003850E5" w:rsidP="00350B65">
            <w:pPr>
              <w:pStyle w:val="TableParagraph"/>
              <w:spacing w:before="46"/>
              <w:ind w:left="227" w:firstLine="200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567" w:type="dxa"/>
          </w:tcPr>
          <w:p w14:paraId="440F0B2F" w14:textId="77777777" w:rsidR="003850E5" w:rsidRPr="00093C8B" w:rsidRDefault="003850E5" w:rsidP="00350B65">
            <w:pPr>
              <w:pStyle w:val="TableParagraph"/>
              <w:spacing w:before="46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      руб.</w:t>
            </w:r>
          </w:p>
        </w:tc>
        <w:tc>
          <w:tcPr>
            <w:tcW w:w="1133" w:type="dxa"/>
            <w:gridSpan w:val="2"/>
          </w:tcPr>
          <w:p w14:paraId="102CDDEC" w14:textId="77777777" w:rsidR="003850E5" w:rsidRPr="00093C8B" w:rsidRDefault="003850E5" w:rsidP="00350B65">
            <w:pPr>
              <w:pStyle w:val="TableParagraph"/>
              <w:spacing w:before="46"/>
              <w:ind w:left="8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руб.</w:t>
            </w:r>
          </w:p>
        </w:tc>
        <w:tc>
          <w:tcPr>
            <w:tcW w:w="992" w:type="dxa"/>
            <w:gridSpan w:val="2"/>
          </w:tcPr>
          <w:p w14:paraId="244A6407" w14:textId="77777777" w:rsidR="003850E5" w:rsidRPr="00093C8B" w:rsidRDefault="003850E5" w:rsidP="00350B65">
            <w:pPr>
              <w:pStyle w:val="TableParagraph"/>
              <w:spacing w:before="46"/>
              <w:ind w:left="144" w:right="5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1133" w:type="dxa"/>
            <w:gridSpan w:val="2"/>
          </w:tcPr>
          <w:p w14:paraId="54EC2A59" w14:textId="77777777" w:rsidR="003850E5" w:rsidRPr="00093C8B" w:rsidRDefault="003850E5" w:rsidP="00350B65">
            <w:pPr>
              <w:pStyle w:val="TableParagraph"/>
              <w:spacing w:before="46"/>
              <w:ind w:left="144" w:right="52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991" w:type="dxa"/>
            <w:gridSpan w:val="2"/>
          </w:tcPr>
          <w:p w14:paraId="03216EF4" w14:textId="77777777" w:rsidR="003850E5" w:rsidRPr="00093C8B" w:rsidRDefault="003850E5" w:rsidP="00350B65">
            <w:pPr>
              <w:pStyle w:val="TableParagraph"/>
              <w:spacing w:before="46"/>
              <w:ind w:left="145" w:right="4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  <w:tc>
          <w:tcPr>
            <w:tcW w:w="1133" w:type="dxa"/>
            <w:gridSpan w:val="2"/>
          </w:tcPr>
          <w:p w14:paraId="34AA3938" w14:textId="77777777" w:rsidR="003850E5" w:rsidRPr="00093C8B" w:rsidRDefault="003850E5" w:rsidP="00350B65">
            <w:pPr>
              <w:pStyle w:val="TableParagraph"/>
              <w:spacing w:before="46"/>
              <w:ind w:left="150" w:right="4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кв.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м</w:t>
            </w:r>
          </w:p>
        </w:tc>
      </w:tr>
      <w:tr w:rsidR="003753A0" w:rsidRPr="00093C8B" w14:paraId="2B37A061" w14:textId="77777777" w:rsidTr="003753A0">
        <w:trPr>
          <w:gridAfter w:val="2"/>
          <w:wAfter w:w="19" w:type="dxa"/>
          <w:trHeight w:val="335"/>
        </w:trPr>
        <w:tc>
          <w:tcPr>
            <w:tcW w:w="285" w:type="dxa"/>
          </w:tcPr>
          <w:p w14:paraId="237974BF" w14:textId="77777777" w:rsidR="003850E5" w:rsidRPr="00093C8B" w:rsidRDefault="003850E5" w:rsidP="00350B65">
            <w:pPr>
              <w:pStyle w:val="TableParagraph"/>
              <w:spacing w:before="46"/>
              <w:ind w:left="4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1</w:t>
            </w:r>
          </w:p>
        </w:tc>
        <w:tc>
          <w:tcPr>
            <w:tcW w:w="2266" w:type="dxa"/>
          </w:tcPr>
          <w:p w14:paraId="0580840E" w14:textId="77777777" w:rsidR="003850E5" w:rsidRPr="00093C8B" w:rsidRDefault="003850E5" w:rsidP="00350B65">
            <w:pPr>
              <w:pStyle w:val="TableParagraph"/>
              <w:spacing w:before="46"/>
              <w:ind w:left="34" w:right="2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2</w:t>
            </w:r>
          </w:p>
        </w:tc>
        <w:tc>
          <w:tcPr>
            <w:tcW w:w="702" w:type="dxa"/>
          </w:tcPr>
          <w:p w14:paraId="2E56C2B3" w14:textId="77777777" w:rsidR="003850E5" w:rsidRPr="00093C8B" w:rsidRDefault="003850E5" w:rsidP="00350B65">
            <w:pPr>
              <w:pStyle w:val="TableParagraph"/>
              <w:spacing w:before="46"/>
              <w:ind w:left="7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3</w:t>
            </w:r>
          </w:p>
        </w:tc>
        <w:tc>
          <w:tcPr>
            <w:tcW w:w="1557" w:type="dxa"/>
          </w:tcPr>
          <w:p w14:paraId="5178124C" w14:textId="77777777" w:rsidR="003850E5" w:rsidRPr="00093C8B" w:rsidRDefault="003850E5" w:rsidP="00350B65">
            <w:pPr>
              <w:pStyle w:val="TableParagraph"/>
              <w:spacing w:before="46"/>
              <w:ind w:left="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4</w:t>
            </w:r>
          </w:p>
        </w:tc>
        <w:tc>
          <w:tcPr>
            <w:tcW w:w="708" w:type="dxa"/>
          </w:tcPr>
          <w:p w14:paraId="0662D7D3" w14:textId="77777777" w:rsidR="003850E5" w:rsidRPr="00093C8B" w:rsidRDefault="003850E5" w:rsidP="00350B65">
            <w:pPr>
              <w:pStyle w:val="TableParagraph"/>
              <w:spacing w:before="46"/>
              <w:ind w:left="11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5</w:t>
            </w:r>
          </w:p>
        </w:tc>
        <w:tc>
          <w:tcPr>
            <w:tcW w:w="709" w:type="dxa"/>
          </w:tcPr>
          <w:p w14:paraId="18FE6C28" w14:textId="77777777" w:rsidR="003850E5" w:rsidRPr="00093C8B" w:rsidRDefault="003850E5" w:rsidP="00350B65">
            <w:pPr>
              <w:pStyle w:val="TableParagraph"/>
              <w:spacing w:before="46"/>
              <w:ind w:left="1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6</w:t>
            </w:r>
          </w:p>
        </w:tc>
        <w:tc>
          <w:tcPr>
            <w:tcW w:w="1132" w:type="dxa"/>
          </w:tcPr>
          <w:p w14:paraId="7387FE57" w14:textId="77777777" w:rsidR="003850E5" w:rsidRPr="00093C8B" w:rsidRDefault="003850E5" w:rsidP="00350B65">
            <w:pPr>
              <w:pStyle w:val="TableParagraph"/>
              <w:spacing w:before="46"/>
              <w:ind w:left="15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7</w:t>
            </w:r>
          </w:p>
        </w:tc>
        <w:tc>
          <w:tcPr>
            <w:tcW w:w="709" w:type="dxa"/>
          </w:tcPr>
          <w:p w14:paraId="43353835" w14:textId="77777777" w:rsidR="003850E5" w:rsidRPr="00093C8B" w:rsidRDefault="003850E5" w:rsidP="00350B65">
            <w:pPr>
              <w:pStyle w:val="TableParagraph"/>
              <w:spacing w:before="46"/>
              <w:ind w:left="18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8</w:t>
            </w:r>
          </w:p>
        </w:tc>
        <w:tc>
          <w:tcPr>
            <w:tcW w:w="850" w:type="dxa"/>
          </w:tcPr>
          <w:p w14:paraId="6BBA129B" w14:textId="77777777" w:rsidR="003850E5" w:rsidRPr="00093C8B" w:rsidRDefault="003850E5" w:rsidP="00350B65">
            <w:pPr>
              <w:pStyle w:val="TableParagraph"/>
              <w:spacing w:before="46"/>
              <w:ind w:left="20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9</w:t>
            </w:r>
          </w:p>
        </w:tc>
        <w:tc>
          <w:tcPr>
            <w:tcW w:w="567" w:type="dxa"/>
          </w:tcPr>
          <w:p w14:paraId="5C68BDD7" w14:textId="77777777" w:rsidR="003850E5" w:rsidRPr="00093C8B" w:rsidRDefault="003850E5" w:rsidP="00350B65">
            <w:pPr>
              <w:pStyle w:val="TableParagraph"/>
              <w:spacing w:before="46"/>
              <w:ind w:left="2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10</w:t>
            </w:r>
          </w:p>
        </w:tc>
        <w:tc>
          <w:tcPr>
            <w:tcW w:w="851" w:type="dxa"/>
          </w:tcPr>
          <w:p w14:paraId="3947D2EC" w14:textId="77777777" w:rsidR="003850E5" w:rsidRPr="00093C8B" w:rsidRDefault="003850E5" w:rsidP="00350B65">
            <w:pPr>
              <w:pStyle w:val="TableParagraph"/>
              <w:spacing w:before="46"/>
              <w:ind w:left="2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11</w:t>
            </w:r>
          </w:p>
        </w:tc>
        <w:tc>
          <w:tcPr>
            <w:tcW w:w="567" w:type="dxa"/>
          </w:tcPr>
          <w:p w14:paraId="13737E34" w14:textId="77777777" w:rsidR="003850E5" w:rsidRPr="00093C8B" w:rsidRDefault="003850E5" w:rsidP="00350B65">
            <w:pPr>
              <w:pStyle w:val="TableParagraph"/>
              <w:spacing w:before="46"/>
              <w:ind w:left="2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12</w:t>
            </w:r>
          </w:p>
        </w:tc>
        <w:tc>
          <w:tcPr>
            <w:tcW w:w="854" w:type="dxa"/>
          </w:tcPr>
          <w:p w14:paraId="50BD5BE5" w14:textId="77777777" w:rsidR="003850E5" w:rsidRPr="00093C8B" w:rsidRDefault="003850E5" w:rsidP="00350B65">
            <w:pPr>
              <w:pStyle w:val="TableParagraph"/>
              <w:spacing w:before="46"/>
              <w:ind w:left="3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13</w:t>
            </w:r>
          </w:p>
        </w:tc>
        <w:tc>
          <w:tcPr>
            <w:tcW w:w="856" w:type="dxa"/>
          </w:tcPr>
          <w:p w14:paraId="0B7B3337" w14:textId="77777777" w:rsidR="003850E5" w:rsidRPr="00093C8B" w:rsidRDefault="003850E5" w:rsidP="00350B65">
            <w:pPr>
              <w:pStyle w:val="TableParagraph"/>
              <w:spacing w:before="46"/>
              <w:ind w:left="3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14</w:t>
            </w:r>
          </w:p>
        </w:tc>
        <w:tc>
          <w:tcPr>
            <w:tcW w:w="567" w:type="dxa"/>
          </w:tcPr>
          <w:p w14:paraId="1068825A" w14:textId="77777777" w:rsidR="003850E5" w:rsidRPr="00093C8B" w:rsidRDefault="003850E5" w:rsidP="00350B65">
            <w:pPr>
              <w:pStyle w:val="TableParagraph"/>
              <w:spacing w:before="46"/>
              <w:ind w:left="40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15</w:t>
            </w:r>
          </w:p>
        </w:tc>
        <w:tc>
          <w:tcPr>
            <w:tcW w:w="1281" w:type="dxa"/>
          </w:tcPr>
          <w:p w14:paraId="145D611C" w14:textId="77777777" w:rsidR="003850E5" w:rsidRPr="00093C8B" w:rsidRDefault="003850E5" w:rsidP="00350B65">
            <w:pPr>
              <w:pStyle w:val="TableParagraph"/>
              <w:spacing w:before="46"/>
              <w:ind w:left="44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16</w:t>
            </w:r>
          </w:p>
        </w:tc>
        <w:tc>
          <w:tcPr>
            <w:tcW w:w="851" w:type="dxa"/>
            <w:gridSpan w:val="2"/>
          </w:tcPr>
          <w:p w14:paraId="5D631B4E" w14:textId="77777777" w:rsidR="003850E5" w:rsidRPr="00093C8B" w:rsidRDefault="003850E5" w:rsidP="00350B65">
            <w:pPr>
              <w:pStyle w:val="TableParagraph"/>
              <w:spacing w:before="46"/>
              <w:ind w:left="48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17</w:t>
            </w:r>
          </w:p>
        </w:tc>
        <w:tc>
          <w:tcPr>
            <w:tcW w:w="850" w:type="dxa"/>
          </w:tcPr>
          <w:p w14:paraId="3E1B58A7" w14:textId="77777777" w:rsidR="003850E5" w:rsidRPr="00093C8B" w:rsidRDefault="003850E5" w:rsidP="00350B65">
            <w:pPr>
              <w:pStyle w:val="TableParagraph"/>
              <w:spacing w:before="46"/>
              <w:ind w:left="52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18</w:t>
            </w:r>
          </w:p>
        </w:tc>
        <w:tc>
          <w:tcPr>
            <w:tcW w:w="709" w:type="dxa"/>
            <w:gridSpan w:val="2"/>
          </w:tcPr>
          <w:p w14:paraId="3A24C5ED" w14:textId="77777777" w:rsidR="003850E5" w:rsidRPr="00093C8B" w:rsidRDefault="003850E5" w:rsidP="00350B65">
            <w:pPr>
              <w:pStyle w:val="TableParagraph"/>
              <w:spacing w:before="46"/>
              <w:ind w:left="309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19</w:t>
            </w:r>
          </w:p>
        </w:tc>
        <w:tc>
          <w:tcPr>
            <w:tcW w:w="1139" w:type="dxa"/>
          </w:tcPr>
          <w:p w14:paraId="2FC9E4F9" w14:textId="77777777" w:rsidR="003850E5" w:rsidRPr="00093C8B" w:rsidRDefault="003850E5" w:rsidP="00350B65">
            <w:pPr>
              <w:pStyle w:val="TableParagraph"/>
              <w:spacing w:before="46"/>
              <w:ind w:left="311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20</w:t>
            </w:r>
          </w:p>
        </w:tc>
        <w:tc>
          <w:tcPr>
            <w:tcW w:w="708" w:type="dxa"/>
            <w:gridSpan w:val="2"/>
          </w:tcPr>
          <w:p w14:paraId="6F61F00F" w14:textId="77777777" w:rsidR="003850E5" w:rsidRPr="00093C8B" w:rsidRDefault="003850E5" w:rsidP="00350B65">
            <w:pPr>
              <w:pStyle w:val="TableParagraph"/>
              <w:spacing w:before="46"/>
              <w:ind w:left="325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21</w:t>
            </w:r>
          </w:p>
        </w:tc>
        <w:tc>
          <w:tcPr>
            <w:tcW w:w="716" w:type="dxa"/>
          </w:tcPr>
          <w:p w14:paraId="1B4353DB" w14:textId="77777777" w:rsidR="003850E5" w:rsidRPr="00093C8B" w:rsidRDefault="003850E5" w:rsidP="00350B65">
            <w:pPr>
              <w:pStyle w:val="TableParagraph"/>
              <w:spacing w:before="46"/>
              <w:ind w:left="336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22</w:t>
            </w:r>
          </w:p>
        </w:tc>
        <w:tc>
          <w:tcPr>
            <w:tcW w:w="709" w:type="dxa"/>
            <w:gridSpan w:val="2"/>
          </w:tcPr>
          <w:p w14:paraId="00F4BB53" w14:textId="77777777" w:rsidR="003850E5" w:rsidRPr="00093C8B" w:rsidRDefault="003850E5" w:rsidP="00350B65">
            <w:pPr>
              <w:pStyle w:val="TableParagraph"/>
              <w:spacing w:before="46"/>
              <w:ind w:left="340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23</w:t>
            </w:r>
          </w:p>
        </w:tc>
        <w:tc>
          <w:tcPr>
            <w:tcW w:w="567" w:type="dxa"/>
          </w:tcPr>
          <w:p w14:paraId="47C30C8F" w14:textId="77777777" w:rsidR="003850E5" w:rsidRPr="00093C8B" w:rsidRDefault="003850E5" w:rsidP="00350B65">
            <w:pPr>
              <w:pStyle w:val="TableParagraph"/>
              <w:spacing w:before="46"/>
              <w:ind w:left="7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24</w:t>
            </w:r>
          </w:p>
        </w:tc>
        <w:tc>
          <w:tcPr>
            <w:tcW w:w="1133" w:type="dxa"/>
            <w:gridSpan w:val="2"/>
          </w:tcPr>
          <w:p w14:paraId="20C5A6A4" w14:textId="77777777" w:rsidR="003850E5" w:rsidRPr="00093C8B" w:rsidRDefault="003850E5" w:rsidP="00350B65">
            <w:pPr>
              <w:pStyle w:val="TableParagraph"/>
              <w:spacing w:before="46"/>
              <w:ind w:left="83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25</w:t>
            </w:r>
          </w:p>
        </w:tc>
        <w:tc>
          <w:tcPr>
            <w:tcW w:w="992" w:type="dxa"/>
            <w:gridSpan w:val="2"/>
          </w:tcPr>
          <w:p w14:paraId="5996949A" w14:textId="77777777" w:rsidR="003850E5" w:rsidRPr="00093C8B" w:rsidRDefault="003850E5" w:rsidP="00350B65">
            <w:pPr>
              <w:pStyle w:val="TableParagraph"/>
              <w:spacing w:before="46"/>
              <w:ind w:left="144" w:right="57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26</w:t>
            </w:r>
          </w:p>
        </w:tc>
        <w:tc>
          <w:tcPr>
            <w:tcW w:w="1133" w:type="dxa"/>
            <w:gridSpan w:val="2"/>
          </w:tcPr>
          <w:p w14:paraId="00CFCC8A" w14:textId="77777777" w:rsidR="003850E5" w:rsidRPr="00093C8B" w:rsidRDefault="003850E5" w:rsidP="00350B65">
            <w:pPr>
              <w:pStyle w:val="TableParagraph"/>
              <w:spacing w:before="46"/>
              <w:ind w:left="144" w:right="52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27</w:t>
            </w:r>
          </w:p>
        </w:tc>
        <w:tc>
          <w:tcPr>
            <w:tcW w:w="991" w:type="dxa"/>
            <w:gridSpan w:val="2"/>
          </w:tcPr>
          <w:p w14:paraId="3EE66F86" w14:textId="77777777" w:rsidR="003850E5" w:rsidRPr="00093C8B" w:rsidRDefault="003850E5" w:rsidP="00350B65">
            <w:pPr>
              <w:pStyle w:val="TableParagraph"/>
              <w:spacing w:before="46"/>
              <w:ind w:left="145" w:right="4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28</w:t>
            </w:r>
          </w:p>
        </w:tc>
        <w:tc>
          <w:tcPr>
            <w:tcW w:w="1133" w:type="dxa"/>
            <w:gridSpan w:val="2"/>
          </w:tcPr>
          <w:p w14:paraId="295133A9" w14:textId="77777777" w:rsidR="003850E5" w:rsidRPr="00093C8B" w:rsidRDefault="003850E5" w:rsidP="00350B65">
            <w:pPr>
              <w:pStyle w:val="TableParagraph"/>
              <w:spacing w:before="46"/>
              <w:ind w:left="149" w:right="49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5"/>
                <w:w w:val="105"/>
                <w:sz w:val="16"/>
                <w:szCs w:val="16"/>
                <w:u w:val="single"/>
              </w:rPr>
              <w:t>29</w:t>
            </w:r>
          </w:p>
        </w:tc>
      </w:tr>
      <w:tr w:rsidR="003753A0" w:rsidRPr="00093C8B" w14:paraId="0FC0B10F" w14:textId="77777777" w:rsidTr="003753A0">
        <w:trPr>
          <w:gridAfter w:val="2"/>
          <w:wAfter w:w="19" w:type="dxa"/>
          <w:trHeight w:val="1032"/>
        </w:trPr>
        <w:tc>
          <w:tcPr>
            <w:tcW w:w="285" w:type="dxa"/>
          </w:tcPr>
          <w:p w14:paraId="101075BE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266" w:type="dxa"/>
            <w:vAlign w:val="center"/>
          </w:tcPr>
          <w:p w14:paraId="6281BEF5" w14:textId="77777777" w:rsidR="003850E5" w:rsidRPr="00093C8B" w:rsidRDefault="003850E5" w:rsidP="00350B65">
            <w:pPr>
              <w:pStyle w:val="TableParagraph"/>
              <w:spacing w:before="46"/>
              <w:ind w:left="79" w:right="71"/>
              <w:rPr>
                <w:bCs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 xml:space="preserve">Всего по программе переселения, в рамках которой предусмотрено финансирование за счет средств Фонда. </w:t>
            </w:r>
          </w:p>
          <w:p w14:paraId="26879B0A" w14:textId="77777777" w:rsidR="003850E5" w:rsidRPr="00093C8B" w:rsidRDefault="003850E5" w:rsidP="00350B65">
            <w:pPr>
              <w:pStyle w:val="TableParagraph"/>
              <w:spacing w:before="46"/>
              <w:ind w:left="79" w:right="71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в т.ч.:</w:t>
            </w:r>
          </w:p>
        </w:tc>
        <w:tc>
          <w:tcPr>
            <w:tcW w:w="702" w:type="dxa"/>
            <w:vAlign w:val="center"/>
          </w:tcPr>
          <w:p w14:paraId="3B53A6E6" w14:textId="77777777" w:rsidR="003850E5" w:rsidRPr="00093C8B" w:rsidRDefault="003850E5" w:rsidP="00350B65">
            <w:pPr>
              <w:pStyle w:val="TableParagraph"/>
              <w:spacing w:before="5"/>
              <w:ind w:left="80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1652,2</w:t>
            </w:r>
          </w:p>
        </w:tc>
        <w:tc>
          <w:tcPr>
            <w:tcW w:w="1557" w:type="dxa"/>
            <w:vAlign w:val="center"/>
          </w:tcPr>
          <w:p w14:paraId="13369E59" w14:textId="77777777" w:rsidR="003850E5" w:rsidRPr="00093C8B" w:rsidRDefault="003850E5" w:rsidP="00350B65">
            <w:pPr>
              <w:pStyle w:val="TableParagraph"/>
              <w:spacing w:before="22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color w:val="000000" w:themeColor="text1"/>
                <w:sz w:val="16"/>
                <w:szCs w:val="16"/>
                <w:u w:val="single"/>
              </w:rPr>
              <w:t>85 884 358,71</w:t>
            </w:r>
          </w:p>
        </w:tc>
        <w:tc>
          <w:tcPr>
            <w:tcW w:w="708" w:type="dxa"/>
            <w:vAlign w:val="center"/>
          </w:tcPr>
          <w:p w14:paraId="3165792D" w14:textId="77777777" w:rsidR="003850E5" w:rsidRPr="00093C8B" w:rsidRDefault="003850E5" w:rsidP="00350B65">
            <w:pPr>
              <w:pStyle w:val="TableParagraph"/>
              <w:ind w:left="8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276,00</w:t>
            </w:r>
          </w:p>
        </w:tc>
        <w:tc>
          <w:tcPr>
            <w:tcW w:w="709" w:type="dxa"/>
            <w:vAlign w:val="center"/>
          </w:tcPr>
          <w:p w14:paraId="1CE679B5" w14:textId="77777777" w:rsidR="003850E5" w:rsidRPr="00093C8B" w:rsidRDefault="003850E5" w:rsidP="00350B65">
            <w:pPr>
              <w:pStyle w:val="TableParagraph"/>
              <w:ind w:left="8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276,00</w:t>
            </w:r>
          </w:p>
        </w:tc>
        <w:tc>
          <w:tcPr>
            <w:tcW w:w="1132" w:type="dxa"/>
            <w:vAlign w:val="center"/>
          </w:tcPr>
          <w:p w14:paraId="50D7DDBC" w14:textId="77777777" w:rsidR="003850E5" w:rsidRPr="00093C8B" w:rsidRDefault="003850E5" w:rsidP="00350B65">
            <w:pPr>
              <w:pStyle w:val="TableParagraph"/>
              <w:spacing w:before="228"/>
              <w:ind w:left="8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w w:val="105"/>
                <w:sz w:val="16"/>
                <w:szCs w:val="16"/>
                <w:u w:val="single"/>
              </w:rPr>
              <w:t>19</w:t>
            </w:r>
            <w:r w:rsidRPr="00093C8B">
              <w:rPr>
                <w:b/>
                <w:spacing w:val="-5"/>
                <w:w w:val="105"/>
                <w:sz w:val="16"/>
                <w:szCs w:val="16"/>
                <w:u w:val="single"/>
              </w:rPr>
              <w:t>861</w:t>
            </w:r>
            <w:r w:rsidRPr="00093C8B">
              <w:rPr>
                <w:b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936,60</w:t>
            </w:r>
          </w:p>
        </w:tc>
        <w:tc>
          <w:tcPr>
            <w:tcW w:w="709" w:type="dxa"/>
            <w:vAlign w:val="center"/>
          </w:tcPr>
          <w:p w14:paraId="04624BFE" w14:textId="77777777" w:rsidR="003850E5" w:rsidRPr="00093C8B" w:rsidRDefault="003850E5" w:rsidP="00350B65">
            <w:pPr>
              <w:pStyle w:val="TableParagraph"/>
              <w:ind w:left="41" w:right="77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4A0A08D1" w14:textId="77777777" w:rsidR="003850E5" w:rsidRPr="00093C8B" w:rsidRDefault="003850E5" w:rsidP="00350B65">
            <w:pPr>
              <w:pStyle w:val="TableParagraph"/>
              <w:ind w:left="44" w:right="77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7E0126F1" w14:textId="77777777" w:rsidR="003850E5" w:rsidRPr="00093C8B" w:rsidRDefault="003850E5" w:rsidP="00350B65">
            <w:pPr>
              <w:pStyle w:val="TableParagraph"/>
              <w:ind w:left="23" w:right="10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vAlign w:val="center"/>
          </w:tcPr>
          <w:p w14:paraId="0D3FF6C5" w14:textId="77777777" w:rsidR="003850E5" w:rsidRPr="00093C8B" w:rsidRDefault="003850E5" w:rsidP="00350B65">
            <w:pPr>
              <w:pStyle w:val="TableParagraph"/>
              <w:ind w:left="89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69EAA9EC" w14:textId="77777777" w:rsidR="003850E5" w:rsidRPr="00093C8B" w:rsidRDefault="003850E5" w:rsidP="00350B65">
            <w:pPr>
              <w:pStyle w:val="TableParagraph"/>
              <w:ind w:left="9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4" w:type="dxa"/>
            <w:vAlign w:val="center"/>
          </w:tcPr>
          <w:p w14:paraId="6A85B213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6" w:type="dxa"/>
            <w:vAlign w:val="center"/>
          </w:tcPr>
          <w:p w14:paraId="260D7FF6" w14:textId="77777777" w:rsidR="003850E5" w:rsidRPr="00093C8B" w:rsidRDefault="003850E5" w:rsidP="00350B65">
            <w:pPr>
              <w:pStyle w:val="TableParagraph"/>
              <w:spacing w:before="5"/>
              <w:ind w:left="9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567" w:type="dxa"/>
            <w:vAlign w:val="center"/>
          </w:tcPr>
          <w:p w14:paraId="6EF2B9E9" w14:textId="77777777" w:rsidR="003850E5" w:rsidRPr="00093C8B" w:rsidRDefault="003850E5" w:rsidP="00350B65">
            <w:pPr>
              <w:pStyle w:val="TableParagraph"/>
              <w:spacing w:before="5"/>
              <w:ind w:left="9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1281" w:type="dxa"/>
            <w:vAlign w:val="center"/>
          </w:tcPr>
          <w:p w14:paraId="70D30CAA" w14:textId="77777777" w:rsidR="003850E5" w:rsidRPr="00093C8B" w:rsidRDefault="003850E5" w:rsidP="00350B65">
            <w:pPr>
              <w:pStyle w:val="TableParagraph"/>
              <w:spacing w:before="5"/>
              <w:ind w:left="9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65381652,60</w:t>
            </w:r>
          </w:p>
        </w:tc>
        <w:tc>
          <w:tcPr>
            <w:tcW w:w="851" w:type="dxa"/>
            <w:gridSpan w:val="2"/>
            <w:vAlign w:val="center"/>
          </w:tcPr>
          <w:p w14:paraId="6B99BAAF" w14:textId="77777777" w:rsidR="003850E5" w:rsidRPr="00093C8B" w:rsidRDefault="003850E5" w:rsidP="00350B65">
            <w:pPr>
              <w:pStyle w:val="TableParagraph"/>
              <w:ind w:left="100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039BBF31" w14:textId="77777777" w:rsidR="003850E5" w:rsidRPr="00093C8B" w:rsidRDefault="003850E5" w:rsidP="00350B65">
            <w:pPr>
              <w:pStyle w:val="TableParagraph"/>
              <w:ind w:left="10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090278C5" w14:textId="77777777" w:rsidR="003850E5" w:rsidRPr="00093C8B" w:rsidRDefault="003850E5" w:rsidP="00350B65">
            <w:pPr>
              <w:pStyle w:val="TableParagraph"/>
              <w:spacing w:before="5"/>
              <w:ind w:left="10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1139" w:type="dxa"/>
            <w:vAlign w:val="center"/>
          </w:tcPr>
          <w:p w14:paraId="3EDFD95C" w14:textId="77777777" w:rsidR="003850E5" w:rsidRPr="00093C8B" w:rsidRDefault="003850E5" w:rsidP="00350B65">
            <w:pPr>
              <w:pStyle w:val="TableParagraph"/>
              <w:spacing w:before="5"/>
              <w:ind w:left="10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65381652,60</w:t>
            </w:r>
          </w:p>
        </w:tc>
        <w:tc>
          <w:tcPr>
            <w:tcW w:w="708" w:type="dxa"/>
            <w:gridSpan w:val="2"/>
            <w:vAlign w:val="center"/>
          </w:tcPr>
          <w:p w14:paraId="2CA27650" w14:textId="77777777" w:rsidR="003850E5" w:rsidRPr="00093C8B" w:rsidRDefault="003850E5" w:rsidP="00350B65">
            <w:pPr>
              <w:pStyle w:val="TableParagraph"/>
              <w:ind w:left="10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16" w:type="dxa"/>
            <w:vAlign w:val="center"/>
          </w:tcPr>
          <w:p w14:paraId="6FA1B75F" w14:textId="77777777" w:rsidR="003850E5" w:rsidRPr="00093C8B" w:rsidRDefault="003850E5" w:rsidP="00350B65">
            <w:pPr>
              <w:pStyle w:val="TableParagraph"/>
              <w:ind w:left="11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2A04AF53" w14:textId="77777777" w:rsidR="003850E5" w:rsidRPr="00093C8B" w:rsidRDefault="003850E5" w:rsidP="00350B65">
            <w:pPr>
              <w:pStyle w:val="TableParagraph"/>
              <w:ind w:left="11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10C6C7B7" w14:textId="77777777" w:rsidR="003850E5" w:rsidRPr="00093C8B" w:rsidRDefault="003850E5" w:rsidP="00350B65">
            <w:pPr>
              <w:pStyle w:val="TableParagraph"/>
              <w:spacing w:before="5"/>
              <w:ind w:left="11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34E872AD" w14:textId="77777777" w:rsidR="003850E5" w:rsidRPr="00093C8B" w:rsidRDefault="003850E5" w:rsidP="00350B65">
            <w:pPr>
              <w:pStyle w:val="TableParagraph"/>
              <w:ind w:left="11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2" w:type="dxa"/>
            <w:gridSpan w:val="2"/>
            <w:vAlign w:val="center"/>
          </w:tcPr>
          <w:p w14:paraId="54841D5B" w14:textId="77777777" w:rsidR="003850E5" w:rsidRPr="00093C8B" w:rsidRDefault="003850E5" w:rsidP="00350B65">
            <w:pPr>
              <w:pStyle w:val="TableParagraph"/>
              <w:ind w:left="120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323,5</w:t>
            </w:r>
          </w:p>
        </w:tc>
        <w:tc>
          <w:tcPr>
            <w:tcW w:w="1133" w:type="dxa"/>
            <w:gridSpan w:val="2"/>
            <w:vAlign w:val="center"/>
          </w:tcPr>
          <w:p w14:paraId="6B6702F9" w14:textId="77777777" w:rsidR="003850E5" w:rsidRPr="00093C8B" w:rsidRDefault="003850E5" w:rsidP="00350B65">
            <w:pPr>
              <w:pStyle w:val="TableParagraph"/>
              <w:ind w:left="12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1" w:type="dxa"/>
            <w:gridSpan w:val="2"/>
            <w:vAlign w:val="center"/>
          </w:tcPr>
          <w:p w14:paraId="69E9FF45" w14:textId="77777777" w:rsidR="003850E5" w:rsidRPr="00093C8B" w:rsidRDefault="003850E5" w:rsidP="00350B65">
            <w:pPr>
              <w:pStyle w:val="TableParagraph"/>
              <w:ind w:left="12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50F2DACC" w14:textId="77777777" w:rsidR="003850E5" w:rsidRPr="00093C8B" w:rsidRDefault="003850E5" w:rsidP="00350B65">
            <w:pPr>
              <w:pStyle w:val="TableParagraph"/>
              <w:ind w:left="12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237,7</w:t>
            </w:r>
          </w:p>
        </w:tc>
      </w:tr>
      <w:tr w:rsidR="003753A0" w:rsidRPr="00093C8B" w14:paraId="0D1FBF71" w14:textId="77777777" w:rsidTr="003753A0">
        <w:trPr>
          <w:gridAfter w:val="2"/>
          <w:wAfter w:w="19" w:type="dxa"/>
          <w:trHeight w:val="409"/>
        </w:trPr>
        <w:tc>
          <w:tcPr>
            <w:tcW w:w="285" w:type="dxa"/>
          </w:tcPr>
          <w:p w14:paraId="6E5543F8" w14:textId="77777777" w:rsidR="003850E5" w:rsidRPr="00093C8B" w:rsidRDefault="003850E5" w:rsidP="00350B65">
            <w:pPr>
              <w:pStyle w:val="TableParagrap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266" w:type="dxa"/>
            <w:vAlign w:val="center"/>
          </w:tcPr>
          <w:p w14:paraId="581D71C9" w14:textId="77777777" w:rsidR="003850E5" w:rsidRPr="00093C8B" w:rsidRDefault="003850E5" w:rsidP="00350B65">
            <w:pPr>
              <w:pStyle w:val="TableParagraph"/>
              <w:spacing w:before="228"/>
              <w:ind w:right="34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Всего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по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этапу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2025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года</w:t>
            </w:r>
          </w:p>
        </w:tc>
        <w:tc>
          <w:tcPr>
            <w:tcW w:w="702" w:type="dxa"/>
            <w:vAlign w:val="center"/>
          </w:tcPr>
          <w:p w14:paraId="7CA30D0C" w14:textId="77777777" w:rsidR="003850E5" w:rsidRPr="00093C8B" w:rsidRDefault="003850E5" w:rsidP="00350B65">
            <w:pPr>
              <w:pStyle w:val="TableParagraph"/>
              <w:spacing w:before="5"/>
              <w:ind w:left="80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276,00</w:t>
            </w:r>
          </w:p>
        </w:tc>
        <w:tc>
          <w:tcPr>
            <w:tcW w:w="1557" w:type="dxa"/>
            <w:vAlign w:val="center"/>
          </w:tcPr>
          <w:p w14:paraId="16388E2E" w14:textId="77777777" w:rsidR="003850E5" w:rsidRPr="00093C8B" w:rsidRDefault="003850E5" w:rsidP="00350B65">
            <w:pPr>
              <w:pStyle w:val="TableParagraph"/>
              <w:spacing w:before="5"/>
              <w:ind w:left="8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19 861 936,60</w:t>
            </w:r>
          </w:p>
        </w:tc>
        <w:tc>
          <w:tcPr>
            <w:tcW w:w="708" w:type="dxa"/>
            <w:vAlign w:val="center"/>
          </w:tcPr>
          <w:p w14:paraId="12B34844" w14:textId="77777777" w:rsidR="003850E5" w:rsidRPr="00093C8B" w:rsidRDefault="003850E5" w:rsidP="00350B65">
            <w:pPr>
              <w:pStyle w:val="TableParagraph"/>
              <w:spacing w:before="228"/>
              <w:ind w:left="8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276,00</w:t>
            </w:r>
          </w:p>
        </w:tc>
        <w:tc>
          <w:tcPr>
            <w:tcW w:w="709" w:type="dxa"/>
            <w:vAlign w:val="center"/>
          </w:tcPr>
          <w:p w14:paraId="02E80C1C" w14:textId="77777777" w:rsidR="003850E5" w:rsidRPr="00093C8B" w:rsidRDefault="003850E5" w:rsidP="00350B65">
            <w:pPr>
              <w:pStyle w:val="TableParagraph"/>
              <w:spacing w:before="228"/>
              <w:ind w:left="8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276,00</w:t>
            </w:r>
          </w:p>
        </w:tc>
        <w:tc>
          <w:tcPr>
            <w:tcW w:w="1132" w:type="dxa"/>
            <w:vAlign w:val="center"/>
          </w:tcPr>
          <w:p w14:paraId="1B253284" w14:textId="77777777" w:rsidR="003850E5" w:rsidRPr="00093C8B" w:rsidRDefault="003850E5" w:rsidP="00350B65">
            <w:pPr>
              <w:pStyle w:val="TableParagraph"/>
              <w:spacing w:before="228"/>
              <w:ind w:left="8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w w:val="105"/>
                <w:sz w:val="16"/>
                <w:szCs w:val="16"/>
                <w:u w:val="single"/>
              </w:rPr>
              <w:t>19</w:t>
            </w:r>
            <w:r w:rsidRPr="00093C8B">
              <w:rPr>
                <w:b/>
                <w:spacing w:val="-5"/>
                <w:w w:val="105"/>
                <w:sz w:val="16"/>
                <w:szCs w:val="16"/>
                <w:u w:val="single"/>
              </w:rPr>
              <w:t xml:space="preserve">861 </w:t>
            </w: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936,60</w:t>
            </w:r>
          </w:p>
        </w:tc>
        <w:tc>
          <w:tcPr>
            <w:tcW w:w="709" w:type="dxa"/>
            <w:vAlign w:val="center"/>
          </w:tcPr>
          <w:p w14:paraId="7D0FA919" w14:textId="77777777" w:rsidR="003850E5" w:rsidRPr="00093C8B" w:rsidRDefault="003850E5" w:rsidP="00350B65">
            <w:pPr>
              <w:pStyle w:val="TableParagraph"/>
              <w:spacing w:before="228"/>
              <w:ind w:left="41" w:right="77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5CD72F4C" w14:textId="77777777" w:rsidR="003850E5" w:rsidRPr="00093C8B" w:rsidRDefault="003850E5" w:rsidP="00350B65">
            <w:pPr>
              <w:pStyle w:val="TableParagraph"/>
              <w:spacing w:before="228"/>
              <w:ind w:left="44" w:right="77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463E6355" w14:textId="77777777" w:rsidR="003850E5" w:rsidRPr="00093C8B" w:rsidRDefault="003850E5" w:rsidP="00350B65">
            <w:pPr>
              <w:pStyle w:val="TableParagraph"/>
              <w:spacing w:before="228"/>
              <w:ind w:left="23" w:right="10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vAlign w:val="center"/>
          </w:tcPr>
          <w:p w14:paraId="62757CDB" w14:textId="77777777" w:rsidR="003850E5" w:rsidRPr="00093C8B" w:rsidRDefault="003850E5" w:rsidP="00350B65">
            <w:pPr>
              <w:pStyle w:val="TableParagraph"/>
              <w:spacing w:before="228"/>
              <w:ind w:left="89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5043DA9D" w14:textId="77777777" w:rsidR="003850E5" w:rsidRPr="00093C8B" w:rsidRDefault="003850E5" w:rsidP="00350B65">
            <w:pPr>
              <w:pStyle w:val="TableParagraph"/>
              <w:spacing w:before="228"/>
              <w:ind w:left="9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4" w:type="dxa"/>
            <w:vAlign w:val="center"/>
          </w:tcPr>
          <w:p w14:paraId="562698F1" w14:textId="77777777" w:rsidR="003850E5" w:rsidRPr="00093C8B" w:rsidRDefault="003850E5" w:rsidP="00350B65">
            <w:pPr>
              <w:pStyle w:val="TableParagraph"/>
              <w:spacing w:before="228"/>
              <w:ind w:left="9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6" w:type="dxa"/>
            <w:vAlign w:val="center"/>
          </w:tcPr>
          <w:p w14:paraId="21C64293" w14:textId="77777777" w:rsidR="003850E5" w:rsidRPr="00093C8B" w:rsidRDefault="003850E5" w:rsidP="00350B65">
            <w:pPr>
              <w:pStyle w:val="TableParagraph"/>
              <w:spacing w:before="5"/>
              <w:ind w:left="9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4DF4BFE4" w14:textId="77777777" w:rsidR="003850E5" w:rsidRPr="00093C8B" w:rsidRDefault="003850E5" w:rsidP="00350B65">
            <w:pPr>
              <w:pStyle w:val="TableParagraph"/>
              <w:spacing w:before="5"/>
              <w:ind w:left="9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0,00</w:t>
            </w:r>
          </w:p>
        </w:tc>
        <w:tc>
          <w:tcPr>
            <w:tcW w:w="1281" w:type="dxa"/>
            <w:vAlign w:val="center"/>
          </w:tcPr>
          <w:p w14:paraId="41727A66" w14:textId="77777777" w:rsidR="003850E5" w:rsidRPr="00093C8B" w:rsidRDefault="003850E5" w:rsidP="00350B65">
            <w:pPr>
              <w:pStyle w:val="TableParagraph"/>
              <w:spacing w:before="5"/>
              <w:ind w:left="9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gridSpan w:val="2"/>
            <w:vAlign w:val="center"/>
          </w:tcPr>
          <w:p w14:paraId="5FCE7C76" w14:textId="77777777" w:rsidR="003850E5" w:rsidRPr="00093C8B" w:rsidRDefault="003850E5" w:rsidP="00350B65">
            <w:pPr>
              <w:pStyle w:val="TableParagraph"/>
              <w:spacing w:before="228"/>
              <w:ind w:left="100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0F8999CE" w14:textId="77777777" w:rsidR="003850E5" w:rsidRPr="00093C8B" w:rsidRDefault="003850E5" w:rsidP="00350B65">
            <w:pPr>
              <w:pStyle w:val="TableParagraph"/>
              <w:spacing w:before="228"/>
              <w:ind w:left="10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2CDE2CA2" w14:textId="77777777" w:rsidR="003850E5" w:rsidRPr="00093C8B" w:rsidRDefault="003850E5" w:rsidP="00350B65">
            <w:pPr>
              <w:pStyle w:val="TableParagraph"/>
              <w:spacing w:before="5"/>
              <w:ind w:left="10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9" w:type="dxa"/>
            <w:vAlign w:val="center"/>
          </w:tcPr>
          <w:p w14:paraId="6263108D" w14:textId="77777777" w:rsidR="003850E5" w:rsidRPr="00093C8B" w:rsidRDefault="003850E5" w:rsidP="00350B65">
            <w:pPr>
              <w:pStyle w:val="TableParagraph"/>
              <w:spacing w:before="5"/>
              <w:ind w:left="10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14:paraId="0D7ED8ED" w14:textId="77777777" w:rsidR="003850E5" w:rsidRPr="00093C8B" w:rsidRDefault="003850E5" w:rsidP="00350B65">
            <w:pPr>
              <w:pStyle w:val="TableParagraph"/>
              <w:spacing w:before="228"/>
              <w:ind w:left="10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16" w:type="dxa"/>
            <w:vAlign w:val="center"/>
          </w:tcPr>
          <w:p w14:paraId="5654BE8F" w14:textId="77777777" w:rsidR="003850E5" w:rsidRPr="00093C8B" w:rsidRDefault="003850E5" w:rsidP="00350B65">
            <w:pPr>
              <w:pStyle w:val="TableParagraph"/>
              <w:spacing w:before="228"/>
              <w:ind w:left="11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0C1F5236" w14:textId="77777777" w:rsidR="003850E5" w:rsidRPr="00093C8B" w:rsidRDefault="003850E5" w:rsidP="00350B65">
            <w:pPr>
              <w:pStyle w:val="TableParagraph"/>
              <w:spacing w:before="228"/>
              <w:ind w:left="11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28A1A86D" w14:textId="77777777" w:rsidR="003850E5" w:rsidRPr="00093C8B" w:rsidRDefault="003850E5" w:rsidP="00350B65">
            <w:pPr>
              <w:pStyle w:val="TableParagraph"/>
              <w:spacing w:before="5"/>
              <w:ind w:left="11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5CC72A06" w14:textId="77777777" w:rsidR="003850E5" w:rsidRPr="00093C8B" w:rsidRDefault="003850E5" w:rsidP="00350B65">
            <w:pPr>
              <w:pStyle w:val="TableParagraph"/>
              <w:spacing w:before="228"/>
              <w:ind w:left="11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2" w:type="dxa"/>
            <w:gridSpan w:val="2"/>
            <w:vAlign w:val="center"/>
          </w:tcPr>
          <w:p w14:paraId="5FA40C82" w14:textId="77777777" w:rsidR="003850E5" w:rsidRPr="00093C8B" w:rsidRDefault="003850E5" w:rsidP="00350B65">
            <w:pPr>
              <w:pStyle w:val="TableParagraph"/>
              <w:spacing w:before="228"/>
              <w:ind w:left="120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3380B962" w14:textId="77777777" w:rsidR="003850E5" w:rsidRPr="00093C8B" w:rsidRDefault="003850E5" w:rsidP="00350B65">
            <w:pPr>
              <w:pStyle w:val="TableParagraph"/>
              <w:spacing w:before="228"/>
              <w:ind w:left="12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1" w:type="dxa"/>
            <w:gridSpan w:val="2"/>
            <w:vAlign w:val="center"/>
          </w:tcPr>
          <w:p w14:paraId="6C54BC7D" w14:textId="77777777" w:rsidR="003850E5" w:rsidRPr="00093C8B" w:rsidRDefault="003850E5" w:rsidP="00350B65">
            <w:pPr>
              <w:pStyle w:val="TableParagraph"/>
              <w:spacing w:before="228"/>
              <w:ind w:left="12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09D00A17" w14:textId="77777777" w:rsidR="003850E5" w:rsidRPr="00093C8B" w:rsidRDefault="003850E5" w:rsidP="00350B65">
            <w:pPr>
              <w:pStyle w:val="TableParagraph"/>
              <w:spacing w:before="228"/>
              <w:ind w:left="12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</w:tr>
      <w:tr w:rsidR="003753A0" w:rsidRPr="00093C8B" w14:paraId="45ECBB69" w14:textId="77777777" w:rsidTr="003753A0">
        <w:trPr>
          <w:gridAfter w:val="2"/>
          <w:wAfter w:w="19" w:type="dxa"/>
          <w:trHeight w:val="605"/>
        </w:trPr>
        <w:tc>
          <w:tcPr>
            <w:tcW w:w="285" w:type="dxa"/>
          </w:tcPr>
          <w:p w14:paraId="1600168A" w14:textId="77777777" w:rsidR="003850E5" w:rsidRPr="00093C8B" w:rsidRDefault="003850E5" w:rsidP="00350B65">
            <w:pPr>
              <w:pStyle w:val="TableParagraph"/>
              <w:spacing w:before="116"/>
              <w:rPr>
                <w:bCs/>
                <w:sz w:val="16"/>
                <w:szCs w:val="16"/>
                <w:u w:val="single"/>
              </w:rPr>
            </w:pPr>
          </w:p>
          <w:p w14:paraId="1C6D605C" w14:textId="77777777" w:rsidR="003850E5" w:rsidRPr="00093C8B" w:rsidRDefault="003850E5" w:rsidP="00350B65">
            <w:pPr>
              <w:pStyle w:val="TableParagraph"/>
              <w:ind w:left="4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1</w:t>
            </w:r>
          </w:p>
        </w:tc>
        <w:tc>
          <w:tcPr>
            <w:tcW w:w="2266" w:type="dxa"/>
            <w:vAlign w:val="center"/>
          </w:tcPr>
          <w:p w14:paraId="2B16740D" w14:textId="77777777" w:rsidR="003850E5" w:rsidRPr="00093C8B" w:rsidRDefault="003850E5" w:rsidP="00350B65">
            <w:pPr>
              <w:pStyle w:val="TableParagraph"/>
              <w:tabs>
                <w:tab w:val="left" w:pos="214"/>
                <w:tab w:val="left" w:pos="1301"/>
                <w:tab w:val="left" w:pos="1558"/>
              </w:tabs>
              <w:spacing w:before="46" w:line="244" w:lineRule="auto"/>
              <w:ind w:left="79" w:right="71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Итого</w:t>
            </w:r>
            <w:r w:rsidRPr="00093C8B">
              <w:rPr>
                <w:bCs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6"/>
                <w:w w:val="105"/>
                <w:sz w:val="16"/>
                <w:szCs w:val="16"/>
                <w:u w:val="single"/>
              </w:rPr>
              <w:t>по</w:t>
            </w:r>
            <w:r w:rsidRPr="00093C8B">
              <w:rPr>
                <w:bCs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городскому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поселению Рузаевка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Рузаевского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муниципального района</w:t>
            </w:r>
          </w:p>
        </w:tc>
        <w:tc>
          <w:tcPr>
            <w:tcW w:w="702" w:type="dxa"/>
            <w:vAlign w:val="center"/>
          </w:tcPr>
          <w:p w14:paraId="176EED45" w14:textId="77777777" w:rsidR="003850E5" w:rsidRPr="00093C8B" w:rsidRDefault="003850E5" w:rsidP="00350B65">
            <w:pPr>
              <w:pStyle w:val="TableParagraph"/>
              <w:ind w:left="53" w:right="90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276,0</w:t>
            </w:r>
          </w:p>
          <w:p w14:paraId="15911BAD" w14:textId="77777777" w:rsidR="003850E5" w:rsidRPr="00093C8B" w:rsidRDefault="003850E5" w:rsidP="00350B65">
            <w:pPr>
              <w:pStyle w:val="TableParagraph"/>
              <w:ind w:left="53" w:right="90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57" w:type="dxa"/>
            <w:vAlign w:val="center"/>
          </w:tcPr>
          <w:p w14:paraId="7ADF8ABE" w14:textId="77777777" w:rsidR="003850E5" w:rsidRPr="00093C8B" w:rsidRDefault="003850E5" w:rsidP="00350B65">
            <w:pPr>
              <w:pStyle w:val="TableParagraph"/>
              <w:spacing w:before="5"/>
              <w:ind w:left="8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19 861 936,60</w:t>
            </w:r>
          </w:p>
        </w:tc>
        <w:tc>
          <w:tcPr>
            <w:tcW w:w="708" w:type="dxa"/>
            <w:vAlign w:val="center"/>
          </w:tcPr>
          <w:p w14:paraId="6CDAA57D" w14:textId="77777777" w:rsidR="003850E5" w:rsidRPr="00093C8B" w:rsidRDefault="003850E5" w:rsidP="00350B65">
            <w:pPr>
              <w:pStyle w:val="TableParagraph"/>
              <w:ind w:left="8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276,00</w:t>
            </w:r>
          </w:p>
        </w:tc>
        <w:tc>
          <w:tcPr>
            <w:tcW w:w="709" w:type="dxa"/>
            <w:vAlign w:val="center"/>
          </w:tcPr>
          <w:p w14:paraId="1B0BA007" w14:textId="77777777" w:rsidR="003850E5" w:rsidRPr="00093C8B" w:rsidRDefault="003850E5" w:rsidP="00350B65">
            <w:pPr>
              <w:pStyle w:val="TableParagraph"/>
              <w:ind w:left="8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276,00</w:t>
            </w:r>
          </w:p>
        </w:tc>
        <w:tc>
          <w:tcPr>
            <w:tcW w:w="1132" w:type="dxa"/>
            <w:vAlign w:val="center"/>
          </w:tcPr>
          <w:p w14:paraId="2806EA83" w14:textId="77777777" w:rsidR="003850E5" w:rsidRPr="00093C8B" w:rsidRDefault="003850E5" w:rsidP="00350B65">
            <w:pPr>
              <w:pStyle w:val="TableParagraph"/>
              <w:spacing w:before="228"/>
              <w:ind w:left="8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w w:val="105"/>
                <w:sz w:val="16"/>
                <w:szCs w:val="16"/>
                <w:u w:val="single"/>
              </w:rPr>
              <w:t>19</w:t>
            </w:r>
            <w:r w:rsidRPr="00093C8B">
              <w:rPr>
                <w:b/>
                <w:spacing w:val="-5"/>
                <w:w w:val="105"/>
                <w:sz w:val="16"/>
                <w:szCs w:val="16"/>
                <w:u w:val="single"/>
              </w:rPr>
              <w:t xml:space="preserve">861 </w:t>
            </w: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936,60</w:t>
            </w:r>
          </w:p>
        </w:tc>
        <w:tc>
          <w:tcPr>
            <w:tcW w:w="709" w:type="dxa"/>
            <w:vAlign w:val="center"/>
          </w:tcPr>
          <w:p w14:paraId="2C5F5F62" w14:textId="77777777" w:rsidR="003850E5" w:rsidRPr="00093C8B" w:rsidRDefault="003850E5" w:rsidP="00350B65">
            <w:pPr>
              <w:pStyle w:val="TableParagraph"/>
              <w:ind w:left="41" w:right="77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61DB0A7E" w14:textId="77777777" w:rsidR="003850E5" w:rsidRPr="00093C8B" w:rsidRDefault="003850E5" w:rsidP="00350B65">
            <w:pPr>
              <w:pStyle w:val="TableParagraph"/>
              <w:ind w:left="44" w:right="77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2B2E6016" w14:textId="77777777" w:rsidR="003850E5" w:rsidRPr="00093C8B" w:rsidRDefault="003850E5" w:rsidP="00350B65">
            <w:pPr>
              <w:pStyle w:val="TableParagraph"/>
              <w:ind w:left="23" w:right="10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vAlign w:val="center"/>
          </w:tcPr>
          <w:p w14:paraId="2D28FD71" w14:textId="77777777" w:rsidR="003850E5" w:rsidRPr="00093C8B" w:rsidRDefault="003850E5" w:rsidP="00350B65">
            <w:pPr>
              <w:pStyle w:val="TableParagraph"/>
              <w:ind w:left="89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188F9C8A" w14:textId="77777777" w:rsidR="003850E5" w:rsidRPr="00093C8B" w:rsidRDefault="003850E5" w:rsidP="00350B65">
            <w:pPr>
              <w:pStyle w:val="TableParagraph"/>
              <w:ind w:left="9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4" w:type="dxa"/>
            <w:vAlign w:val="center"/>
          </w:tcPr>
          <w:p w14:paraId="58750E5B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6" w:type="dxa"/>
            <w:vAlign w:val="center"/>
          </w:tcPr>
          <w:p w14:paraId="1DB4AA0E" w14:textId="77777777" w:rsidR="003850E5" w:rsidRPr="00093C8B" w:rsidRDefault="003850E5" w:rsidP="00350B65">
            <w:pPr>
              <w:pStyle w:val="TableParagraph"/>
              <w:ind w:left="9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36EC8B44" w14:textId="77777777" w:rsidR="003850E5" w:rsidRPr="00093C8B" w:rsidRDefault="003850E5" w:rsidP="00350B65">
            <w:pPr>
              <w:pStyle w:val="TableParagraph"/>
              <w:ind w:left="9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281" w:type="dxa"/>
            <w:vAlign w:val="center"/>
          </w:tcPr>
          <w:p w14:paraId="2BA781AD" w14:textId="77777777" w:rsidR="003850E5" w:rsidRPr="00093C8B" w:rsidRDefault="003850E5" w:rsidP="00350B65">
            <w:pPr>
              <w:pStyle w:val="TableParagraph"/>
              <w:ind w:left="9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gridSpan w:val="2"/>
            <w:vAlign w:val="center"/>
          </w:tcPr>
          <w:p w14:paraId="542698BF" w14:textId="77777777" w:rsidR="003850E5" w:rsidRPr="00093C8B" w:rsidRDefault="003850E5" w:rsidP="00350B65">
            <w:pPr>
              <w:pStyle w:val="TableParagraph"/>
              <w:ind w:left="100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67BEBB7D" w14:textId="77777777" w:rsidR="003850E5" w:rsidRPr="00093C8B" w:rsidRDefault="003850E5" w:rsidP="00350B65">
            <w:pPr>
              <w:pStyle w:val="TableParagraph"/>
              <w:ind w:left="10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1B2B9E07" w14:textId="77777777" w:rsidR="003850E5" w:rsidRPr="00093C8B" w:rsidRDefault="003850E5" w:rsidP="00350B65">
            <w:pPr>
              <w:pStyle w:val="TableParagraph"/>
              <w:ind w:left="10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9" w:type="dxa"/>
            <w:vAlign w:val="center"/>
          </w:tcPr>
          <w:p w14:paraId="735A306E" w14:textId="77777777" w:rsidR="003850E5" w:rsidRPr="00093C8B" w:rsidRDefault="003850E5" w:rsidP="00350B65">
            <w:pPr>
              <w:pStyle w:val="TableParagraph"/>
              <w:ind w:left="10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8" w:type="dxa"/>
            <w:gridSpan w:val="2"/>
            <w:vAlign w:val="center"/>
          </w:tcPr>
          <w:p w14:paraId="6600ED83" w14:textId="77777777" w:rsidR="003850E5" w:rsidRPr="00093C8B" w:rsidRDefault="003850E5" w:rsidP="00350B65">
            <w:pPr>
              <w:pStyle w:val="TableParagraph"/>
              <w:ind w:left="10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16" w:type="dxa"/>
            <w:vAlign w:val="center"/>
          </w:tcPr>
          <w:p w14:paraId="4CA496AD" w14:textId="77777777" w:rsidR="003850E5" w:rsidRPr="00093C8B" w:rsidRDefault="003850E5" w:rsidP="00350B65">
            <w:pPr>
              <w:pStyle w:val="TableParagraph"/>
              <w:ind w:left="11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61354DC0" w14:textId="77777777" w:rsidR="003850E5" w:rsidRPr="00093C8B" w:rsidRDefault="003850E5" w:rsidP="00350B65">
            <w:pPr>
              <w:pStyle w:val="TableParagraph"/>
              <w:ind w:left="113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54F4B5F6" w14:textId="77777777" w:rsidR="003850E5" w:rsidRPr="00093C8B" w:rsidRDefault="003850E5" w:rsidP="00350B65">
            <w:pPr>
              <w:pStyle w:val="TableParagraph"/>
              <w:ind w:left="11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4AF577D5" w14:textId="77777777" w:rsidR="003850E5" w:rsidRPr="00093C8B" w:rsidRDefault="003850E5" w:rsidP="00350B65">
            <w:pPr>
              <w:pStyle w:val="TableParagraph"/>
              <w:ind w:left="118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2" w:type="dxa"/>
            <w:gridSpan w:val="2"/>
            <w:vAlign w:val="center"/>
          </w:tcPr>
          <w:p w14:paraId="4602FB93" w14:textId="77777777" w:rsidR="003850E5" w:rsidRPr="00093C8B" w:rsidRDefault="003850E5" w:rsidP="00350B65">
            <w:pPr>
              <w:pStyle w:val="TableParagraph"/>
              <w:ind w:left="120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7B79FE08" w14:textId="77777777" w:rsidR="003850E5" w:rsidRPr="00093C8B" w:rsidRDefault="003850E5" w:rsidP="00350B65">
            <w:pPr>
              <w:pStyle w:val="TableParagraph"/>
              <w:ind w:left="122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1" w:type="dxa"/>
            <w:gridSpan w:val="2"/>
            <w:vAlign w:val="center"/>
          </w:tcPr>
          <w:p w14:paraId="12136BA0" w14:textId="77777777" w:rsidR="003850E5" w:rsidRPr="00093C8B" w:rsidRDefault="003850E5" w:rsidP="00350B65">
            <w:pPr>
              <w:pStyle w:val="TableParagraph"/>
              <w:ind w:left="124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0E149033" w14:textId="77777777" w:rsidR="003850E5" w:rsidRPr="00093C8B" w:rsidRDefault="003850E5" w:rsidP="00350B65">
            <w:pPr>
              <w:pStyle w:val="TableParagraph"/>
              <w:ind w:left="126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</w:tr>
      <w:tr w:rsidR="003753A0" w:rsidRPr="00093C8B" w14:paraId="550589D2" w14:textId="77777777" w:rsidTr="003753A0">
        <w:trPr>
          <w:gridAfter w:val="2"/>
          <w:wAfter w:w="19" w:type="dxa"/>
          <w:trHeight w:val="467"/>
        </w:trPr>
        <w:tc>
          <w:tcPr>
            <w:tcW w:w="285" w:type="dxa"/>
          </w:tcPr>
          <w:p w14:paraId="25DE7E8B" w14:textId="77777777" w:rsidR="003850E5" w:rsidRPr="00093C8B" w:rsidRDefault="003850E5" w:rsidP="00350B65">
            <w:pPr>
              <w:pStyle w:val="TableParagraph"/>
              <w:spacing w:before="116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266" w:type="dxa"/>
            <w:vAlign w:val="center"/>
          </w:tcPr>
          <w:p w14:paraId="63A95457" w14:textId="77777777" w:rsidR="003850E5" w:rsidRPr="00093C8B" w:rsidRDefault="003850E5" w:rsidP="00350B65">
            <w:pPr>
              <w:pStyle w:val="TableParagraph"/>
              <w:tabs>
                <w:tab w:val="left" w:pos="214"/>
                <w:tab w:val="left" w:pos="1301"/>
                <w:tab w:val="left" w:pos="1558"/>
              </w:tabs>
              <w:spacing w:before="46" w:line="244" w:lineRule="auto"/>
              <w:ind w:left="79" w:right="71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Всего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по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этапу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2026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года</w:t>
            </w:r>
          </w:p>
        </w:tc>
        <w:tc>
          <w:tcPr>
            <w:tcW w:w="702" w:type="dxa"/>
            <w:vAlign w:val="center"/>
          </w:tcPr>
          <w:p w14:paraId="72157022" w14:textId="77777777" w:rsidR="003850E5" w:rsidRPr="00093C8B" w:rsidRDefault="003850E5" w:rsidP="00350B65">
            <w:pPr>
              <w:pStyle w:val="TableParagraph"/>
              <w:ind w:left="53" w:right="90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1557" w:type="dxa"/>
            <w:vAlign w:val="center"/>
          </w:tcPr>
          <w:p w14:paraId="3B7BC316" w14:textId="77777777" w:rsidR="003850E5" w:rsidRPr="00093C8B" w:rsidRDefault="003850E5" w:rsidP="00350B65">
            <w:pPr>
              <w:pStyle w:val="TableParagraph"/>
              <w:spacing w:before="5"/>
              <w:ind w:left="8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65 381 652,60</w:t>
            </w:r>
          </w:p>
        </w:tc>
        <w:tc>
          <w:tcPr>
            <w:tcW w:w="708" w:type="dxa"/>
            <w:vAlign w:val="center"/>
          </w:tcPr>
          <w:p w14:paraId="15F7EADA" w14:textId="77777777" w:rsidR="003850E5" w:rsidRPr="00093C8B" w:rsidRDefault="003850E5" w:rsidP="00350B65">
            <w:pPr>
              <w:pStyle w:val="TableParagraph"/>
              <w:ind w:left="82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vAlign w:val="center"/>
          </w:tcPr>
          <w:p w14:paraId="62F96816" w14:textId="77777777" w:rsidR="003850E5" w:rsidRPr="00093C8B" w:rsidRDefault="003850E5" w:rsidP="00350B65">
            <w:pPr>
              <w:pStyle w:val="TableParagraph"/>
              <w:ind w:left="83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2" w:type="dxa"/>
            <w:vAlign w:val="center"/>
          </w:tcPr>
          <w:p w14:paraId="151B0B5B" w14:textId="77777777" w:rsidR="003850E5" w:rsidRPr="00093C8B" w:rsidRDefault="003850E5" w:rsidP="00350B65">
            <w:pPr>
              <w:pStyle w:val="TableParagraph"/>
              <w:spacing w:before="228"/>
              <w:ind w:left="84"/>
              <w:jc w:val="center"/>
              <w:rPr>
                <w:b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vAlign w:val="center"/>
          </w:tcPr>
          <w:p w14:paraId="498F6319" w14:textId="77777777" w:rsidR="003850E5" w:rsidRPr="00093C8B" w:rsidRDefault="003850E5" w:rsidP="00350B65">
            <w:pPr>
              <w:pStyle w:val="TableParagraph"/>
              <w:ind w:left="41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1CD98309" w14:textId="77777777" w:rsidR="003850E5" w:rsidRPr="00093C8B" w:rsidRDefault="003850E5" w:rsidP="00350B65">
            <w:pPr>
              <w:pStyle w:val="TableParagraph"/>
              <w:ind w:left="44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5F84B8A6" w14:textId="77777777" w:rsidR="003850E5" w:rsidRPr="00093C8B" w:rsidRDefault="003850E5" w:rsidP="00350B65">
            <w:pPr>
              <w:pStyle w:val="TableParagraph"/>
              <w:ind w:left="23" w:righ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vAlign w:val="center"/>
          </w:tcPr>
          <w:p w14:paraId="01ACA3FB" w14:textId="77777777" w:rsidR="003850E5" w:rsidRPr="00093C8B" w:rsidRDefault="003850E5" w:rsidP="00350B65">
            <w:pPr>
              <w:pStyle w:val="TableParagraph"/>
              <w:ind w:left="89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571B8855" w14:textId="77777777" w:rsidR="003850E5" w:rsidRPr="00093C8B" w:rsidRDefault="003850E5" w:rsidP="00350B65">
            <w:pPr>
              <w:pStyle w:val="TableParagraph"/>
              <w:ind w:left="9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4" w:type="dxa"/>
            <w:vAlign w:val="center"/>
          </w:tcPr>
          <w:p w14:paraId="564A0EE7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6" w:type="dxa"/>
            <w:vAlign w:val="center"/>
          </w:tcPr>
          <w:p w14:paraId="722AA595" w14:textId="77777777" w:rsidR="003850E5" w:rsidRPr="00093C8B" w:rsidRDefault="003850E5" w:rsidP="00350B65">
            <w:pPr>
              <w:pStyle w:val="TableParagraph"/>
              <w:ind w:left="9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567" w:type="dxa"/>
            <w:vAlign w:val="center"/>
          </w:tcPr>
          <w:p w14:paraId="691F3405" w14:textId="77777777" w:rsidR="003850E5" w:rsidRPr="00093C8B" w:rsidRDefault="003850E5" w:rsidP="00350B65">
            <w:pPr>
              <w:pStyle w:val="TableParagraph"/>
              <w:ind w:left="9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1281" w:type="dxa"/>
            <w:vAlign w:val="center"/>
          </w:tcPr>
          <w:p w14:paraId="6D1B9D6C" w14:textId="77777777" w:rsidR="003850E5" w:rsidRPr="00093C8B" w:rsidRDefault="003850E5" w:rsidP="00350B65">
            <w:pPr>
              <w:pStyle w:val="TableParagraph"/>
              <w:ind w:left="9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65381652,60</w:t>
            </w:r>
          </w:p>
        </w:tc>
        <w:tc>
          <w:tcPr>
            <w:tcW w:w="851" w:type="dxa"/>
            <w:gridSpan w:val="2"/>
            <w:vAlign w:val="center"/>
          </w:tcPr>
          <w:p w14:paraId="577330DE" w14:textId="77777777" w:rsidR="003850E5" w:rsidRPr="00093C8B" w:rsidRDefault="003850E5" w:rsidP="00350B65">
            <w:pPr>
              <w:pStyle w:val="TableParagraph"/>
              <w:ind w:left="100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79269F91" w14:textId="77777777" w:rsidR="003850E5" w:rsidRPr="00093C8B" w:rsidRDefault="003850E5" w:rsidP="00350B65">
            <w:pPr>
              <w:pStyle w:val="TableParagraph"/>
              <w:ind w:left="10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59C48598" w14:textId="77777777" w:rsidR="003850E5" w:rsidRPr="00093C8B" w:rsidRDefault="003850E5" w:rsidP="00350B65">
            <w:pPr>
              <w:pStyle w:val="TableParagraph"/>
              <w:ind w:lef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1139" w:type="dxa"/>
            <w:vAlign w:val="center"/>
          </w:tcPr>
          <w:p w14:paraId="6346053D" w14:textId="77777777" w:rsidR="003850E5" w:rsidRPr="00093C8B" w:rsidRDefault="003850E5" w:rsidP="00350B65">
            <w:pPr>
              <w:pStyle w:val="TableParagraph"/>
              <w:ind w:left="10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65381652,60</w:t>
            </w:r>
          </w:p>
        </w:tc>
        <w:tc>
          <w:tcPr>
            <w:tcW w:w="708" w:type="dxa"/>
            <w:gridSpan w:val="2"/>
            <w:vAlign w:val="center"/>
          </w:tcPr>
          <w:p w14:paraId="1043DA04" w14:textId="77777777" w:rsidR="003850E5" w:rsidRPr="00093C8B" w:rsidRDefault="003850E5" w:rsidP="00350B65">
            <w:pPr>
              <w:pStyle w:val="TableParagraph"/>
              <w:ind w:left="10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16" w:type="dxa"/>
            <w:vAlign w:val="center"/>
          </w:tcPr>
          <w:p w14:paraId="160F91AA" w14:textId="77777777" w:rsidR="003850E5" w:rsidRPr="00093C8B" w:rsidRDefault="003850E5" w:rsidP="00350B65">
            <w:pPr>
              <w:pStyle w:val="TableParagraph"/>
              <w:ind w:left="11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6E53E1CC" w14:textId="77777777" w:rsidR="003850E5" w:rsidRPr="00093C8B" w:rsidRDefault="003850E5" w:rsidP="00350B65">
            <w:pPr>
              <w:pStyle w:val="TableParagraph"/>
              <w:ind w:left="11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230A5469" w14:textId="77777777" w:rsidR="003850E5" w:rsidRPr="00093C8B" w:rsidRDefault="003850E5" w:rsidP="00350B65">
            <w:pPr>
              <w:pStyle w:val="TableParagraph"/>
              <w:ind w:left="11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5E54F903" w14:textId="77777777" w:rsidR="003850E5" w:rsidRPr="00093C8B" w:rsidRDefault="003850E5" w:rsidP="00350B65">
            <w:pPr>
              <w:pStyle w:val="TableParagraph"/>
              <w:ind w:left="11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2" w:type="dxa"/>
            <w:gridSpan w:val="2"/>
            <w:vAlign w:val="center"/>
          </w:tcPr>
          <w:p w14:paraId="7CE1E31E" w14:textId="77777777" w:rsidR="003850E5" w:rsidRPr="00093C8B" w:rsidRDefault="003850E5" w:rsidP="00350B65">
            <w:pPr>
              <w:pStyle w:val="TableParagraph"/>
              <w:ind w:left="120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323,5</w:t>
            </w:r>
          </w:p>
        </w:tc>
        <w:tc>
          <w:tcPr>
            <w:tcW w:w="1133" w:type="dxa"/>
            <w:gridSpan w:val="2"/>
            <w:vAlign w:val="center"/>
          </w:tcPr>
          <w:p w14:paraId="00D2FFD8" w14:textId="77777777" w:rsidR="003850E5" w:rsidRPr="00093C8B" w:rsidRDefault="003850E5" w:rsidP="00350B65">
            <w:pPr>
              <w:pStyle w:val="TableParagraph"/>
              <w:ind w:left="12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1" w:type="dxa"/>
            <w:gridSpan w:val="2"/>
            <w:vAlign w:val="center"/>
          </w:tcPr>
          <w:p w14:paraId="39ADC461" w14:textId="77777777" w:rsidR="003850E5" w:rsidRPr="00093C8B" w:rsidRDefault="003850E5" w:rsidP="00350B65">
            <w:pPr>
              <w:pStyle w:val="TableParagraph"/>
              <w:ind w:left="12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5A539EF2" w14:textId="77777777" w:rsidR="003850E5" w:rsidRPr="00093C8B" w:rsidRDefault="003850E5" w:rsidP="00350B65">
            <w:pPr>
              <w:pStyle w:val="TableParagraph"/>
              <w:ind w:left="12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237,7</w:t>
            </w:r>
          </w:p>
        </w:tc>
      </w:tr>
      <w:tr w:rsidR="003753A0" w:rsidRPr="00093C8B" w14:paraId="4AF79E7E" w14:textId="77777777" w:rsidTr="003753A0">
        <w:trPr>
          <w:gridAfter w:val="2"/>
          <w:wAfter w:w="19" w:type="dxa"/>
          <w:trHeight w:val="605"/>
        </w:trPr>
        <w:tc>
          <w:tcPr>
            <w:tcW w:w="285" w:type="dxa"/>
          </w:tcPr>
          <w:p w14:paraId="50852A4F" w14:textId="77777777" w:rsidR="003850E5" w:rsidRPr="00093C8B" w:rsidRDefault="003850E5" w:rsidP="00350B65">
            <w:pPr>
              <w:pStyle w:val="TableParagraph"/>
              <w:spacing w:before="116"/>
              <w:jc w:val="center"/>
              <w:rPr>
                <w:bCs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1</w:t>
            </w:r>
          </w:p>
        </w:tc>
        <w:tc>
          <w:tcPr>
            <w:tcW w:w="2266" w:type="dxa"/>
            <w:vAlign w:val="center"/>
          </w:tcPr>
          <w:p w14:paraId="1FB4FD8E" w14:textId="77777777" w:rsidR="003850E5" w:rsidRPr="00093C8B" w:rsidRDefault="003850E5" w:rsidP="00350B65">
            <w:pPr>
              <w:pStyle w:val="TableParagraph"/>
              <w:tabs>
                <w:tab w:val="left" w:pos="214"/>
                <w:tab w:val="left" w:pos="1301"/>
                <w:tab w:val="left" w:pos="1558"/>
              </w:tabs>
              <w:spacing w:before="46" w:line="244" w:lineRule="auto"/>
              <w:ind w:left="79" w:right="71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Итого</w:t>
            </w:r>
            <w:r w:rsidRPr="00093C8B">
              <w:rPr>
                <w:bCs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6"/>
                <w:w w:val="105"/>
                <w:sz w:val="16"/>
                <w:szCs w:val="16"/>
                <w:u w:val="single"/>
              </w:rPr>
              <w:t>по</w:t>
            </w:r>
            <w:r w:rsidRPr="00093C8B">
              <w:rPr>
                <w:bCs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городскому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поселению Рузаевка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Рузаевского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муниципального района</w:t>
            </w:r>
          </w:p>
        </w:tc>
        <w:tc>
          <w:tcPr>
            <w:tcW w:w="702" w:type="dxa"/>
            <w:vAlign w:val="center"/>
          </w:tcPr>
          <w:p w14:paraId="7D6FF6CA" w14:textId="77777777" w:rsidR="003850E5" w:rsidRPr="00093C8B" w:rsidRDefault="003850E5" w:rsidP="00350B65">
            <w:pPr>
              <w:pStyle w:val="TableParagraph"/>
              <w:ind w:left="53" w:right="90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1557" w:type="dxa"/>
            <w:vAlign w:val="center"/>
          </w:tcPr>
          <w:p w14:paraId="4B5BAB27" w14:textId="77777777" w:rsidR="003850E5" w:rsidRPr="00093C8B" w:rsidRDefault="003850E5" w:rsidP="00350B65">
            <w:pPr>
              <w:pStyle w:val="TableParagraph"/>
              <w:spacing w:before="5"/>
              <w:ind w:left="8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65 381 652,60</w:t>
            </w:r>
          </w:p>
        </w:tc>
        <w:tc>
          <w:tcPr>
            <w:tcW w:w="708" w:type="dxa"/>
            <w:vAlign w:val="center"/>
          </w:tcPr>
          <w:p w14:paraId="16C1D61B" w14:textId="77777777" w:rsidR="003850E5" w:rsidRPr="00093C8B" w:rsidRDefault="003850E5" w:rsidP="00350B65">
            <w:pPr>
              <w:pStyle w:val="TableParagraph"/>
              <w:ind w:left="82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vAlign w:val="center"/>
          </w:tcPr>
          <w:p w14:paraId="253F829B" w14:textId="77777777" w:rsidR="003850E5" w:rsidRPr="00093C8B" w:rsidRDefault="003850E5" w:rsidP="00350B65">
            <w:pPr>
              <w:pStyle w:val="TableParagraph"/>
              <w:ind w:left="83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2" w:type="dxa"/>
            <w:vAlign w:val="center"/>
          </w:tcPr>
          <w:p w14:paraId="10824203" w14:textId="77777777" w:rsidR="003850E5" w:rsidRPr="00093C8B" w:rsidRDefault="003850E5" w:rsidP="00350B65">
            <w:pPr>
              <w:pStyle w:val="TableParagraph"/>
              <w:spacing w:before="228"/>
              <w:ind w:left="84"/>
              <w:jc w:val="center"/>
              <w:rPr>
                <w:b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vAlign w:val="center"/>
          </w:tcPr>
          <w:p w14:paraId="702B2E6D" w14:textId="77777777" w:rsidR="003850E5" w:rsidRPr="00093C8B" w:rsidRDefault="003850E5" w:rsidP="00350B65">
            <w:pPr>
              <w:pStyle w:val="TableParagraph"/>
              <w:ind w:left="41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43A0F46C" w14:textId="77777777" w:rsidR="003850E5" w:rsidRPr="00093C8B" w:rsidRDefault="003850E5" w:rsidP="00350B65">
            <w:pPr>
              <w:pStyle w:val="TableParagraph"/>
              <w:ind w:left="44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10CDB193" w14:textId="77777777" w:rsidR="003850E5" w:rsidRPr="00093C8B" w:rsidRDefault="003850E5" w:rsidP="00350B65">
            <w:pPr>
              <w:pStyle w:val="TableParagraph"/>
              <w:ind w:left="23" w:righ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vAlign w:val="center"/>
          </w:tcPr>
          <w:p w14:paraId="3E21FBD1" w14:textId="77777777" w:rsidR="003850E5" w:rsidRPr="00093C8B" w:rsidRDefault="003850E5" w:rsidP="00350B65">
            <w:pPr>
              <w:pStyle w:val="TableParagraph"/>
              <w:ind w:left="89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38C6493B" w14:textId="77777777" w:rsidR="003850E5" w:rsidRPr="00093C8B" w:rsidRDefault="003850E5" w:rsidP="00350B65">
            <w:pPr>
              <w:pStyle w:val="TableParagraph"/>
              <w:ind w:left="9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4" w:type="dxa"/>
            <w:vAlign w:val="center"/>
          </w:tcPr>
          <w:p w14:paraId="29F44124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6" w:type="dxa"/>
            <w:vAlign w:val="center"/>
          </w:tcPr>
          <w:p w14:paraId="1A73BA5A" w14:textId="77777777" w:rsidR="003850E5" w:rsidRPr="00093C8B" w:rsidRDefault="003850E5" w:rsidP="00350B65">
            <w:pPr>
              <w:pStyle w:val="TableParagraph"/>
              <w:ind w:left="9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567" w:type="dxa"/>
            <w:vAlign w:val="center"/>
          </w:tcPr>
          <w:p w14:paraId="64C0D1FB" w14:textId="77777777" w:rsidR="003850E5" w:rsidRPr="00093C8B" w:rsidRDefault="003850E5" w:rsidP="00350B65">
            <w:pPr>
              <w:pStyle w:val="TableParagraph"/>
              <w:ind w:left="9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1281" w:type="dxa"/>
            <w:vAlign w:val="center"/>
          </w:tcPr>
          <w:p w14:paraId="5444685E" w14:textId="77777777" w:rsidR="003850E5" w:rsidRPr="00093C8B" w:rsidRDefault="003850E5" w:rsidP="00350B65">
            <w:pPr>
              <w:pStyle w:val="TableParagraph"/>
              <w:ind w:left="9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65381652,60</w:t>
            </w:r>
          </w:p>
        </w:tc>
        <w:tc>
          <w:tcPr>
            <w:tcW w:w="851" w:type="dxa"/>
            <w:gridSpan w:val="2"/>
            <w:vAlign w:val="center"/>
          </w:tcPr>
          <w:p w14:paraId="5F64C459" w14:textId="77777777" w:rsidR="003850E5" w:rsidRPr="00093C8B" w:rsidRDefault="003850E5" w:rsidP="00350B65">
            <w:pPr>
              <w:pStyle w:val="TableParagraph"/>
              <w:ind w:left="100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  <w:vAlign w:val="center"/>
          </w:tcPr>
          <w:p w14:paraId="37CD813E" w14:textId="77777777" w:rsidR="003850E5" w:rsidRPr="00093C8B" w:rsidRDefault="003850E5" w:rsidP="00350B65">
            <w:pPr>
              <w:pStyle w:val="TableParagraph"/>
              <w:ind w:left="10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61E40B7A" w14:textId="77777777" w:rsidR="003850E5" w:rsidRPr="00093C8B" w:rsidRDefault="003850E5" w:rsidP="00350B65">
            <w:pPr>
              <w:pStyle w:val="TableParagraph"/>
              <w:ind w:lef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561,2</w:t>
            </w:r>
          </w:p>
        </w:tc>
        <w:tc>
          <w:tcPr>
            <w:tcW w:w="1139" w:type="dxa"/>
            <w:vAlign w:val="center"/>
          </w:tcPr>
          <w:p w14:paraId="04992D01" w14:textId="77777777" w:rsidR="003850E5" w:rsidRPr="00093C8B" w:rsidRDefault="003850E5" w:rsidP="00350B65">
            <w:pPr>
              <w:pStyle w:val="TableParagraph"/>
              <w:ind w:left="10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65381652,60</w:t>
            </w:r>
          </w:p>
        </w:tc>
        <w:tc>
          <w:tcPr>
            <w:tcW w:w="708" w:type="dxa"/>
            <w:gridSpan w:val="2"/>
            <w:vAlign w:val="center"/>
          </w:tcPr>
          <w:p w14:paraId="03601F23" w14:textId="77777777" w:rsidR="003850E5" w:rsidRPr="00093C8B" w:rsidRDefault="003850E5" w:rsidP="00350B65">
            <w:pPr>
              <w:pStyle w:val="TableParagraph"/>
              <w:ind w:left="10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16" w:type="dxa"/>
            <w:vAlign w:val="center"/>
          </w:tcPr>
          <w:p w14:paraId="199735CB" w14:textId="77777777" w:rsidR="003850E5" w:rsidRPr="00093C8B" w:rsidRDefault="003850E5" w:rsidP="00350B65">
            <w:pPr>
              <w:pStyle w:val="TableParagraph"/>
              <w:ind w:left="11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  <w:vAlign w:val="center"/>
          </w:tcPr>
          <w:p w14:paraId="58F76970" w14:textId="77777777" w:rsidR="003850E5" w:rsidRPr="00093C8B" w:rsidRDefault="003850E5" w:rsidP="00350B65">
            <w:pPr>
              <w:pStyle w:val="TableParagraph"/>
              <w:ind w:left="11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  <w:vAlign w:val="center"/>
          </w:tcPr>
          <w:p w14:paraId="2694CC79" w14:textId="77777777" w:rsidR="003850E5" w:rsidRPr="00093C8B" w:rsidRDefault="003850E5" w:rsidP="00350B65">
            <w:pPr>
              <w:pStyle w:val="TableParagraph"/>
              <w:ind w:left="11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35750F2E" w14:textId="77777777" w:rsidR="003850E5" w:rsidRPr="00093C8B" w:rsidRDefault="003850E5" w:rsidP="00350B65">
            <w:pPr>
              <w:pStyle w:val="TableParagraph"/>
              <w:ind w:left="11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2" w:type="dxa"/>
            <w:gridSpan w:val="2"/>
            <w:vAlign w:val="center"/>
          </w:tcPr>
          <w:p w14:paraId="66D42DA7" w14:textId="77777777" w:rsidR="003850E5" w:rsidRPr="00093C8B" w:rsidRDefault="003850E5" w:rsidP="00350B65">
            <w:pPr>
              <w:pStyle w:val="TableParagraph"/>
              <w:ind w:left="120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323,5</w:t>
            </w:r>
          </w:p>
        </w:tc>
        <w:tc>
          <w:tcPr>
            <w:tcW w:w="1133" w:type="dxa"/>
            <w:gridSpan w:val="2"/>
            <w:vAlign w:val="center"/>
          </w:tcPr>
          <w:p w14:paraId="74E8469E" w14:textId="77777777" w:rsidR="003850E5" w:rsidRPr="00093C8B" w:rsidRDefault="003850E5" w:rsidP="00350B65">
            <w:pPr>
              <w:pStyle w:val="TableParagraph"/>
              <w:ind w:left="12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1" w:type="dxa"/>
            <w:gridSpan w:val="2"/>
            <w:vAlign w:val="center"/>
          </w:tcPr>
          <w:p w14:paraId="0DEA0B45" w14:textId="77777777" w:rsidR="003850E5" w:rsidRPr="00093C8B" w:rsidRDefault="003850E5" w:rsidP="00350B65">
            <w:pPr>
              <w:pStyle w:val="TableParagraph"/>
              <w:ind w:left="12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  <w:vAlign w:val="center"/>
          </w:tcPr>
          <w:p w14:paraId="66BF10E2" w14:textId="77777777" w:rsidR="003850E5" w:rsidRPr="00093C8B" w:rsidRDefault="003850E5" w:rsidP="00350B65">
            <w:pPr>
              <w:pStyle w:val="TableParagraph"/>
              <w:ind w:left="12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237,7</w:t>
            </w:r>
          </w:p>
        </w:tc>
      </w:tr>
      <w:tr w:rsidR="003753A0" w:rsidRPr="00093C8B" w14:paraId="6D3AB7B9" w14:textId="77777777" w:rsidTr="003753A0">
        <w:trPr>
          <w:gridAfter w:val="2"/>
          <w:wAfter w:w="19" w:type="dxa"/>
          <w:trHeight w:val="605"/>
        </w:trPr>
        <w:tc>
          <w:tcPr>
            <w:tcW w:w="285" w:type="dxa"/>
          </w:tcPr>
          <w:p w14:paraId="1888334C" w14:textId="77777777" w:rsidR="003850E5" w:rsidRPr="00093C8B" w:rsidRDefault="003850E5" w:rsidP="00350B65">
            <w:pPr>
              <w:pStyle w:val="TableParagraph"/>
              <w:spacing w:before="116"/>
              <w:jc w:val="center"/>
              <w:rPr>
                <w:bCs/>
                <w:spacing w:val="-10"/>
                <w:w w:val="105"/>
                <w:sz w:val="16"/>
                <w:szCs w:val="16"/>
                <w:u w:val="single"/>
              </w:rPr>
            </w:pPr>
          </w:p>
        </w:tc>
        <w:tc>
          <w:tcPr>
            <w:tcW w:w="2266" w:type="dxa"/>
            <w:vAlign w:val="center"/>
          </w:tcPr>
          <w:p w14:paraId="3C24B730" w14:textId="77777777" w:rsidR="003850E5" w:rsidRPr="00093C8B" w:rsidRDefault="003850E5" w:rsidP="00350B65">
            <w:pPr>
              <w:pStyle w:val="TableParagraph"/>
              <w:tabs>
                <w:tab w:val="left" w:pos="214"/>
                <w:tab w:val="left" w:pos="1301"/>
                <w:tab w:val="left" w:pos="1558"/>
              </w:tabs>
              <w:spacing w:before="46" w:line="244" w:lineRule="auto"/>
              <w:ind w:left="79" w:right="71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w w:val="105"/>
                <w:sz w:val="16"/>
                <w:szCs w:val="16"/>
                <w:u w:val="single"/>
              </w:rPr>
              <w:t>Всего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по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этапу</w:t>
            </w: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2027</w:t>
            </w:r>
            <w:r w:rsidRPr="00093C8B">
              <w:rPr>
                <w:bCs/>
                <w:spacing w:val="-9"/>
                <w:w w:val="105"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>года</w:t>
            </w:r>
          </w:p>
        </w:tc>
        <w:tc>
          <w:tcPr>
            <w:tcW w:w="702" w:type="dxa"/>
            <w:vAlign w:val="center"/>
          </w:tcPr>
          <w:p w14:paraId="67947856" w14:textId="77777777" w:rsidR="003850E5" w:rsidRPr="00093C8B" w:rsidRDefault="003850E5" w:rsidP="00350B65">
            <w:pPr>
              <w:pStyle w:val="TableParagraph"/>
              <w:ind w:left="53" w:right="90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815,0</w:t>
            </w:r>
          </w:p>
        </w:tc>
        <w:tc>
          <w:tcPr>
            <w:tcW w:w="1557" w:type="dxa"/>
            <w:vAlign w:val="center"/>
          </w:tcPr>
          <w:p w14:paraId="45D97B85" w14:textId="77777777" w:rsidR="003850E5" w:rsidRPr="00093C8B" w:rsidRDefault="003850E5" w:rsidP="00350B65">
            <w:pPr>
              <w:pStyle w:val="TableParagraph"/>
              <w:spacing w:before="5"/>
              <w:ind w:left="8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641 229,10</w:t>
            </w:r>
          </w:p>
        </w:tc>
        <w:tc>
          <w:tcPr>
            <w:tcW w:w="708" w:type="dxa"/>
            <w:vAlign w:val="center"/>
          </w:tcPr>
          <w:p w14:paraId="436475F5" w14:textId="77777777" w:rsidR="003850E5" w:rsidRPr="00093C8B" w:rsidRDefault="003850E5" w:rsidP="00350B65">
            <w:pPr>
              <w:pStyle w:val="TableParagraph"/>
              <w:ind w:left="8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815,0</w:t>
            </w:r>
          </w:p>
        </w:tc>
        <w:tc>
          <w:tcPr>
            <w:tcW w:w="709" w:type="dxa"/>
            <w:vAlign w:val="center"/>
          </w:tcPr>
          <w:p w14:paraId="000E0D47" w14:textId="77777777" w:rsidR="003850E5" w:rsidRPr="00093C8B" w:rsidRDefault="003850E5" w:rsidP="00350B65">
            <w:pPr>
              <w:pStyle w:val="TableParagraph"/>
              <w:ind w:left="8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815,0</w:t>
            </w:r>
          </w:p>
        </w:tc>
        <w:tc>
          <w:tcPr>
            <w:tcW w:w="1132" w:type="dxa"/>
            <w:vAlign w:val="center"/>
          </w:tcPr>
          <w:p w14:paraId="36200508" w14:textId="77777777" w:rsidR="003850E5" w:rsidRPr="00093C8B" w:rsidRDefault="003850E5" w:rsidP="00350B65">
            <w:pPr>
              <w:pStyle w:val="TableParagraph"/>
              <w:spacing w:before="22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641 229,10</w:t>
            </w:r>
          </w:p>
        </w:tc>
        <w:tc>
          <w:tcPr>
            <w:tcW w:w="709" w:type="dxa"/>
            <w:vAlign w:val="center"/>
          </w:tcPr>
          <w:p w14:paraId="056DCC24" w14:textId="77777777" w:rsidR="003850E5" w:rsidRPr="00093C8B" w:rsidRDefault="003850E5" w:rsidP="00350B65">
            <w:pPr>
              <w:pStyle w:val="TableParagraph"/>
              <w:ind w:left="41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</w:tcPr>
          <w:p w14:paraId="603D4616" w14:textId="77777777" w:rsidR="003850E5" w:rsidRPr="00093C8B" w:rsidRDefault="003850E5" w:rsidP="00350B65">
            <w:pPr>
              <w:pStyle w:val="TableParagraph"/>
              <w:ind w:left="44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29B69EFF" w14:textId="77777777" w:rsidR="003850E5" w:rsidRPr="00093C8B" w:rsidRDefault="003850E5" w:rsidP="00350B65">
            <w:pPr>
              <w:pStyle w:val="TableParagraph"/>
              <w:ind w:left="44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</w:tcPr>
          <w:p w14:paraId="5DFE70C8" w14:textId="77777777" w:rsidR="003850E5" w:rsidRPr="00093C8B" w:rsidRDefault="003850E5" w:rsidP="00350B65">
            <w:pPr>
              <w:pStyle w:val="TableParagraph"/>
              <w:ind w:left="23" w:righ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053981D3" w14:textId="77777777" w:rsidR="003850E5" w:rsidRPr="00093C8B" w:rsidRDefault="003850E5" w:rsidP="00350B65">
            <w:pPr>
              <w:pStyle w:val="TableParagraph"/>
              <w:ind w:left="23" w:righ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</w:tcPr>
          <w:p w14:paraId="0A3634FA" w14:textId="77777777" w:rsidR="003850E5" w:rsidRPr="00093C8B" w:rsidRDefault="003850E5" w:rsidP="00350B65">
            <w:pPr>
              <w:pStyle w:val="TableParagraph"/>
              <w:ind w:left="89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5C9B0C92" w14:textId="77777777" w:rsidR="003850E5" w:rsidRPr="00093C8B" w:rsidRDefault="003850E5" w:rsidP="00350B65">
            <w:pPr>
              <w:pStyle w:val="TableParagraph"/>
              <w:ind w:left="89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</w:tcPr>
          <w:p w14:paraId="433E2E41" w14:textId="77777777" w:rsidR="003850E5" w:rsidRPr="00093C8B" w:rsidRDefault="003850E5" w:rsidP="00350B65">
            <w:pPr>
              <w:pStyle w:val="TableParagraph"/>
              <w:ind w:left="9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43815F10" w14:textId="77777777" w:rsidR="003850E5" w:rsidRPr="00093C8B" w:rsidRDefault="003850E5" w:rsidP="00350B65">
            <w:pPr>
              <w:pStyle w:val="TableParagraph"/>
              <w:ind w:left="9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4" w:type="dxa"/>
          </w:tcPr>
          <w:p w14:paraId="5528AE6B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14B83543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6" w:type="dxa"/>
          </w:tcPr>
          <w:p w14:paraId="79DFFE83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2133EA1E" w14:textId="77777777" w:rsidR="003850E5" w:rsidRPr="00093C8B" w:rsidRDefault="003850E5" w:rsidP="00350B65">
            <w:pPr>
              <w:pStyle w:val="TableParagraph"/>
              <w:ind w:left="9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</w:tcPr>
          <w:p w14:paraId="5FA9448F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7BB7FC9C" w14:textId="77777777" w:rsidR="003850E5" w:rsidRPr="00093C8B" w:rsidRDefault="003850E5" w:rsidP="00350B65">
            <w:pPr>
              <w:pStyle w:val="TableParagraph"/>
              <w:ind w:left="9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281" w:type="dxa"/>
          </w:tcPr>
          <w:p w14:paraId="5C62E4A1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58E9ED59" w14:textId="77777777" w:rsidR="003850E5" w:rsidRPr="00093C8B" w:rsidRDefault="003850E5" w:rsidP="00350B65">
            <w:pPr>
              <w:pStyle w:val="TableParagraph"/>
              <w:ind w:left="9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gridSpan w:val="2"/>
          </w:tcPr>
          <w:p w14:paraId="214348A6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2D46CF90" w14:textId="77777777" w:rsidR="003850E5" w:rsidRPr="00093C8B" w:rsidRDefault="003850E5" w:rsidP="00350B65">
            <w:pPr>
              <w:pStyle w:val="TableParagraph"/>
              <w:ind w:left="100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</w:tcPr>
          <w:p w14:paraId="10959730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55D5D80A" w14:textId="77777777" w:rsidR="003850E5" w:rsidRPr="00093C8B" w:rsidRDefault="003850E5" w:rsidP="00350B65">
            <w:pPr>
              <w:pStyle w:val="TableParagraph"/>
              <w:ind w:left="10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</w:tcPr>
          <w:p w14:paraId="07CDDC0A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7F7F2E64" w14:textId="77777777" w:rsidR="003850E5" w:rsidRPr="00093C8B" w:rsidRDefault="003850E5" w:rsidP="00350B65">
            <w:pPr>
              <w:pStyle w:val="TableParagraph"/>
              <w:ind w:lef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9" w:type="dxa"/>
          </w:tcPr>
          <w:p w14:paraId="4D23AC76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6C9C07B3" w14:textId="77777777" w:rsidR="003850E5" w:rsidRPr="00093C8B" w:rsidRDefault="003850E5" w:rsidP="00350B65">
            <w:pPr>
              <w:pStyle w:val="TableParagraph"/>
              <w:ind w:left="10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8" w:type="dxa"/>
            <w:gridSpan w:val="2"/>
          </w:tcPr>
          <w:p w14:paraId="38E06041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12D96BC4" w14:textId="77777777" w:rsidR="003850E5" w:rsidRPr="00093C8B" w:rsidRDefault="003850E5" w:rsidP="00350B65">
            <w:pPr>
              <w:pStyle w:val="TableParagraph"/>
              <w:ind w:left="10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16" w:type="dxa"/>
          </w:tcPr>
          <w:p w14:paraId="3A0802FD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60677402" w14:textId="77777777" w:rsidR="003850E5" w:rsidRPr="00093C8B" w:rsidRDefault="003850E5" w:rsidP="00350B65">
            <w:pPr>
              <w:pStyle w:val="TableParagraph"/>
              <w:ind w:left="11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</w:tcPr>
          <w:p w14:paraId="7BDA513B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016B42D7" w14:textId="77777777" w:rsidR="003850E5" w:rsidRPr="00093C8B" w:rsidRDefault="003850E5" w:rsidP="00350B65">
            <w:pPr>
              <w:pStyle w:val="TableParagraph"/>
              <w:ind w:left="11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</w:tcPr>
          <w:p w14:paraId="0AEFF612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32BFBA5A" w14:textId="77777777" w:rsidR="003850E5" w:rsidRPr="00093C8B" w:rsidRDefault="003850E5" w:rsidP="00350B65">
            <w:pPr>
              <w:pStyle w:val="TableParagraph"/>
              <w:ind w:left="11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</w:tcPr>
          <w:p w14:paraId="005CDB50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05564845" w14:textId="77777777" w:rsidR="003850E5" w:rsidRPr="00093C8B" w:rsidRDefault="003850E5" w:rsidP="00350B65">
            <w:pPr>
              <w:pStyle w:val="TableParagraph"/>
              <w:ind w:left="11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2" w:type="dxa"/>
            <w:gridSpan w:val="2"/>
          </w:tcPr>
          <w:p w14:paraId="5A1F43BD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7C7690DB" w14:textId="77777777" w:rsidR="003850E5" w:rsidRPr="00093C8B" w:rsidRDefault="003850E5" w:rsidP="00350B65">
            <w:pPr>
              <w:pStyle w:val="TableParagraph"/>
              <w:ind w:left="120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</w:tcPr>
          <w:p w14:paraId="6BA0261B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79E2C015" w14:textId="77777777" w:rsidR="003850E5" w:rsidRPr="00093C8B" w:rsidRDefault="003850E5" w:rsidP="00350B65">
            <w:pPr>
              <w:pStyle w:val="TableParagraph"/>
              <w:ind w:left="12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1" w:type="dxa"/>
            <w:gridSpan w:val="2"/>
          </w:tcPr>
          <w:p w14:paraId="0AEFE396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2FFAB202" w14:textId="77777777" w:rsidR="003850E5" w:rsidRPr="00093C8B" w:rsidRDefault="003850E5" w:rsidP="00350B65">
            <w:pPr>
              <w:pStyle w:val="TableParagraph"/>
              <w:ind w:left="12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</w:tcPr>
          <w:p w14:paraId="3F8BB943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6E4F2491" w14:textId="77777777" w:rsidR="003850E5" w:rsidRPr="00093C8B" w:rsidRDefault="003850E5" w:rsidP="00350B65">
            <w:pPr>
              <w:pStyle w:val="TableParagraph"/>
              <w:ind w:left="12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</w:tr>
      <w:tr w:rsidR="003753A0" w:rsidRPr="00093C8B" w14:paraId="6F89E338" w14:textId="77777777" w:rsidTr="003753A0">
        <w:trPr>
          <w:gridAfter w:val="2"/>
          <w:wAfter w:w="19" w:type="dxa"/>
          <w:trHeight w:val="605"/>
        </w:trPr>
        <w:tc>
          <w:tcPr>
            <w:tcW w:w="285" w:type="dxa"/>
          </w:tcPr>
          <w:p w14:paraId="00A72787" w14:textId="77777777" w:rsidR="003850E5" w:rsidRPr="00093C8B" w:rsidRDefault="003850E5" w:rsidP="00350B65">
            <w:pPr>
              <w:pStyle w:val="TableParagraph"/>
              <w:spacing w:before="116"/>
              <w:jc w:val="center"/>
              <w:rPr>
                <w:bCs/>
                <w:spacing w:val="-10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spacing w:val="-10"/>
                <w:w w:val="105"/>
                <w:sz w:val="16"/>
                <w:szCs w:val="16"/>
                <w:u w:val="single"/>
              </w:rPr>
              <w:t>1</w:t>
            </w:r>
          </w:p>
        </w:tc>
        <w:tc>
          <w:tcPr>
            <w:tcW w:w="2266" w:type="dxa"/>
            <w:vAlign w:val="center"/>
          </w:tcPr>
          <w:p w14:paraId="27A40823" w14:textId="77777777" w:rsidR="003850E5" w:rsidRPr="00093C8B" w:rsidRDefault="003850E5" w:rsidP="00350B65">
            <w:pPr>
              <w:pStyle w:val="TableParagraph"/>
              <w:tabs>
                <w:tab w:val="left" w:pos="214"/>
                <w:tab w:val="left" w:pos="1301"/>
                <w:tab w:val="left" w:pos="1558"/>
              </w:tabs>
              <w:spacing w:before="46" w:line="244" w:lineRule="auto"/>
              <w:ind w:left="79" w:right="71"/>
              <w:rPr>
                <w:bCs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>Итого</w:t>
            </w:r>
            <w:r w:rsidRPr="00093C8B">
              <w:rPr>
                <w:bCs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6"/>
                <w:w w:val="105"/>
                <w:sz w:val="16"/>
                <w:szCs w:val="16"/>
                <w:u w:val="single"/>
              </w:rPr>
              <w:t>по</w:t>
            </w:r>
            <w:r w:rsidRPr="00093C8B">
              <w:rPr>
                <w:bCs/>
                <w:sz w:val="16"/>
                <w:szCs w:val="16"/>
                <w:u w:val="single"/>
              </w:rPr>
              <w:t xml:space="preserve"> </w:t>
            </w:r>
            <w:r w:rsidRPr="00093C8B">
              <w:rPr>
                <w:bCs/>
                <w:spacing w:val="-4"/>
                <w:w w:val="105"/>
                <w:sz w:val="16"/>
                <w:szCs w:val="16"/>
                <w:u w:val="single"/>
              </w:rPr>
              <w:t xml:space="preserve">городскому </w:t>
            </w:r>
            <w:r w:rsidRPr="00093C8B">
              <w:rPr>
                <w:bCs/>
                <w:spacing w:val="-2"/>
                <w:sz w:val="16"/>
                <w:szCs w:val="16"/>
                <w:u w:val="single"/>
              </w:rPr>
              <w:t xml:space="preserve">поселению Рузаевка </w:t>
            </w:r>
            <w:r w:rsidRPr="00093C8B">
              <w:rPr>
                <w:bCs/>
                <w:spacing w:val="-2"/>
                <w:w w:val="105"/>
                <w:sz w:val="16"/>
                <w:szCs w:val="16"/>
                <w:u w:val="single"/>
              </w:rPr>
              <w:t xml:space="preserve">Рузаевского </w:t>
            </w:r>
            <w:r w:rsidRPr="00093C8B">
              <w:rPr>
                <w:bCs/>
                <w:w w:val="105"/>
                <w:sz w:val="16"/>
                <w:szCs w:val="16"/>
                <w:u w:val="single"/>
              </w:rPr>
              <w:t>муниципального района</w:t>
            </w:r>
          </w:p>
        </w:tc>
        <w:tc>
          <w:tcPr>
            <w:tcW w:w="702" w:type="dxa"/>
            <w:vAlign w:val="center"/>
          </w:tcPr>
          <w:p w14:paraId="5AD8F2FE" w14:textId="77777777" w:rsidR="003850E5" w:rsidRPr="00093C8B" w:rsidRDefault="003850E5" w:rsidP="00350B65">
            <w:pPr>
              <w:pStyle w:val="TableParagraph"/>
              <w:ind w:left="53" w:right="90"/>
              <w:jc w:val="center"/>
              <w:rPr>
                <w:b/>
                <w:spacing w:val="-2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2"/>
                <w:w w:val="105"/>
                <w:sz w:val="16"/>
                <w:szCs w:val="16"/>
                <w:u w:val="single"/>
              </w:rPr>
              <w:t>815,0</w:t>
            </w:r>
          </w:p>
        </w:tc>
        <w:tc>
          <w:tcPr>
            <w:tcW w:w="1557" w:type="dxa"/>
            <w:vAlign w:val="center"/>
          </w:tcPr>
          <w:p w14:paraId="4FEEDC2B" w14:textId="77777777" w:rsidR="003850E5" w:rsidRPr="00093C8B" w:rsidRDefault="003850E5" w:rsidP="00350B65">
            <w:pPr>
              <w:pStyle w:val="TableParagraph"/>
              <w:spacing w:before="5"/>
              <w:ind w:left="81"/>
              <w:jc w:val="center"/>
              <w:rPr>
                <w:b/>
                <w:sz w:val="16"/>
                <w:szCs w:val="16"/>
                <w:u w:val="single"/>
              </w:rPr>
            </w:pPr>
            <w:r w:rsidRPr="00093C8B">
              <w:rPr>
                <w:b/>
                <w:sz w:val="16"/>
                <w:szCs w:val="16"/>
                <w:u w:val="single"/>
              </w:rPr>
              <w:t>641 229,10</w:t>
            </w:r>
          </w:p>
        </w:tc>
        <w:tc>
          <w:tcPr>
            <w:tcW w:w="708" w:type="dxa"/>
            <w:vAlign w:val="center"/>
          </w:tcPr>
          <w:p w14:paraId="19813058" w14:textId="77777777" w:rsidR="003850E5" w:rsidRPr="00093C8B" w:rsidRDefault="003850E5" w:rsidP="00350B65">
            <w:pPr>
              <w:pStyle w:val="TableParagraph"/>
              <w:ind w:left="8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815,0</w:t>
            </w:r>
          </w:p>
        </w:tc>
        <w:tc>
          <w:tcPr>
            <w:tcW w:w="709" w:type="dxa"/>
            <w:vAlign w:val="center"/>
          </w:tcPr>
          <w:p w14:paraId="0C2867D4" w14:textId="77777777" w:rsidR="003850E5" w:rsidRPr="00093C8B" w:rsidRDefault="003850E5" w:rsidP="00350B65">
            <w:pPr>
              <w:pStyle w:val="TableParagraph"/>
              <w:ind w:left="8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815,0</w:t>
            </w:r>
          </w:p>
        </w:tc>
        <w:tc>
          <w:tcPr>
            <w:tcW w:w="1132" w:type="dxa"/>
            <w:vAlign w:val="center"/>
          </w:tcPr>
          <w:p w14:paraId="0523EAEA" w14:textId="77777777" w:rsidR="003850E5" w:rsidRPr="00093C8B" w:rsidRDefault="003850E5" w:rsidP="00350B65">
            <w:pPr>
              <w:pStyle w:val="TableParagraph"/>
              <w:spacing w:before="228"/>
              <w:ind w:left="8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641 229,10</w:t>
            </w:r>
          </w:p>
        </w:tc>
        <w:tc>
          <w:tcPr>
            <w:tcW w:w="709" w:type="dxa"/>
            <w:vAlign w:val="center"/>
          </w:tcPr>
          <w:p w14:paraId="4DF7BDA4" w14:textId="77777777" w:rsidR="003850E5" w:rsidRPr="00093C8B" w:rsidRDefault="003850E5" w:rsidP="00350B65">
            <w:pPr>
              <w:pStyle w:val="TableParagraph"/>
              <w:ind w:left="41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</w:tcPr>
          <w:p w14:paraId="343323FB" w14:textId="77777777" w:rsidR="003850E5" w:rsidRPr="00093C8B" w:rsidRDefault="003850E5" w:rsidP="00350B65">
            <w:pPr>
              <w:pStyle w:val="TableParagraph"/>
              <w:ind w:left="44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28F82123" w14:textId="77777777" w:rsidR="003850E5" w:rsidRPr="00093C8B" w:rsidRDefault="003850E5" w:rsidP="00350B65">
            <w:pPr>
              <w:pStyle w:val="TableParagraph"/>
              <w:ind w:left="44" w:right="77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</w:tcPr>
          <w:p w14:paraId="521C0418" w14:textId="77777777" w:rsidR="003850E5" w:rsidRPr="00093C8B" w:rsidRDefault="003850E5" w:rsidP="00350B65">
            <w:pPr>
              <w:pStyle w:val="TableParagraph"/>
              <w:ind w:left="23" w:righ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17D5F865" w14:textId="77777777" w:rsidR="003850E5" w:rsidRPr="00093C8B" w:rsidRDefault="003850E5" w:rsidP="00350B65">
            <w:pPr>
              <w:pStyle w:val="TableParagraph"/>
              <w:ind w:left="23" w:righ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</w:tcPr>
          <w:p w14:paraId="06A6EED8" w14:textId="77777777" w:rsidR="003850E5" w:rsidRPr="00093C8B" w:rsidRDefault="003850E5" w:rsidP="00350B65">
            <w:pPr>
              <w:pStyle w:val="TableParagraph"/>
              <w:ind w:left="89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4D259821" w14:textId="77777777" w:rsidR="003850E5" w:rsidRPr="00093C8B" w:rsidRDefault="003850E5" w:rsidP="00350B65">
            <w:pPr>
              <w:pStyle w:val="TableParagraph"/>
              <w:ind w:left="89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</w:tcPr>
          <w:p w14:paraId="364A04A7" w14:textId="77777777" w:rsidR="003850E5" w:rsidRPr="00093C8B" w:rsidRDefault="003850E5" w:rsidP="00350B65">
            <w:pPr>
              <w:pStyle w:val="TableParagraph"/>
              <w:ind w:left="9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50A14C44" w14:textId="77777777" w:rsidR="003850E5" w:rsidRPr="00093C8B" w:rsidRDefault="003850E5" w:rsidP="00350B65">
            <w:pPr>
              <w:pStyle w:val="TableParagraph"/>
              <w:ind w:left="9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4" w:type="dxa"/>
          </w:tcPr>
          <w:p w14:paraId="56F79F20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74A060F8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6" w:type="dxa"/>
          </w:tcPr>
          <w:p w14:paraId="47B4FBD6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052E1065" w14:textId="77777777" w:rsidR="003850E5" w:rsidRPr="00093C8B" w:rsidRDefault="003850E5" w:rsidP="00350B65">
            <w:pPr>
              <w:pStyle w:val="TableParagraph"/>
              <w:ind w:left="9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</w:tcPr>
          <w:p w14:paraId="5337A963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196A2BBC" w14:textId="77777777" w:rsidR="003850E5" w:rsidRPr="00093C8B" w:rsidRDefault="003850E5" w:rsidP="00350B65">
            <w:pPr>
              <w:pStyle w:val="TableParagraph"/>
              <w:ind w:left="9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281" w:type="dxa"/>
          </w:tcPr>
          <w:p w14:paraId="191C8CF0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77578B28" w14:textId="77777777" w:rsidR="003850E5" w:rsidRPr="00093C8B" w:rsidRDefault="003850E5" w:rsidP="00350B65">
            <w:pPr>
              <w:pStyle w:val="TableParagraph"/>
              <w:ind w:left="9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1" w:type="dxa"/>
            <w:gridSpan w:val="2"/>
          </w:tcPr>
          <w:p w14:paraId="748271AB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4B4F9BF1" w14:textId="77777777" w:rsidR="003850E5" w:rsidRPr="00093C8B" w:rsidRDefault="003850E5" w:rsidP="00350B65">
            <w:pPr>
              <w:pStyle w:val="TableParagraph"/>
              <w:ind w:left="100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850" w:type="dxa"/>
          </w:tcPr>
          <w:p w14:paraId="481E38E7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4A79D347" w14:textId="77777777" w:rsidR="003850E5" w:rsidRPr="00093C8B" w:rsidRDefault="003850E5" w:rsidP="00350B65">
            <w:pPr>
              <w:pStyle w:val="TableParagraph"/>
              <w:ind w:left="10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</w:tcPr>
          <w:p w14:paraId="3EAB3112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4886570E" w14:textId="77777777" w:rsidR="003850E5" w:rsidRPr="00093C8B" w:rsidRDefault="003850E5" w:rsidP="00350B65">
            <w:pPr>
              <w:pStyle w:val="TableParagraph"/>
              <w:ind w:left="10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9" w:type="dxa"/>
          </w:tcPr>
          <w:p w14:paraId="64C693EB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3125846D" w14:textId="77777777" w:rsidR="003850E5" w:rsidRPr="00093C8B" w:rsidRDefault="003850E5" w:rsidP="00350B65">
            <w:pPr>
              <w:pStyle w:val="TableParagraph"/>
              <w:ind w:left="10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8" w:type="dxa"/>
            <w:gridSpan w:val="2"/>
          </w:tcPr>
          <w:p w14:paraId="07560C36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0B1F3974" w14:textId="77777777" w:rsidR="003850E5" w:rsidRPr="00093C8B" w:rsidRDefault="003850E5" w:rsidP="00350B65">
            <w:pPr>
              <w:pStyle w:val="TableParagraph"/>
              <w:ind w:left="10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16" w:type="dxa"/>
          </w:tcPr>
          <w:p w14:paraId="47EBD5B5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3D724DEE" w14:textId="77777777" w:rsidR="003850E5" w:rsidRPr="00093C8B" w:rsidRDefault="003850E5" w:rsidP="00350B65">
            <w:pPr>
              <w:pStyle w:val="TableParagraph"/>
              <w:ind w:left="111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709" w:type="dxa"/>
            <w:gridSpan w:val="2"/>
          </w:tcPr>
          <w:p w14:paraId="652480BF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446BFEB2" w14:textId="77777777" w:rsidR="003850E5" w:rsidRPr="00093C8B" w:rsidRDefault="003850E5" w:rsidP="00350B65">
            <w:pPr>
              <w:pStyle w:val="TableParagraph"/>
              <w:ind w:left="11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567" w:type="dxa"/>
          </w:tcPr>
          <w:p w14:paraId="7E16CE4C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4BF53F6E" w14:textId="77777777" w:rsidR="003850E5" w:rsidRPr="00093C8B" w:rsidRDefault="003850E5" w:rsidP="00350B65">
            <w:pPr>
              <w:pStyle w:val="TableParagraph"/>
              <w:ind w:left="11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</w:tcPr>
          <w:p w14:paraId="1A8F48B0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05E446BB" w14:textId="77777777" w:rsidR="003850E5" w:rsidRPr="00093C8B" w:rsidRDefault="003850E5" w:rsidP="00350B65">
            <w:pPr>
              <w:pStyle w:val="TableParagraph"/>
              <w:ind w:left="118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2" w:type="dxa"/>
            <w:gridSpan w:val="2"/>
          </w:tcPr>
          <w:p w14:paraId="217A2FA7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6782EA97" w14:textId="77777777" w:rsidR="003850E5" w:rsidRPr="00093C8B" w:rsidRDefault="003850E5" w:rsidP="00350B65">
            <w:pPr>
              <w:pStyle w:val="TableParagraph"/>
              <w:ind w:left="120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</w:tcPr>
          <w:p w14:paraId="246E834A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3EAF7EF5" w14:textId="77777777" w:rsidR="003850E5" w:rsidRPr="00093C8B" w:rsidRDefault="003850E5" w:rsidP="00350B65">
            <w:pPr>
              <w:pStyle w:val="TableParagraph"/>
              <w:ind w:left="122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991" w:type="dxa"/>
            <w:gridSpan w:val="2"/>
          </w:tcPr>
          <w:p w14:paraId="6DA64502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1EB24CEC" w14:textId="77777777" w:rsidR="003850E5" w:rsidRPr="00093C8B" w:rsidRDefault="003850E5" w:rsidP="00350B65">
            <w:pPr>
              <w:pStyle w:val="TableParagraph"/>
              <w:ind w:left="124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  <w:tc>
          <w:tcPr>
            <w:tcW w:w="1133" w:type="dxa"/>
            <w:gridSpan w:val="2"/>
          </w:tcPr>
          <w:p w14:paraId="393DC27E" w14:textId="77777777" w:rsidR="003850E5" w:rsidRPr="00093C8B" w:rsidRDefault="003850E5" w:rsidP="00350B65">
            <w:pPr>
              <w:pStyle w:val="TableParagraph"/>
              <w:ind w:left="93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</w:p>
          <w:p w14:paraId="115B1D90" w14:textId="77777777" w:rsidR="003850E5" w:rsidRPr="00093C8B" w:rsidRDefault="003850E5" w:rsidP="00350B65">
            <w:pPr>
              <w:pStyle w:val="TableParagraph"/>
              <w:ind w:left="126"/>
              <w:jc w:val="center"/>
              <w:rPr>
                <w:b/>
                <w:spacing w:val="-4"/>
                <w:w w:val="105"/>
                <w:sz w:val="16"/>
                <w:szCs w:val="16"/>
                <w:u w:val="single"/>
              </w:rPr>
            </w:pPr>
            <w:r w:rsidRPr="00093C8B">
              <w:rPr>
                <w:b/>
                <w:spacing w:val="-4"/>
                <w:w w:val="105"/>
                <w:sz w:val="16"/>
                <w:szCs w:val="16"/>
                <w:u w:val="single"/>
              </w:rPr>
              <w:t>0,00</w:t>
            </w:r>
          </w:p>
        </w:tc>
      </w:tr>
    </w:tbl>
    <w:p w14:paraId="33819DA6" w14:textId="77777777" w:rsidR="003850E5" w:rsidRPr="00093C8B" w:rsidRDefault="003850E5" w:rsidP="003850E5">
      <w:pPr>
        <w:pStyle w:val="TableParagraph"/>
        <w:rPr>
          <w:sz w:val="16"/>
          <w:szCs w:val="16"/>
          <w:u w:val="single"/>
        </w:rPr>
      </w:pPr>
    </w:p>
    <w:p w14:paraId="0E89A5A0" w14:textId="77777777" w:rsidR="003850E5" w:rsidRPr="00093C8B" w:rsidRDefault="003850E5" w:rsidP="003850E5">
      <w:pPr>
        <w:pStyle w:val="TableParagraph"/>
        <w:rPr>
          <w:sz w:val="20"/>
          <w:u w:val="single"/>
        </w:rPr>
      </w:pPr>
    </w:p>
    <w:p w14:paraId="51A3A711" w14:textId="77777777" w:rsidR="003850E5" w:rsidRPr="00093C8B" w:rsidRDefault="003850E5" w:rsidP="003850E5">
      <w:pPr>
        <w:pStyle w:val="TableParagraph"/>
        <w:rPr>
          <w:sz w:val="20"/>
          <w:u w:val="single"/>
        </w:rPr>
      </w:pPr>
    </w:p>
    <w:bookmarkEnd w:id="4"/>
    <w:p w14:paraId="740BF5B4" w14:textId="77777777" w:rsidR="003850E5" w:rsidRDefault="003850E5" w:rsidP="00F62929">
      <w:pPr>
        <w:pStyle w:val="TableParagraph"/>
        <w:rPr>
          <w:sz w:val="16"/>
          <w:szCs w:val="16"/>
          <w:u w:val="single"/>
        </w:rPr>
        <w:sectPr w:rsidR="003850E5" w:rsidSect="003850E5">
          <w:pgSz w:w="31661" w:h="22391" w:orient="landscape"/>
          <w:pgMar w:top="567" w:right="567" w:bottom="851" w:left="851" w:header="289" w:footer="510" w:gutter="0"/>
          <w:cols w:space="720"/>
          <w:docGrid w:linePitch="326"/>
        </w:sectPr>
      </w:pPr>
    </w:p>
    <w:p w14:paraId="0F5D9DE1" w14:textId="77777777" w:rsidR="003850E5" w:rsidRPr="00093C8B" w:rsidRDefault="003850E5" w:rsidP="00F62929">
      <w:pPr>
        <w:pStyle w:val="TableParagraph"/>
        <w:rPr>
          <w:sz w:val="16"/>
          <w:szCs w:val="16"/>
          <w:u w:val="single"/>
        </w:rPr>
      </w:pPr>
    </w:p>
    <w:p w14:paraId="4D448F63" w14:textId="77777777" w:rsidR="00F62929" w:rsidRPr="00093C8B" w:rsidRDefault="00F62929" w:rsidP="00F62929">
      <w:pPr>
        <w:pStyle w:val="TableParagraph"/>
        <w:rPr>
          <w:sz w:val="20"/>
          <w:u w:val="single"/>
        </w:rPr>
      </w:pPr>
    </w:p>
    <w:p w14:paraId="2D744571" w14:textId="77777777" w:rsidR="00A2011C" w:rsidRPr="0001457F" w:rsidRDefault="00A2011C" w:rsidP="00A2011C">
      <w:pPr>
        <w:ind w:left="426" w:right="395"/>
        <w:jc w:val="right"/>
        <w:rPr>
          <w:b/>
          <w:bCs/>
          <w:sz w:val="20"/>
          <w:szCs w:val="20"/>
        </w:rPr>
      </w:pPr>
      <w:r w:rsidRPr="0001457F">
        <w:rPr>
          <w:b/>
          <w:bCs/>
          <w:sz w:val="20"/>
          <w:szCs w:val="20"/>
        </w:rPr>
        <w:t xml:space="preserve">          Приложение 3</w:t>
      </w:r>
    </w:p>
    <w:p w14:paraId="6098BFAA" w14:textId="77777777" w:rsidR="00A2011C" w:rsidRPr="00277FFE" w:rsidRDefault="00A2011C" w:rsidP="00A2011C">
      <w:pPr>
        <w:pStyle w:val="af4"/>
        <w:ind w:right="395"/>
        <w:jc w:val="right"/>
        <w:rPr>
          <w:rFonts w:ascii="Times New Roman" w:hAnsi="Times New Roman" w:cs="Times New Roman"/>
          <w:sz w:val="18"/>
          <w:szCs w:val="18"/>
        </w:rPr>
      </w:pPr>
      <w:r w:rsidRPr="00277FFE">
        <w:rPr>
          <w:rFonts w:ascii="Times New Roman" w:hAnsi="Times New Roman" w:cs="Times New Roman"/>
          <w:sz w:val="18"/>
          <w:szCs w:val="18"/>
        </w:rPr>
        <w:t>к муниципальной адресной программе</w:t>
      </w:r>
    </w:p>
    <w:p w14:paraId="5EFDBEC3" w14:textId="77777777" w:rsidR="00A2011C" w:rsidRPr="00277FFE" w:rsidRDefault="00A2011C" w:rsidP="00A2011C">
      <w:pPr>
        <w:pStyle w:val="af4"/>
        <w:ind w:right="395"/>
        <w:jc w:val="right"/>
        <w:rPr>
          <w:rFonts w:ascii="Times New Roman" w:hAnsi="Times New Roman" w:cs="Times New Roman"/>
          <w:sz w:val="18"/>
          <w:szCs w:val="18"/>
        </w:rPr>
      </w:pPr>
      <w:r w:rsidRPr="00277FFE">
        <w:rPr>
          <w:rFonts w:ascii="Times New Roman" w:hAnsi="Times New Roman" w:cs="Times New Roman"/>
          <w:sz w:val="18"/>
          <w:szCs w:val="18"/>
        </w:rPr>
        <w:t>«Переселение граждан из жилищного фонда городского поселения Рузаевка, признанного в установленном</w:t>
      </w:r>
    </w:p>
    <w:p w14:paraId="478C2F28" w14:textId="77777777" w:rsidR="00A2011C" w:rsidRDefault="00A2011C" w:rsidP="00A2011C">
      <w:pPr>
        <w:pStyle w:val="af4"/>
        <w:ind w:right="39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Pr="00277FFE">
        <w:rPr>
          <w:rFonts w:ascii="Times New Roman" w:hAnsi="Times New Roman" w:cs="Times New Roman"/>
          <w:sz w:val="18"/>
          <w:szCs w:val="18"/>
        </w:rPr>
        <w:t xml:space="preserve">орядке после 1 января 2017 г. аварийным и подлежащим сносу или реконструкции в связи с физическим </w:t>
      </w:r>
    </w:p>
    <w:p w14:paraId="67F9F615" w14:textId="77777777" w:rsidR="00A2011C" w:rsidRPr="00277FFE" w:rsidRDefault="00A2011C" w:rsidP="00A2011C">
      <w:pPr>
        <w:pStyle w:val="af4"/>
        <w:ind w:right="395"/>
        <w:jc w:val="right"/>
        <w:rPr>
          <w:rFonts w:ascii="Times New Roman" w:hAnsi="Times New Roman" w:cs="Times New Roman"/>
          <w:sz w:val="18"/>
          <w:szCs w:val="18"/>
        </w:rPr>
      </w:pPr>
      <w:r w:rsidRPr="00277FFE">
        <w:rPr>
          <w:rFonts w:ascii="Times New Roman" w:hAnsi="Times New Roman" w:cs="Times New Roman"/>
          <w:sz w:val="18"/>
          <w:szCs w:val="18"/>
        </w:rPr>
        <w:t>износом в процессе эксплуатации»</w:t>
      </w:r>
    </w:p>
    <w:p w14:paraId="7B627AB0" w14:textId="77777777" w:rsidR="00A2011C" w:rsidRDefault="00A2011C" w:rsidP="00A2011C">
      <w:pPr>
        <w:pStyle w:val="af4"/>
        <w:ind w:right="39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</w:t>
      </w:r>
      <w:r w:rsidRPr="00277FFE">
        <w:rPr>
          <w:rFonts w:ascii="Times New Roman" w:hAnsi="Times New Roman" w:cs="Times New Roman"/>
          <w:sz w:val="18"/>
          <w:szCs w:val="18"/>
        </w:rPr>
        <w:t>а 2025-2027гг.»</w:t>
      </w:r>
    </w:p>
    <w:p w14:paraId="0C09A3D5" w14:textId="77777777" w:rsidR="00A2011C" w:rsidRDefault="00A2011C" w:rsidP="00A2011C">
      <w:pPr>
        <w:pStyle w:val="af4"/>
        <w:ind w:right="395"/>
        <w:jc w:val="right"/>
        <w:rPr>
          <w:rFonts w:ascii="Times New Roman" w:hAnsi="Times New Roman" w:cs="Times New Roman"/>
          <w:sz w:val="18"/>
          <w:szCs w:val="18"/>
        </w:rPr>
      </w:pPr>
    </w:p>
    <w:p w14:paraId="68DED973" w14:textId="77777777" w:rsidR="00A2011C" w:rsidRPr="00277FFE" w:rsidRDefault="00A2011C" w:rsidP="00A2011C">
      <w:pPr>
        <w:pStyle w:val="af4"/>
        <w:ind w:right="395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77FFE">
        <w:rPr>
          <w:rFonts w:ascii="Times New Roman" w:hAnsi="Times New Roman" w:cs="Times New Roman"/>
          <w:b/>
          <w:bCs/>
          <w:sz w:val="18"/>
          <w:szCs w:val="18"/>
        </w:rPr>
        <w:t>План</w:t>
      </w:r>
    </w:p>
    <w:p w14:paraId="4848FE06" w14:textId="77777777" w:rsidR="00A2011C" w:rsidRPr="00277FFE" w:rsidRDefault="00A2011C" w:rsidP="00A2011C">
      <w:pPr>
        <w:pStyle w:val="af4"/>
        <w:ind w:right="395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77FFE">
        <w:rPr>
          <w:rFonts w:ascii="Times New Roman" w:hAnsi="Times New Roman" w:cs="Times New Roman"/>
          <w:b/>
          <w:bCs/>
          <w:sz w:val="18"/>
          <w:szCs w:val="18"/>
        </w:rPr>
        <w:t>мероприятий по переселению граждан из аварийного жилищного фонда</w:t>
      </w:r>
    </w:p>
    <w:tbl>
      <w:tblPr>
        <w:tblpPr w:leftFromText="180" w:rightFromText="180" w:vertAnchor="text" w:horzAnchor="margin" w:tblpX="-582" w:tblpY="253"/>
        <w:tblW w:w="16155" w:type="dxa"/>
        <w:tblLayout w:type="fixed"/>
        <w:tblLook w:val="04A0" w:firstRow="1" w:lastRow="0" w:firstColumn="1" w:lastColumn="0" w:noHBand="0" w:noVBand="1"/>
      </w:tblPr>
      <w:tblGrid>
        <w:gridCol w:w="562"/>
        <w:gridCol w:w="2126"/>
        <w:gridCol w:w="567"/>
        <w:gridCol w:w="567"/>
        <w:gridCol w:w="567"/>
        <w:gridCol w:w="568"/>
        <w:gridCol w:w="850"/>
        <w:gridCol w:w="851"/>
        <w:gridCol w:w="850"/>
        <w:gridCol w:w="1276"/>
        <w:gridCol w:w="1276"/>
        <w:gridCol w:w="1275"/>
        <w:gridCol w:w="1135"/>
        <w:gridCol w:w="24"/>
        <w:gridCol w:w="542"/>
        <w:gridCol w:w="566"/>
        <w:gridCol w:w="710"/>
        <w:gridCol w:w="567"/>
        <w:gridCol w:w="567"/>
        <w:gridCol w:w="709"/>
      </w:tblGrid>
      <w:tr w:rsidR="00A2011C" w:rsidRPr="0001457F" w14:paraId="45B092F5" w14:textId="77777777" w:rsidTr="00A2011C">
        <w:trPr>
          <w:trHeight w:val="144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FF9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8A9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 xml:space="preserve">Наименование муниципального образования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4653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504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E20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B9A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217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Справочно: Расчетная сумма экономии бюджетных средств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1F6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Справочно: Возмещение части стоимости жилых помещений</w:t>
            </w:r>
          </w:p>
        </w:tc>
      </w:tr>
      <w:tr w:rsidR="00A2011C" w:rsidRPr="0001457F" w14:paraId="6FA5174C" w14:textId="77777777" w:rsidTr="00A2011C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8C3C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9B5C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6EFCA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19EA4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941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466F83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494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B0F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C5B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7F6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B46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EF0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370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 том числе:</w:t>
            </w:r>
          </w:p>
        </w:tc>
      </w:tr>
      <w:tr w:rsidR="00A2011C" w:rsidRPr="0001457F" w14:paraId="29CDD353" w14:textId="77777777" w:rsidTr="00A2011C">
        <w:trPr>
          <w:trHeight w:val="21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BB11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49C7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F1F86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9356B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064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Собственность граждан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219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A65BF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FE7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Собственность граждан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104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F64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685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за счет средства Фонда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CE8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035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EDB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0F1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за счет переселения граждан в рамках реализации решений о КРТ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08F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за счет переселения граждан в свободной муниципальный жилищный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ED6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EE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845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за счет средств в иных лиц (инвесторов по договору КРТ)</w:t>
            </w:r>
          </w:p>
        </w:tc>
      </w:tr>
      <w:tr w:rsidR="00A2011C" w:rsidRPr="0001457F" w14:paraId="6A56DEB1" w14:textId="77777777" w:rsidTr="00A2011C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E933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1F65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45A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CB7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C1B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69F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C0D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01457F">
              <w:rPr>
                <w:color w:val="000000"/>
                <w:sz w:val="18"/>
                <w:szCs w:val="18"/>
              </w:rPr>
              <w:t>кв.м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7E2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01457F">
              <w:rPr>
                <w:color w:val="000000"/>
                <w:sz w:val="18"/>
                <w:szCs w:val="18"/>
              </w:rPr>
              <w:t>кв.м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996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01457F">
              <w:rPr>
                <w:color w:val="000000"/>
                <w:sz w:val="18"/>
                <w:szCs w:val="18"/>
              </w:rPr>
              <w:t>кв.м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96A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574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593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A10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22D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CDD9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C58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127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C56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00F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руб.</w:t>
            </w:r>
          </w:p>
        </w:tc>
      </w:tr>
      <w:tr w:rsidR="00A2011C" w:rsidRPr="0001457F" w14:paraId="34919BE8" w14:textId="77777777" w:rsidTr="00A201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19C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B82D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8527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18F6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38E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4DA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3DE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CE8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2F0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55F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0D66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F5A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E52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29C9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D51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D8B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3DB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C59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FB36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19</w:t>
            </w:r>
          </w:p>
        </w:tc>
      </w:tr>
      <w:tr w:rsidR="00A2011C" w:rsidRPr="0001457F" w14:paraId="77EDF14B" w14:textId="77777777" w:rsidTr="00A2011C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6EB52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9309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 xml:space="preserve">Всего по программе переселения, в рамках которой предусмотрено финансирование за счет средств Фонда. </w:t>
            </w:r>
            <w:r>
              <w:rPr>
                <w:color w:val="000000"/>
                <w:sz w:val="18"/>
                <w:szCs w:val="18"/>
              </w:rPr>
              <w:t>в</w:t>
            </w:r>
            <w:r w:rsidRPr="0001457F">
              <w:rPr>
                <w:color w:val="000000"/>
                <w:sz w:val="18"/>
                <w:szCs w:val="18"/>
              </w:rPr>
              <w:t xml:space="preserve"> т.ч.: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AFD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9069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0D0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62D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ACC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1652,2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D35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1328,7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846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ED5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85884818,30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EEC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28812162,68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4AA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55737886,11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A44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1334769,51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34E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289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D19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BEC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48C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09D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2011C" w:rsidRPr="0001457F" w14:paraId="1134B321" w14:textId="77777777" w:rsidTr="00A201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EC92C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91CD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Всего по этапу 2025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1FD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680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C989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630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D80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8D5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1328,70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F63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5B5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19861936,60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F28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B0F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19822212,72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7C4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39723,88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582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B2E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373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B5F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9A6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D9B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2011C" w:rsidRPr="0001457F" w14:paraId="7064E4A7" w14:textId="77777777" w:rsidTr="00A2011C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A47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90BE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 xml:space="preserve">Итого по городскому поселению Рузаевка Рузаевского муниципального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8F0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0C3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F85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0C2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3F6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A54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00C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0C3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19861936,60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803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156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19822212,72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CC3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39723,88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0B8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568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BD9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C19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7EA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8AC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2011C" w:rsidRPr="0001457F" w14:paraId="6EF7BCEB" w14:textId="77777777" w:rsidTr="00A201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D31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7C35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Всего по этапу 2026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E43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8EE9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495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AD65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6B4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561,20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219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6A7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F03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65381652,60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BAF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28812162,68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72E3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35915673,39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BCB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653816,53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3A5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7D4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5D9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592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167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CEC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2011C" w:rsidRPr="0001457F" w14:paraId="4DB5FA47" w14:textId="77777777" w:rsidTr="00A2011C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787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0349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 xml:space="preserve">Итого по городскому поселению Рузаевка Рузаевского муниципального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0A59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B18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6C0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B51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1E0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561,2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CBB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237,7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E48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0B3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65381652,60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7C9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28812162,68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921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35915673,39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4A4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653816,53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388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8EF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872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B7F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09F7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526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2011C" w:rsidRPr="0001457F" w14:paraId="12BC00F6" w14:textId="77777777" w:rsidTr="00A2011C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F419F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43B5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Всего по этапу 2027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3538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C3D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2DF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CC67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122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815,00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631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815,00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AD1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09E0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641229,10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B62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156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306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641229,10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64B2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C2C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2189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39D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F7D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E91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2011C" w:rsidRPr="0001457F" w14:paraId="5BCB1B28" w14:textId="77777777" w:rsidTr="00A2011C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A7C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1891" w14:textId="77777777" w:rsidR="00A2011C" w:rsidRPr="0001457F" w:rsidRDefault="00A2011C" w:rsidP="00A2011C">
            <w:pPr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 xml:space="preserve">Итого по городскому поселению Рузаевка Рузаевского муниципального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510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ADD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E5F4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A66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3C7A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815,00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D37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815,00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1A9B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8F23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614229,10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21F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9196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22AD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641229,10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1201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6AF5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147E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F74C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EA0F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3E48" w14:textId="77777777" w:rsidR="00A2011C" w:rsidRPr="0001457F" w:rsidRDefault="00A2011C" w:rsidP="00A2011C">
            <w:pPr>
              <w:jc w:val="center"/>
              <w:rPr>
                <w:color w:val="000000"/>
                <w:sz w:val="18"/>
                <w:szCs w:val="18"/>
              </w:rPr>
            </w:pPr>
            <w:r w:rsidRPr="0001457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5507DCEF" w14:textId="77777777" w:rsidR="003753A0" w:rsidRDefault="003753A0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03F4BEFE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152F0314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58079417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012DF56C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62BE5F15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491E30D2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0F1F6D50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034AE5B7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27BF49E1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48F105B7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6348FF41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67FF7269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0475154A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140472CC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76A95DAA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46B8FE0C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37FE5BA4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29CDD1CC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1CEB000D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531CFB34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6DB482BE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02836FD8" w14:textId="77777777" w:rsidR="003850E5" w:rsidRDefault="003850E5" w:rsidP="003850E5">
      <w:pPr>
        <w:spacing w:line="251" w:lineRule="exact"/>
        <w:ind w:right="421"/>
        <w:rPr>
          <w:b/>
          <w:color w:val="000000" w:themeColor="text1"/>
          <w:lang w:val="ru-RU"/>
        </w:rPr>
      </w:pPr>
    </w:p>
    <w:p w14:paraId="717036DC" w14:textId="77777777" w:rsidR="0002626D" w:rsidRDefault="0002626D" w:rsidP="0002626D">
      <w:pPr>
        <w:spacing w:line="238" w:lineRule="auto"/>
        <w:ind w:right="431"/>
        <w:rPr>
          <w:b/>
          <w:color w:val="000000" w:themeColor="text1"/>
          <w:sz w:val="26"/>
          <w:szCs w:val="26"/>
          <w:lang w:val="ru-RU"/>
        </w:rPr>
      </w:pPr>
      <w:bookmarkStart w:id="6" w:name="_Hlk223344339"/>
    </w:p>
    <w:p w14:paraId="7E231719" w14:textId="77777777" w:rsidR="0002626D" w:rsidRDefault="0002626D" w:rsidP="003850E5">
      <w:pPr>
        <w:spacing w:line="238" w:lineRule="auto"/>
        <w:ind w:left="4740" w:right="431" w:firstLine="1213"/>
        <w:jc w:val="right"/>
        <w:rPr>
          <w:b/>
          <w:color w:val="000000" w:themeColor="text1"/>
          <w:sz w:val="26"/>
          <w:szCs w:val="26"/>
          <w:lang w:val="ru-RU"/>
        </w:rPr>
      </w:pPr>
    </w:p>
    <w:p w14:paraId="078DAE94" w14:textId="77777777" w:rsidR="0002626D" w:rsidRDefault="0002626D" w:rsidP="003850E5">
      <w:pPr>
        <w:spacing w:line="238" w:lineRule="auto"/>
        <w:ind w:left="4740" w:right="431" w:firstLine="1213"/>
        <w:jc w:val="right"/>
        <w:rPr>
          <w:b/>
          <w:color w:val="000000" w:themeColor="text1"/>
          <w:sz w:val="26"/>
          <w:szCs w:val="26"/>
          <w:lang w:val="ru-RU"/>
        </w:rPr>
      </w:pPr>
    </w:p>
    <w:p w14:paraId="3D136B9C" w14:textId="77777777" w:rsidR="0002626D" w:rsidRDefault="0002626D" w:rsidP="003850E5">
      <w:pPr>
        <w:spacing w:line="238" w:lineRule="auto"/>
        <w:ind w:left="4740" w:right="431" w:firstLine="1213"/>
        <w:jc w:val="right"/>
        <w:rPr>
          <w:b/>
          <w:color w:val="000000" w:themeColor="text1"/>
          <w:sz w:val="26"/>
          <w:szCs w:val="26"/>
          <w:lang w:val="ru-RU"/>
        </w:rPr>
      </w:pPr>
    </w:p>
    <w:p w14:paraId="53103553" w14:textId="77777777" w:rsidR="0002626D" w:rsidRDefault="0002626D" w:rsidP="003850E5">
      <w:pPr>
        <w:spacing w:line="238" w:lineRule="auto"/>
        <w:ind w:left="4740" w:right="431" w:firstLine="1213"/>
        <w:jc w:val="right"/>
        <w:rPr>
          <w:b/>
          <w:color w:val="000000" w:themeColor="text1"/>
          <w:sz w:val="26"/>
          <w:szCs w:val="26"/>
          <w:lang w:val="ru-RU"/>
        </w:rPr>
      </w:pPr>
    </w:p>
    <w:p w14:paraId="703DCAFC" w14:textId="77777777" w:rsidR="0002626D" w:rsidRDefault="0002626D" w:rsidP="003850E5">
      <w:pPr>
        <w:spacing w:line="238" w:lineRule="auto"/>
        <w:ind w:left="4740" w:right="431" w:firstLine="1213"/>
        <w:jc w:val="right"/>
        <w:rPr>
          <w:b/>
          <w:color w:val="000000" w:themeColor="text1"/>
          <w:sz w:val="26"/>
          <w:szCs w:val="26"/>
          <w:lang w:val="ru-RU"/>
        </w:rPr>
      </w:pPr>
    </w:p>
    <w:p w14:paraId="75EAD9D8" w14:textId="77777777" w:rsidR="0002626D" w:rsidRDefault="0002626D" w:rsidP="003850E5">
      <w:pPr>
        <w:spacing w:line="238" w:lineRule="auto"/>
        <w:ind w:left="4740" w:right="431" w:firstLine="1213"/>
        <w:jc w:val="right"/>
        <w:rPr>
          <w:b/>
          <w:color w:val="000000" w:themeColor="text1"/>
          <w:sz w:val="26"/>
          <w:szCs w:val="26"/>
          <w:lang w:val="ru-RU"/>
        </w:rPr>
      </w:pPr>
    </w:p>
    <w:p w14:paraId="191EA3FC" w14:textId="77777777" w:rsidR="003753A0" w:rsidRDefault="003753A0" w:rsidP="003753A0">
      <w:pPr>
        <w:spacing w:line="238" w:lineRule="auto"/>
        <w:ind w:left="4740" w:right="431" w:firstLine="1213"/>
        <w:jc w:val="center"/>
        <w:rPr>
          <w:b/>
          <w:color w:val="000000" w:themeColor="text1"/>
          <w:sz w:val="26"/>
          <w:szCs w:val="26"/>
          <w:lang w:val="ru-RU"/>
        </w:rPr>
        <w:sectPr w:rsidR="003753A0" w:rsidSect="003753A0">
          <w:pgSz w:w="16840" w:h="11900" w:orient="landscape"/>
          <w:pgMar w:top="567" w:right="566" w:bottom="851" w:left="851" w:header="289" w:footer="511" w:gutter="0"/>
          <w:cols w:space="720"/>
          <w:docGrid w:linePitch="326"/>
        </w:sectPr>
      </w:pPr>
    </w:p>
    <w:bookmarkEnd w:id="6"/>
    <w:p w14:paraId="082EC35E" w14:textId="77777777" w:rsidR="003753A0" w:rsidRPr="003753A0" w:rsidRDefault="003753A0" w:rsidP="003753A0">
      <w:pPr>
        <w:rPr>
          <w:lang w:val="ru-RU"/>
        </w:rPr>
      </w:pPr>
    </w:p>
    <w:p w14:paraId="380190BE" w14:textId="77777777" w:rsidR="003753A0" w:rsidRPr="003753A0" w:rsidRDefault="003753A0" w:rsidP="003753A0">
      <w:pPr>
        <w:rPr>
          <w:lang w:val="ru-RU"/>
        </w:rPr>
      </w:pPr>
    </w:p>
    <w:p w14:paraId="075598FF" w14:textId="77777777" w:rsidR="003753A0" w:rsidRDefault="003753A0" w:rsidP="003753A0">
      <w:pPr>
        <w:spacing w:line="238" w:lineRule="auto"/>
        <w:ind w:left="4740" w:right="431" w:firstLine="1213"/>
        <w:jc w:val="right"/>
        <w:rPr>
          <w:b/>
          <w:color w:val="000000" w:themeColor="text1"/>
          <w:sz w:val="26"/>
          <w:szCs w:val="26"/>
        </w:rPr>
      </w:pPr>
      <w:r w:rsidRPr="00DA67EF">
        <w:rPr>
          <w:b/>
          <w:color w:val="000000" w:themeColor="text1"/>
          <w:sz w:val="26"/>
          <w:szCs w:val="26"/>
        </w:rPr>
        <w:t>Приложени</w:t>
      </w:r>
      <w:r>
        <w:rPr>
          <w:b/>
          <w:color w:val="000000" w:themeColor="text1"/>
          <w:sz w:val="26"/>
          <w:szCs w:val="26"/>
        </w:rPr>
        <w:t xml:space="preserve">е </w:t>
      </w:r>
      <w:r w:rsidRPr="00DA67EF">
        <w:rPr>
          <w:b/>
          <w:color w:val="000000" w:themeColor="text1"/>
          <w:sz w:val="26"/>
          <w:szCs w:val="26"/>
        </w:rPr>
        <w:t xml:space="preserve">4 </w:t>
      </w:r>
    </w:p>
    <w:p w14:paraId="79DB1A51" w14:textId="77777777" w:rsidR="003753A0" w:rsidRDefault="003753A0" w:rsidP="003753A0">
      <w:pPr>
        <w:spacing w:line="238" w:lineRule="auto"/>
        <w:ind w:left="4740" w:right="431" w:hanging="63"/>
        <w:jc w:val="right"/>
        <w:rPr>
          <w:bCs/>
          <w:color w:val="000000" w:themeColor="text1"/>
          <w:sz w:val="26"/>
          <w:szCs w:val="26"/>
        </w:rPr>
      </w:pPr>
      <w:r w:rsidRPr="00DA67EF">
        <w:rPr>
          <w:bCs/>
          <w:color w:val="000000" w:themeColor="text1"/>
          <w:sz w:val="26"/>
          <w:szCs w:val="26"/>
        </w:rPr>
        <w:t>к муниципальной адресной программе</w:t>
      </w:r>
    </w:p>
    <w:p w14:paraId="658D91A8" w14:textId="77777777" w:rsidR="003753A0" w:rsidRPr="008F28A9" w:rsidRDefault="003753A0" w:rsidP="003753A0">
      <w:pPr>
        <w:spacing w:line="238" w:lineRule="auto"/>
        <w:ind w:left="4740" w:right="431" w:hanging="63"/>
        <w:jc w:val="right"/>
        <w:rPr>
          <w:bCs/>
          <w:color w:val="000000" w:themeColor="text1"/>
          <w:sz w:val="26"/>
          <w:szCs w:val="26"/>
        </w:rPr>
      </w:pPr>
      <w:r w:rsidRPr="008F28A9">
        <w:rPr>
          <w:bCs/>
          <w:color w:val="000000" w:themeColor="text1"/>
          <w:sz w:val="26"/>
          <w:szCs w:val="26"/>
        </w:rPr>
        <w:t>«Переселение граждан из аварийного жилищного фонда городского поселения Рузаевка, признанного в установленном порядке после</w:t>
      </w:r>
      <w:r>
        <w:rPr>
          <w:bCs/>
          <w:color w:val="000000" w:themeColor="text1"/>
          <w:sz w:val="26"/>
          <w:szCs w:val="26"/>
        </w:rPr>
        <w:t xml:space="preserve"> </w:t>
      </w:r>
      <w:r w:rsidRPr="008F28A9">
        <w:rPr>
          <w:bCs/>
          <w:color w:val="000000" w:themeColor="text1"/>
          <w:sz w:val="26"/>
          <w:szCs w:val="26"/>
        </w:rPr>
        <w:t>1 января 2017 г. аварийным и подлежащим сносу или реконструкции</w:t>
      </w:r>
    </w:p>
    <w:p w14:paraId="0319BA2B" w14:textId="77777777" w:rsidR="003753A0" w:rsidRDefault="003753A0" w:rsidP="003753A0">
      <w:pPr>
        <w:spacing w:line="238" w:lineRule="auto"/>
        <w:ind w:left="4740" w:right="431" w:hanging="63"/>
        <w:jc w:val="right"/>
        <w:rPr>
          <w:bCs/>
          <w:color w:val="000000" w:themeColor="text1"/>
          <w:sz w:val="26"/>
          <w:szCs w:val="26"/>
        </w:rPr>
      </w:pPr>
      <w:r w:rsidRPr="008F28A9">
        <w:rPr>
          <w:bCs/>
          <w:color w:val="000000" w:themeColor="text1"/>
          <w:sz w:val="26"/>
          <w:szCs w:val="26"/>
        </w:rPr>
        <w:t>в связи с физическим износом в процессе эксплуатации»</w:t>
      </w:r>
      <w:r>
        <w:rPr>
          <w:bCs/>
          <w:color w:val="000000" w:themeColor="text1"/>
          <w:sz w:val="26"/>
          <w:szCs w:val="26"/>
        </w:rPr>
        <w:t xml:space="preserve"> на</w:t>
      </w:r>
      <w:r w:rsidRPr="008F28A9">
        <w:rPr>
          <w:bCs/>
          <w:color w:val="000000" w:themeColor="text1"/>
          <w:sz w:val="26"/>
          <w:szCs w:val="26"/>
        </w:rPr>
        <w:t xml:space="preserve"> 202</w:t>
      </w:r>
      <w:r>
        <w:rPr>
          <w:bCs/>
          <w:color w:val="000000" w:themeColor="text1"/>
          <w:sz w:val="26"/>
          <w:szCs w:val="26"/>
        </w:rPr>
        <w:t>5</w:t>
      </w:r>
      <w:r w:rsidRPr="008F28A9">
        <w:rPr>
          <w:bCs/>
          <w:color w:val="000000" w:themeColor="text1"/>
          <w:sz w:val="26"/>
          <w:szCs w:val="26"/>
        </w:rPr>
        <w:t xml:space="preserve"> – 202</w:t>
      </w:r>
      <w:r>
        <w:rPr>
          <w:bCs/>
          <w:color w:val="000000" w:themeColor="text1"/>
          <w:sz w:val="26"/>
          <w:szCs w:val="26"/>
        </w:rPr>
        <w:t>7</w:t>
      </w:r>
      <w:r w:rsidRPr="008F28A9">
        <w:rPr>
          <w:bCs/>
          <w:color w:val="000000" w:themeColor="text1"/>
          <w:sz w:val="26"/>
          <w:szCs w:val="26"/>
        </w:rPr>
        <w:t xml:space="preserve"> гг.»</w:t>
      </w:r>
    </w:p>
    <w:p w14:paraId="0D07B8D3" w14:textId="77777777" w:rsidR="003753A0" w:rsidRDefault="003753A0" w:rsidP="003753A0">
      <w:pPr>
        <w:spacing w:before="85" w:line="237" w:lineRule="auto"/>
        <w:ind w:left="4741" w:right="431" w:hanging="63"/>
        <w:jc w:val="right"/>
        <w:rPr>
          <w:bCs/>
          <w:color w:val="000000" w:themeColor="text1"/>
          <w:sz w:val="26"/>
          <w:szCs w:val="26"/>
        </w:rPr>
      </w:pPr>
    </w:p>
    <w:p w14:paraId="7C4A28C7" w14:textId="77777777" w:rsidR="003753A0" w:rsidRPr="00DA67EF" w:rsidRDefault="003753A0" w:rsidP="003753A0">
      <w:pPr>
        <w:spacing w:before="85" w:line="237" w:lineRule="auto"/>
        <w:ind w:left="4741" w:right="431" w:hanging="63"/>
        <w:jc w:val="right"/>
        <w:rPr>
          <w:bCs/>
          <w:color w:val="000000" w:themeColor="text1"/>
          <w:sz w:val="26"/>
          <w:szCs w:val="26"/>
        </w:rPr>
      </w:pPr>
    </w:p>
    <w:p w14:paraId="440B5EFB" w14:textId="77777777" w:rsidR="003753A0" w:rsidRPr="008F28A9" w:rsidRDefault="003753A0" w:rsidP="003753A0">
      <w:pPr>
        <w:spacing w:before="1" w:line="251" w:lineRule="exact"/>
        <w:ind w:left="19" w:right="445"/>
        <w:jc w:val="center"/>
        <w:rPr>
          <w:b/>
          <w:color w:val="000000" w:themeColor="text1"/>
          <w:sz w:val="26"/>
          <w:szCs w:val="26"/>
        </w:rPr>
      </w:pPr>
      <w:r w:rsidRPr="008F28A9">
        <w:rPr>
          <w:b/>
          <w:color w:val="000000" w:themeColor="text1"/>
          <w:sz w:val="26"/>
          <w:szCs w:val="26"/>
        </w:rPr>
        <w:t>Планируемые</w:t>
      </w:r>
      <w:r w:rsidRPr="008F28A9">
        <w:rPr>
          <w:b/>
          <w:color w:val="000000" w:themeColor="text1"/>
          <w:spacing w:val="-11"/>
          <w:sz w:val="26"/>
          <w:szCs w:val="26"/>
        </w:rPr>
        <w:t xml:space="preserve"> </w:t>
      </w:r>
      <w:r w:rsidRPr="008F28A9">
        <w:rPr>
          <w:b/>
          <w:color w:val="000000" w:themeColor="text1"/>
          <w:spacing w:val="-2"/>
          <w:sz w:val="26"/>
          <w:szCs w:val="26"/>
        </w:rPr>
        <w:t>показатели</w:t>
      </w:r>
    </w:p>
    <w:p w14:paraId="0347A81E" w14:textId="77777777" w:rsidR="003753A0" w:rsidRPr="008F28A9" w:rsidRDefault="003753A0" w:rsidP="003753A0">
      <w:pPr>
        <w:spacing w:line="237" w:lineRule="auto"/>
        <w:ind w:left="19" w:right="443"/>
        <w:jc w:val="center"/>
        <w:rPr>
          <w:b/>
          <w:color w:val="000000" w:themeColor="text1"/>
          <w:sz w:val="26"/>
          <w:szCs w:val="26"/>
        </w:rPr>
      </w:pPr>
      <w:r w:rsidRPr="008F28A9">
        <w:rPr>
          <w:b/>
          <w:color w:val="000000" w:themeColor="text1"/>
          <w:sz w:val="26"/>
          <w:szCs w:val="26"/>
        </w:rPr>
        <w:t>реализации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региональной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адресной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программы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по</w:t>
      </w:r>
      <w:r w:rsidRPr="008F28A9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переселению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граждан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из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аварийного жилищного фонда</w:t>
      </w:r>
    </w:p>
    <w:p w14:paraId="6F092DB5" w14:textId="77777777" w:rsidR="003753A0" w:rsidRPr="008F28A9" w:rsidRDefault="003753A0" w:rsidP="003753A0">
      <w:pPr>
        <w:pStyle w:val="a9"/>
        <w:spacing w:before="190" w:after="1"/>
        <w:rPr>
          <w:b/>
          <w:color w:val="000000" w:themeColor="text1"/>
          <w:sz w:val="20"/>
        </w:rPr>
      </w:pPr>
    </w:p>
    <w:tbl>
      <w:tblPr>
        <w:tblStyle w:val="TableNormal0"/>
        <w:tblW w:w="10505" w:type="dxa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564"/>
        <w:gridCol w:w="980"/>
        <w:gridCol w:w="992"/>
        <w:gridCol w:w="851"/>
        <w:gridCol w:w="992"/>
        <w:gridCol w:w="851"/>
        <w:gridCol w:w="850"/>
        <w:gridCol w:w="851"/>
        <w:gridCol w:w="992"/>
        <w:gridCol w:w="23"/>
      </w:tblGrid>
      <w:tr w:rsidR="003753A0" w:rsidRPr="008F28A9" w14:paraId="2A974BF6" w14:textId="77777777" w:rsidTr="00350B65">
        <w:trPr>
          <w:trHeight w:val="357"/>
        </w:trPr>
        <w:tc>
          <w:tcPr>
            <w:tcW w:w="559" w:type="dxa"/>
            <w:vMerge w:val="restart"/>
          </w:tcPr>
          <w:p w14:paraId="4E2B7C68" w14:textId="77777777" w:rsidR="003753A0" w:rsidRPr="008F28A9" w:rsidRDefault="003753A0" w:rsidP="00350B65">
            <w:pPr>
              <w:pStyle w:val="TableParagraph"/>
              <w:spacing w:before="42" w:line="251" w:lineRule="exact"/>
              <w:ind w:left="123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№</w:t>
            </w:r>
          </w:p>
          <w:p w14:paraId="755071BA" w14:textId="77777777" w:rsidR="003753A0" w:rsidRPr="008F28A9" w:rsidRDefault="003753A0" w:rsidP="00350B65">
            <w:pPr>
              <w:pStyle w:val="TableParagraph"/>
              <w:spacing w:line="237" w:lineRule="auto"/>
              <w:ind w:left="144" w:right="107" w:hanging="3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6"/>
              </w:rPr>
              <w:t xml:space="preserve">п/ </w:t>
            </w:r>
            <w:r w:rsidRPr="008F28A9">
              <w:rPr>
                <w:color w:val="000000" w:themeColor="text1"/>
                <w:spacing w:val="-10"/>
              </w:rPr>
              <w:t>п</w:t>
            </w:r>
          </w:p>
        </w:tc>
        <w:tc>
          <w:tcPr>
            <w:tcW w:w="2564" w:type="dxa"/>
            <w:vMerge w:val="restart"/>
          </w:tcPr>
          <w:p w14:paraId="2A27E582" w14:textId="77777777" w:rsidR="003753A0" w:rsidRPr="00D6246E" w:rsidRDefault="003753A0" w:rsidP="00350B65">
            <w:pPr>
              <w:pStyle w:val="TableParagraph"/>
              <w:tabs>
                <w:tab w:val="left" w:pos="1982"/>
              </w:tabs>
              <w:spacing w:before="44" w:line="237" w:lineRule="auto"/>
              <w:ind w:left="571" w:right="564" w:hanging="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Наименование муниципального образования</w:t>
            </w:r>
          </w:p>
        </w:tc>
        <w:tc>
          <w:tcPr>
            <w:tcW w:w="3815" w:type="dxa"/>
            <w:gridSpan w:val="4"/>
          </w:tcPr>
          <w:p w14:paraId="579C664B" w14:textId="77777777" w:rsidR="003753A0" w:rsidRPr="00D6246E" w:rsidRDefault="003753A0" w:rsidP="00350B65">
            <w:pPr>
              <w:pStyle w:val="TableParagraph"/>
              <w:spacing w:before="42"/>
              <w:ind w:left="8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Расселяемая площадь</w:t>
            </w:r>
          </w:p>
        </w:tc>
        <w:tc>
          <w:tcPr>
            <w:tcW w:w="3544" w:type="dxa"/>
            <w:gridSpan w:val="4"/>
          </w:tcPr>
          <w:p w14:paraId="260D42AF" w14:textId="77777777" w:rsidR="003753A0" w:rsidRPr="008F28A9" w:rsidRDefault="003753A0" w:rsidP="00350B65">
            <w:pPr>
              <w:pStyle w:val="TableParagraph"/>
              <w:spacing w:before="42"/>
              <w:ind w:left="85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Количество переселяемых </w:t>
            </w:r>
            <w:r w:rsidRPr="008F28A9">
              <w:rPr>
                <w:color w:val="000000" w:themeColor="text1"/>
                <w:spacing w:val="-2"/>
              </w:rPr>
              <w:t>жителей</w:t>
            </w:r>
          </w:p>
        </w:tc>
        <w:tc>
          <w:tcPr>
            <w:tcW w:w="23" w:type="dxa"/>
            <w:tcBorders>
              <w:top w:val="nil"/>
              <w:right w:val="nil"/>
            </w:tcBorders>
          </w:tcPr>
          <w:p w14:paraId="65C3FB94" w14:textId="77777777" w:rsidR="003753A0" w:rsidRPr="008F28A9" w:rsidRDefault="003753A0" w:rsidP="00350B65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3753A0" w:rsidRPr="008F28A9" w14:paraId="5479FD19" w14:textId="77777777" w:rsidTr="00350B65">
        <w:trPr>
          <w:gridAfter w:val="1"/>
          <w:wAfter w:w="23" w:type="dxa"/>
          <w:trHeight w:val="357"/>
        </w:trPr>
        <w:tc>
          <w:tcPr>
            <w:tcW w:w="559" w:type="dxa"/>
            <w:vMerge/>
            <w:tcBorders>
              <w:top w:val="nil"/>
            </w:tcBorders>
          </w:tcPr>
          <w:p w14:paraId="0949E520" w14:textId="77777777" w:rsidR="003753A0" w:rsidRPr="008F28A9" w:rsidRDefault="003753A0" w:rsidP="00350B65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14:paraId="72E7BE69" w14:textId="77777777" w:rsidR="003753A0" w:rsidRPr="008F28A9" w:rsidRDefault="003753A0" w:rsidP="00350B65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0" w:type="dxa"/>
          </w:tcPr>
          <w:p w14:paraId="3F80AE6B" w14:textId="77777777" w:rsidR="003753A0" w:rsidRPr="008F28A9" w:rsidRDefault="003753A0" w:rsidP="00350B65">
            <w:pPr>
              <w:pStyle w:val="TableParagraph"/>
              <w:spacing w:before="42"/>
              <w:ind w:left="4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2025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992" w:type="dxa"/>
          </w:tcPr>
          <w:p w14:paraId="46B0047B" w14:textId="77777777" w:rsidR="003753A0" w:rsidRPr="008F28A9" w:rsidRDefault="003753A0" w:rsidP="00350B65">
            <w:pPr>
              <w:pStyle w:val="TableParagraph"/>
              <w:spacing w:before="42"/>
              <w:ind w:left="4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2026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851" w:type="dxa"/>
          </w:tcPr>
          <w:p w14:paraId="69A8B2B4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2"/>
              </w:rPr>
            </w:pPr>
            <w:r w:rsidRPr="008F28A9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7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992" w:type="dxa"/>
          </w:tcPr>
          <w:p w14:paraId="07DCA34C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2"/>
              </w:rPr>
              <w:t>Всего</w:t>
            </w:r>
          </w:p>
        </w:tc>
        <w:tc>
          <w:tcPr>
            <w:tcW w:w="851" w:type="dxa"/>
          </w:tcPr>
          <w:p w14:paraId="36715069" w14:textId="77777777" w:rsidR="003753A0" w:rsidRPr="008F28A9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2025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850" w:type="dxa"/>
          </w:tcPr>
          <w:p w14:paraId="34268FA8" w14:textId="77777777" w:rsidR="003753A0" w:rsidRPr="008F28A9" w:rsidRDefault="003753A0" w:rsidP="00350B65">
            <w:pPr>
              <w:pStyle w:val="TableParagraph"/>
              <w:spacing w:before="42"/>
              <w:ind w:left="7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2026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851" w:type="dxa"/>
          </w:tcPr>
          <w:p w14:paraId="4661ECC2" w14:textId="77777777" w:rsidR="003753A0" w:rsidRPr="008F28A9" w:rsidRDefault="003753A0" w:rsidP="00350B65">
            <w:pPr>
              <w:pStyle w:val="TableParagraph"/>
              <w:spacing w:before="42"/>
              <w:jc w:val="center"/>
              <w:rPr>
                <w:color w:val="000000" w:themeColor="text1"/>
                <w:spacing w:val="-2"/>
              </w:rPr>
            </w:pPr>
            <w:r w:rsidRPr="008F28A9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7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992" w:type="dxa"/>
          </w:tcPr>
          <w:p w14:paraId="35C4A851" w14:textId="77777777" w:rsidR="003753A0" w:rsidRPr="008F28A9" w:rsidRDefault="003753A0" w:rsidP="00350B65">
            <w:pPr>
              <w:pStyle w:val="TableParagraph"/>
              <w:spacing w:before="4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2"/>
              </w:rPr>
              <w:t>Всего</w:t>
            </w:r>
          </w:p>
        </w:tc>
      </w:tr>
      <w:tr w:rsidR="003753A0" w:rsidRPr="008F28A9" w14:paraId="5048030E" w14:textId="77777777" w:rsidTr="00350B65">
        <w:trPr>
          <w:gridAfter w:val="1"/>
          <w:wAfter w:w="23" w:type="dxa"/>
          <w:trHeight w:val="357"/>
        </w:trPr>
        <w:tc>
          <w:tcPr>
            <w:tcW w:w="559" w:type="dxa"/>
            <w:vMerge/>
            <w:tcBorders>
              <w:top w:val="nil"/>
            </w:tcBorders>
          </w:tcPr>
          <w:p w14:paraId="66EF8178" w14:textId="77777777" w:rsidR="003753A0" w:rsidRPr="008F28A9" w:rsidRDefault="003753A0" w:rsidP="00350B65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14:paraId="0D46CD30" w14:textId="77777777" w:rsidR="003753A0" w:rsidRPr="008F28A9" w:rsidRDefault="003753A0" w:rsidP="00350B65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0" w:type="dxa"/>
          </w:tcPr>
          <w:p w14:paraId="703A4FD3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992" w:type="dxa"/>
          </w:tcPr>
          <w:p w14:paraId="081543FF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851" w:type="dxa"/>
          </w:tcPr>
          <w:p w14:paraId="32DE484F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992" w:type="dxa"/>
          </w:tcPr>
          <w:p w14:paraId="1488BACB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851" w:type="dxa"/>
          </w:tcPr>
          <w:p w14:paraId="5C72CB25" w14:textId="77777777" w:rsidR="003753A0" w:rsidRPr="008F28A9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чел</w:t>
            </w:r>
          </w:p>
        </w:tc>
        <w:tc>
          <w:tcPr>
            <w:tcW w:w="850" w:type="dxa"/>
          </w:tcPr>
          <w:p w14:paraId="3AE83CA2" w14:textId="77777777" w:rsidR="003753A0" w:rsidRPr="008F28A9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чел</w:t>
            </w:r>
          </w:p>
        </w:tc>
        <w:tc>
          <w:tcPr>
            <w:tcW w:w="851" w:type="dxa"/>
          </w:tcPr>
          <w:p w14:paraId="7A6AE5CB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5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992" w:type="dxa"/>
          </w:tcPr>
          <w:p w14:paraId="71FE9FDE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чел</w:t>
            </w:r>
          </w:p>
        </w:tc>
      </w:tr>
      <w:tr w:rsidR="003753A0" w:rsidRPr="008F28A9" w14:paraId="5A41D476" w14:textId="77777777" w:rsidTr="00350B65">
        <w:trPr>
          <w:gridAfter w:val="1"/>
          <w:wAfter w:w="23" w:type="dxa"/>
          <w:trHeight w:val="356"/>
        </w:trPr>
        <w:tc>
          <w:tcPr>
            <w:tcW w:w="559" w:type="dxa"/>
          </w:tcPr>
          <w:p w14:paraId="75AA1037" w14:textId="77777777" w:rsidR="003753A0" w:rsidRPr="00ED7E3A" w:rsidRDefault="003753A0" w:rsidP="00350B65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  <w:r w:rsidRPr="00ED7E3A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2564" w:type="dxa"/>
          </w:tcPr>
          <w:p w14:paraId="183D0FE9" w14:textId="77777777" w:rsidR="003753A0" w:rsidRPr="00ED7E3A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ED7E3A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980" w:type="dxa"/>
          </w:tcPr>
          <w:p w14:paraId="79980FEB" w14:textId="77777777" w:rsidR="003753A0" w:rsidRPr="00ED7E3A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ED7E3A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992" w:type="dxa"/>
          </w:tcPr>
          <w:p w14:paraId="59A7A600" w14:textId="77777777" w:rsidR="003753A0" w:rsidRPr="00ED7E3A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ED7E3A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851" w:type="dxa"/>
          </w:tcPr>
          <w:p w14:paraId="0F98431E" w14:textId="77777777" w:rsidR="003753A0" w:rsidRPr="00ED7E3A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5</w:t>
            </w:r>
          </w:p>
        </w:tc>
        <w:tc>
          <w:tcPr>
            <w:tcW w:w="992" w:type="dxa"/>
          </w:tcPr>
          <w:p w14:paraId="5F5385B3" w14:textId="77777777" w:rsidR="003753A0" w:rsidRPr="00ED7E3A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851" w:type="dxa"/>
          </w:tcPr>
          <w:p w14:paraId="223D1FE3" w14:textId="77777777" w:rsidR="003753A0" w:rsidRPr="00ED7E3A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14:paraId="1DFD049C" w14:textId="77777777" w:rsidR="003753A0" w:rsidRPr="00ED7E3A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851" w:type="dxa"/>
          </w:tcPr>
          <w:p w14:paraId="0EA6908B" w14:textId="77777777" w:rsidR="003753A0" w:rsidRPr="00ED7E3A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9</w:t>
            </w:r>
          </w:p>
        </w:tc>
        <w:tc>
          <w:tcPr>
            <w:tcW w:w="992" w:type="dxa"/>
          </w:tcPr>
          <w:p w14:paraId="2703DCFE" w14:textId="77777777" w:rsidR="003753A0" w:rsidRPr="00ED7E3A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3753A0" w:rsidRPr="008F28A9" w14:paraId="4C7C70E9" w14:textId="77777777" w:rsidTr="00350B65">
        <w:trPr>
          <w:gridAfter w:val="1"/>
          <w:wAfter w:w="23" w:type="dxa"/>
          <w:trHeight w:val="1107"/>
        </w:trPr>
        <w:tc>
          <w:tcPr>
            <w:tcW w:w="559" w:type="dxa"/>
          </w:tcPr>
          <w:p w14:paraId="2A80AB0E" w14:textId="77777777" w:rsidR="003753A0" w:rsidRPr="008F28A9" w:rsidRDefault="003753A0" w:rsidP="00350B65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564" w:type="dxa"/>
          </w:tcPr>
          <w:p w14:paraId="252EF90D" w14:textId="77777777" w:rsidR="003753A0" w:rsidRPr="00D6246E" w:rsidRDefault="003753A0" w:rsidP="00350B65">
            <w:pPr>
              <w:pStyle w:val="TableParagraph"/>
              <w:tabs>
                <w:tab w:val="left" w:pos="289"/>
              </w:tabs>
              <w:spacing w:before="42" w:line="251" w:lineRule="exact"/>
              <w:ind w:left="84"/>
              <w:rPr>
                <w:color w:val="000000" w:themeColor="text1"/>
              </w:rPr>
            </w:pPr>
            <w:r w:rsidRPr="00D6246E">
              <w:rPr>
                <w:color w:val="000000" w:themeColor="text1"/>
                <w:spacing w:val="-10"/>
              </w:rPr>
              <w:t>в</w:t>
            </w:r>
            <w:r w:rsidRPr="00D6246E">
              <w:rPr>
                <w:color w:val="000000" w:themeColor="text1"/>
              </w:rPr>
              <w:tab/>
            </w:r>
            <w:r w:rsidRPr="00D6246E">
              <w:rPr>
                <w:color w:val="000000" w:themeColor="text1"/>
                <w:spacing w:val="-2"/>
              </w:rPr>
              <w:t>части,</w:t>
            </w:r>
          </w:p>
          <w:p w14:paraId="16152DB5" w14:textId="77777777" w:rsidR="003753A0" w:rsidRPr="00D6246E" w:rsidRDefault="003753A0" w:rsidP="00350B65">
            <w:pPr>
              <w:pStyle w:val="TableParagraph"/>
              <w:tabs>
                <w:tab w:val="left" w:pos="289"/>
              </w:tabs>
              <w:spacing w:line="237" w:lineRule="auto"/>
              <w:ind w:left="84"/>
              <w:rPr>
                <w:color w:val="000000" w:themeColor="text1"/>
              </w:rPr>
            </w:pPr>
            <w:r w:rsidRPr="00D6246E">
              <w:rPr>
                <w:color w:val="000000" w:themeColor="text1"/>
                <w:spacing w:val="-2"/>
              </w:rPr>
              <w:t xml:space="preserve">предусматривающей </w:t>
            </w:r>
            <w:r w:rsidRPr="00D6246E">
              <w:rPr>
                <w:color w:val="000000" w:themeColor="text1"/>
              </w:rPr>
              <w:t>финансирование</w:t>
            </w:r>
            <w:r w:rsidRPr="00D6246E">
              <w:rPr>
                <w:color w:val="000000" w:themeColor="text1"/>
                <w:spacing w:val="80"/>
              </w:rPr>
              <w:t xml:space="preserve"> </w:t>
            </w:r>
            <w:r w:rsidRPr="00D6246E">
              <w:rPr>
                <w:color w:val="000000" w:themeColor="text1"/>
              </w:rPr>
              <w:t>за</w:t>
            </w:r>
            <w:r w:rsidRPr="00D6246E">
              <w:rPr>
                <w:color w:val="000000" w:themeColor="text1"/>
                <w:spacing w:val="80"/>
              </w:rPr>
              <w:t xml:space="preserve"> </w:t>
            </w:r>
            <w:r w:rsidRPr="00D6246E">
              <w:rPr>
                <w:color w:val="000000" w:themeColor="text1"/>
              </w:rPr>
              <w:t>счет средств Фонда, в т.ч.:</w:t>
            </w:r>
          </w:p>
        </w:tc>
        <w:tc>
          <w:tcPr>
            <w:tcW w:w="980" w:type="dxa"/>
            <w:vAlign w:val="center"/>
          </w:tcPr>
          <w:p w14:paraId="45874541" w14:textId="77777777" w:rsidR="003753A0" w:rsidRPr="008F28A9" w:rsidRDefault="003753A0" w:rsidP="00350B65">
            <w:pPr>
              <w:pStyle w:val="TableParagraph"/>
              <w:spacing w:before="42"/>
              <w:ind w:left="4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7178B9E8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276</w:t>
            </w:r>
          </w:p>
        </w:tc>
        <w:tc>
          <w:tcPr>
            <w:tcW w:w="851" w:type="dxa"/>
            <w:vAlign w:val="center"/>
          </w:tcPr>
          <w:p w14:paraId="3F80FDAE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1376,2</w:t>
            </w:r>
          </w:p>
        </w:tc>
        <w:tc>
          <w:tcPr>
            <w:tcW w:w="992" w:type="dxa"/>
            <w:vAlign w:val="center"/>
          </w:tcPr>
          <w:p w14:paraId="5290D48D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1652,2</w:t>
            </w:r>
          </w:p>
        </w:tc>
        <w:tc>
          <w:tcPr>
            <w:tcW w:w="851" w:type="dxa"/>
            <w:vAlign w:val="center"/>
          </w:tcPr>
          <w:p w14:paraId="193704FC" w14:textId="77777777" w:rsidR="003753A0" w:rsidRPr="008F28A9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vAlign w:val="center"/>
          </w:tcPr>
          <w:p w14:paraId="6EC6F044" w14:textId="77777777" w:rsidR="003753A0" w:rsidRPr="008F28A9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851" w:type="dxa"/>
            <w:vAlign w:val="center"/>
          </w:tcPr>
          <w:p w14:paraId="60FC4DCC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73</w:t>
            </w:r>
          </w:p>
        </w:tc>
        <w:tc>
          <w:tcPr>
            <w:tcW w:w="992" w:type="dxa"/>
            <w:vAlign w:val="center"/>
          </w:tcPr>
          <w:p w14:paraId="4A4176EE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</w:tr>
      <w:tr w:rsidR="003753A0" w:rsidRPr="008F28A9" w14:paraId="46EBA059" w14:textId="77777777" w:rsidTr="00350B65">
        <w:trPr>
          <w:gridAfter w:val="1"/>
          <w:wAfter w:w="23" w:type="dxa"/>
          <w:trHeight w:val="357"/>
        </w:trPr>
        <w:tc>
          <w:tcPr>
            <w:tcW w:w="559" w:type="dxa"/>
          </w:tcPr>
          <w:p w14:paraId="5D047C6D" w14:textId="77777777" w:rsidR="003753A0" w:rsidRPr="008F28A9" w:rsidRDefault="003753A0" w:rsidP="00350B65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564" w:type="dxa"/>
          </w:tcPr>
          <w:p w14:paraId="10263D03" w14:textId="77777777" w:rsidR="003753A0" w:rsidRPr="008F28A9" w:rsidRDefault="003753A0" w:rsidP="00350B65">
            <w:pPr>
              <w:pStyle w:val="TableParagraph"/>
              <w:spacing w:before="42"/>
              <w:ind w:left="84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Всего по этапу 202</w:t>
            </w:r>
            <w:r>
              <w:rPr>
                <w:color w:val="000000" w:themeColor="text1"/>
              </w:rPr>
              <w:t>5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4"/>
              </w:rPr>
              <w:t>года</w:t>
            </w:r>
          </w:p>
        </w:tc>
        <w:tc>
          <w:tcPr>
            <w:tcW w:w="980" w:type="dxa"/>
            <w:vAlign w:val="center"/>
          </w:tcPr>
          <w:p w14:paraId="25FF66A5" w14:textId="77777777" w:rsidR="003753A0" w:rsidRPr="008F28A9" w:rsidRDefault="003753A0" w:rsidP="00350B65">
            <w:pPr>
              <w:pStyle w:val="TableParagraph"/>
              <w:spacing w:before="42"/>
              <w:ind w:left="4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52119784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276</w:t>
            </w:r>
          </w:p>
        </w:tc>
        <w:tc>
          <w:tcPr>
            <w:tcW w:w="851" w:type="dxa"/>
            <w:vAlign w:val="center"/>
          </w:tcPr>
          <w:p w14:paraId="07EE790D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992" w:type="dxa"/>
            <w:vAlign w:val="center"/>
          </w:tcPr>
          <w:p w14:paraId="62A68FE2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276</w:t>
            </w:r>
          </w:p>
        </w:tc>
        <w:tc>
          <w:tcPr>
            <w:tcW w:w="851" w:type="dxa"/>
            <w:vAlign w:val="center"/>
          </w:tcPr>
          <w:p w14:paraId="2AEAB8BB" w14:textId="77777777" w:rsidR="003753A0" w:rsidRPr="008F28A9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09BD996E" w14:textId="77777777" w:rsidR="003753A0" w:rsidRPr="008F28A9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7</w:t>
            </w:r>
          </w:p>
        </w:tc>
        <w:tc>
          <w:tcPr>
            <w:tcW w:w="851" w:type="dxa"/>
            <w:vAlign w:val="center"/>
          </w:tcPr>
          <w:p w14:paraId="49B3CCFA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11CB7F9F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7</w:t>
            </w:r>
          </w:p>
        </w:tc>
      </w:tr>
      <w:tr w:rsidR="003753A0" w:rsidRPr="008F28A9" w14:paraId="53550EA8" w14:textId="77777777" w:rsidTr="00350B65">
        <w:trPr>
          <w:gridAfter w:val="1"/>
          <w:wAfter w:w="23" w:type="dxa"/>
          <w:trHeight w:val="1107"/>
        </w:trPr>
        <w:tc>
          <w:tcPr>
            <w:tcW w:w="559" w:type="dxa"/>
          </w:tcPr>
          <w:p w14:paraId="587348E7" w14:textId="77777777" w:rsidR="003753A0" w:rsidRPr="008F28A9" w:rsidRDefault="003753A0" w:rsidP="00350B65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1</w:t>
            </w:r>
          </w:p>
        </w:tc>
        <w:tc>
          <w:tcPr>
            <w:tcW w:w="2564" w:type="dxa"/>
          </w:tcPr>
          <w:p w14:paraId="59C0A633" w14:textId="77777777" w:rsidR="003753A0" w:rsidRPr="00D6246E" w:rsidRDefault="003753A0" w:rsidP="00350B65">
            <w:pPr>
              <w:pStyle w:val="TableParagraph"/>
              <w:tabs>
                <w:tab w:val="left" w:pos="139"/>
              </w:tabs>
              <w:spacing w:before="44" w:line="237" w:lineRule="auto"/>
              <w:ind w:left="84" w:right="77"/>
              <w:rPr>
                <w:color w:val="000000" w:themeColor="text1"/>
              </w:rPr>
            </w:pPr>
            <w:r w:rsidRPr="00D6246E">
              <w:rPr>
                <w:color w:val="000000" w:themeColor="text1"/>
                <w:spacing w:val="-2"/>
              </w:rPr>
              <w:t>Итого</w:t>
            </w:r>
            <w:r w:rsidRPr="00D6246E">
              <w:rPr>
                <w:color w:val="000000" w:themeColor="text1"/>
              </w:rPr>
              <w:tab/>
            </w:r>
            <w:r w:rsidRPr="00D6246E">
              <w:rPr>
                <w:color w:val="000000" w:themeColor="text1"/>
                <w:spacing w:val="-6"/>
              </w:rPr>
              <w:t xml:space="preserve">по </w:t>
            </w:r>
            <w:r w:rsidRPr="00D6246E">
              <w:rPr>
                <w:color w:val="000000" w:themeColor="text1"/>
                <w:spacing w:val="-2"/>
              </w:rPr>
              <w:t>городскому поселению</w:t>
            </w:r>
            <w:r w:rsidRPr="00D6246E">
              <w:rPr>
                <w:color w:val="000000" w:themeColor="text1"/>
              </w:rPr>
              <w:t xml:space="preserve"> </w:t>
            </w:r>
            <w:r w:rsidRPr="00D6246E">
              <w:rPr>
                <w:color w:val="000000" w:themeColor="text1"/>
                <w:spacing w:val="-2"/>
              </w:rPr>
              <w:t>Рузаевка</w:t>
            </w:r>
            <w:r w:rsidRPr="00D6246E">
              <w:rPr>
                <w:rFonts w:ascii="Microsoft Sans Serif" w:hAnsi="Microsoft Sans Serif"/>
                <w:color w:val="000000" w:themeColor="text1"/>
                <w:spacing w:val="-2"/>
              </w:rPr>
              <w:t xml:space="preserve"> </w:t>
            </w:r>
            <w:r w:rsidRPr="00D6246E">
              <w:rPr>
                <w:color w:val="000000" w:themeColor="text1"/>
                <w:spacing w:val="-2"/>
              </w:rPr>
              <w:t xml:space="preserve">Рузаевского </w:t>
            </w:r>
            <w:r w:rsidRPr="00D6246E">
              <w:rPr>
                <w:color w:val="000000" w:themeColor="text1"/>
              </w:rPr>
              <w:t>муниципального района</w:t>
            </w:r>
          </w:p>
        </w:tc>
        <w:tc>
          <w:tcPr>
            <w:tcW w:w="980" w:type="dxa"/>
            <w:vAlign w:val="center"/>
          </w:tcPr>
          <w:p w14:paraId="4EB4DC07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0B69C8CB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276</w:t>
            </w:r>
          </w:p>
        </w:tc>
        <w:tc>
          <w:tcPr>
            <w:tcW w:w="851" w:type="dxa"/>
            <w:vAlign w:val="center"/>
          </w:tcPr>
          <w:p w14:paraId="7448DBD3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992" w:type="dxa"/>
            <w:vAlign w:val="center"/>
          </w:tcPr>
          <w:p w14:paraId="2A2623D1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276</w:t>
            </w:r>
          </w:p>
        </w:tc>
        <w:tc>
          <w:tcPr>
            <w:tcW w:w="851" w:type="dxa"/>
            <w:vAlign w:val="center"/>
          </w:tcPr>
          <w:p w14:paraId="1438CDA3" w14:textId="77777777" w:rsidR="003753A0" w:rsidRPr="008F28A9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6235AF58" w14:textId="77777777" w:rsidR="003753A0" w:rsidRPr="008F28A9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7</w:t>
            </w:r>
          </w:p>
        </w:tc>
        <w:tc>
          <w:tcPr>
            <w:tcW w:w="851" w:type="dxa"/>
            <w:vAlign w:val="center"/>
          </w:tcPr>
          <w:p w14:paraId="4094A799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21EE7040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7</w:t>
            </w:r>
          </w:p>
        </w:tc>
      </w:tr>
      <w:tr w:rsidR="003753A0" w:rsidRPr="008F28A9" w14:paraId="559EA15D" w14:textId="77777777" w:rsidTr="00350B65">
        <w:trPr>
          <w:gridAfter w:val="1"/>
          <w:wAfter w:w="23" w:type="dxa"/>
          <w:trHeight w:val="345"/>
        </w:trPr>
        <w:tc>
          <w:tcPr>
            <w:tcW w:w="559" w:type="dxa"/>
          </w:tcPr>
          <w:p w14:paraId="012020D8" w14:textId="77777777" w:rsidR="003753A0" w:rsidRPr="008F28A9" w:rsidRDefault="003753A0" w:rsidP="00350B65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</w:p>
        </w:tc>
        <w:tc>
          <w:tcPr>
            <w:tcW w:w="2564" w:type="dxa"/>
          </w:tcPr>
          <w:p w14:paraId="4898C1D4" w14:textId="77777777" w:rsidR="003753A0" w:rsidRPr="008F28A9" w:rsidRDefault="003753A0" w:rsidP="00350B65">
            <w:pPr>
              <w:pStyle w:val="TableParagraph"/>
              <w:tabs>
                <w:tab w:val="left" w:pos="139"/>
              </w:tabs>
              <w:spacing w:before="44" w:line="237" w:lineRule="auto"/>
              <w:ind w:left="84" w:right="77"/>
              <w:rPr>
                <w:color w:val="000000" w:themeColor="text1"/>
                <w:spacing w:val="-2"/>
              </w:rPr>
            </w:pPr>
            <w:r w:rsidRPr="008F28A9">
              <w:rPr>
                <w:color w:val="000000" w:themeColor="text1"/>
              </w:rPr>
              <w:t>Всего по этапу 202</w:t>
            </w:r>
            <w:r>
              <w:rPr>
                <w:color w:val="000000" w:themeColor="text1"/>
              </w:rPr>
              <w:t>6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4"/>
              </w:rPr>
              <w:t>года</w:t>
            </w:r>
          </w:p>
        </w:tc>
        <w:tc>
          <w:tcPr>
            <w:tcW w:w="980" w:type="dxa"/>
            <w:vAlign w:val="center"/>
          </w:tcPr>
          <w:p w14:paraId="2750C72C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60F5AA2A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851" w:type="dxa"/>
            <w:vAlign w:val="center"/>
          </w:tcPr>
          <w:p w14:paraId="4B8DFC87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992" w:type="dxa"/>
            <w:vAlign w:val="center"/>
          </w:tcPr>
          <w:p w14:paraId="211D96C5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851" w:type="dxa"/>
            <w:vAlign w:val="center"/>
          </w:tcPr>
          <w:p w14:paraId="072DC13C" w14:textId="77777777" w:rsidR="003753A0" w:rsidRPr="008F28A9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015AE115" w14:textId="77777777" w:rsidR="003753A0" w:rsidRPr="008F28A9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14:paraId="1679A4A5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  <w:tc>
          <w:tcPr>
            <w:tcW w:w="992" w:type="dxa"/>
            <w:vAlign w:val="center"/>
          </w:tcPr>
          <w:p w14:paraId="53AE0264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</w:tr>
      <w:tr w:rsidR="003753A0" w:rsidRPr="008F28A9" w14:paraId="6DA899D0" w14:textId="77777777" w:rsidTr="00350B65">
        <w:trPr>
          <w:gridAfter w:val="1"/>
          <w:wAfter w:w="23" w:type="dxa"/>
          <w:trHeight w:val="1107"/>
        </w:trPr>
        <w:tc>
          <w:tcPr>
            <w:tcW w:w="559" w:type="dxa"/>
          </w:tcPr>
          <w:p w14:paraId="41A145A6" w14:textId="77777777" w:rsidR="003753A0" w:rsidRPr="008F28A9" w:rsidRDefault="003753A0" w:rsidP="00350B65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564" w:type="dxa"/>
          </w:tcPr>
          <w:p w14:paraId="62F9DB7A" w14:textId="77777777" w:rsidR="003753A0" w:rsidRPr="00D6246E" w:rsidRDefault="003753A0" w:rsidP="00350B65">
            <w:pPr>
              <w:pStyle w:val="TableParagraph"/>
              <w:tabs>
                <w:tab w:val="left" w:pos="139"/>
              </w:tabs>
              <w:spacing w:before="44" w:line="237" w:lineRule="auto"/>
              <w:ind w:left="84" w:right="77"/>
              <w:rPr>
                <w:color w:val="000000" w:themeColor="text1"/>
                <w:spacing w:val="-2"/>
              </w:rPr>
            </w:pPr>
            <w:r w:rsidRPr="00D6246E">
              <w:rPr>
                <w:color w:val="000000" w:themeColor="text1"/>
                <w:spacing w:val="-2"/>
              </w:rPr>
              <w:t>Итого</w:t>
            </w:r>
            <w:r w:rsidRPr="00D6246E">
              <w:rPr>
                <w:color w:val="000000" w:themeColor="text1"/>
              </w:rPr>
              <w:tab/>
            </w:r>
            <w:r w:rsidRPr="00D6246E">
              <w:rPr>
                <w:color w:val="000000" w:themeColor="text1"/>
                <w:spacing w:val="-6"/>
              </w:rPr>
              <w:t xml:space="preserve">по </w:t>
            </w:r>
            <w:r w:rsidRPr="00D6246E">
              <w:rPr>
                <w:color w:val="000000" w:themeColor="text1"/>
                <w:spacing w:val="-2"/>
              </w:rPr>
              <w:t>городскому поселению</w:t>
            </w:r>
            <w:r w:rsidRPr="00D6246E">
              <w:rPr>
                <w:color w:val="000000" w:themeColor="text1"/>
              </w:rPr>
              <w:t xml:space="preserve"> </w:t>
            </w:r>
            <w:r w:rsidRPr="00D6246E">
              <w:rPr>
                <w:color w:val="000000" w:themeColor="text1"/>
                <w:spacing w:val="-2"/>
              </w:rPr>
              <w:t>Рузаевка</w:t>
            </w:r>
            <w:r w:rsidRPr="00D6246E">
              <w:rPr>
                <w:rFonts w:ascii="Microsoft Sans Serif" w:hAnsi="Microsoft Sans Serif"/>
                <w:color w:val="000000" w:themeColor="text1"/>
                <w:spacing w:val="-2"/>
              </w:rPr>
              <w:t xml:space="preserve"> </w:t>
            </w:r>
            <w:r w:rsidRPr="00D6246E">
              <w:rPr>
                <w:color w:val="000000" w:themeColor="text1"/>
                <w:spacing w:val="-2"/>
              </w:rPr>
              <w:t xml:space="preserve">Рузаевского </w:t>
            </w:r>
            <w:r w:rsidRPr="00D6246E">
              <w:rPr>
                <w:color w:val="000000" w:themeColor="text1"/>
              </w:rPr>
              <w:t>муниципального района</w:t>
            </w:r>
          </w:p>
        </w:tc>
        <w:tc>
          <w:tcPr>
            <w:tcW w:w="980" w:type="dxa"/>
            <w:vAlign w:val="center"/>
          </w:tcPr>
          <w:p w14:paraId="2665BFEC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28808A17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851" w:type="dxa"/>
            <w:vAlign w:val="center"/>
          </w:tcPr>
          <w:p w14:paraId="663E6786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992" w:type="dxa"/>
            <w:vAlign w:val="center"/>
          </w:tcPr>
          <w:p w14:paraId="0316715A" w14:textId="77777777" w:rsidR="003753A0" w:rsidRPr="008F28A9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851" w:type="dxa"/>
            <w:vAlign w:val="center"/>
          </w:tcPr>
          <w:p w14:paraId="0F072BDE" w14:textId="77777777" w:rsidR="003753A0" w:rsidRPr="008F28A9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212A9089" w14:textId="77777777" w:rsidR="003753A0" w:rsidRPr="008F28A9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14:paraId="78F79AAD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  <w:tc>
          <w:tcPr>
            <w:tcW w:w="992" w:type="dxa"/>
            <w:vAlign w:val="center"/>
          </w:tcPr>
          <w:p w14:paraId="4DF5E6EB" w14:textId="77777777" w:rsidR="003753A0" w:rsidRPr="008F28A9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</w:tr>
      <w:tr w:rsidR="003753A0" w:rsidRPr="008F28A9" w14:paraId="4C09F7EE" w14:textId="77777777" w:rsidTr="00350B65">
        <w:trPr>
          <w:gridAfter w:val="1"/>
          <w:wAfter w:w="23" w:type="dxa"/>
          <w:trHeight w:val="451"/>
        </w:trPr>
        <w:tc>
          <w:tcPr>
            <w:tcW w:w="559" w:type="dxa"/>
          </w:tcPr>
          <w:p w14:paraId="7821B599" w14:textId="77777777" w:rsidR="003753A0" w:rsidRDefault="003753A0" w:rsidP="00350B65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</w:p>
        </w:tc>
        <w:tc>
          <w:tcPr>
            <w:tcW w:w="2564" w:type="dxa"/>
          </w:tcPr>
          <w:p w14:paraId="4040A44B" w14:textId="77777777" w:rsidR="003753A0" w:rsidRPr="008F28A9" w:rsidRDefault="003753A0" w:rsidP="00350B65">
            <w:pPr>
              <w:pStyle w:val="TableParagraph"/>
              <w:tabs>
                <w:tab w:val="left" w:pos="139"/>
              </w:tabs>
              <w:spacing w:before="44" w:line="237" w:lineRule="auto"/>
              <w:ind w:left="84" w:right="77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Всего по этапу 2027 года</w:t>
            </w:r>
          </w:p>
        </w:tc>
        <w:tc>
          <w:tcPr>
            <w:tcW w:w="980" w:type="dxa"/>
            <w:vAlign w:val="center"/>
          </w:tcPr>
          <w:p w14:paraId="0AEBB8E0" w14:textId="77777777" w:rsidR="003753A0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102024DF" w14:textId="77777777" w:rsidR="003753A0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851" w:type="dxa"/>
            <w:vAlign w:val="center"/>
          </w:tcPr>
          <w:p w14:paraId="3C333B08" w14:textId="77777777" w:rsidR="003753A0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815,0</w:t>
            </w:r>
          </w:p>
        </w:tc>
        <w:tc>
          <w:tcPr>
            <w:tcW w:w="992" w:type="dxa"/>
            <w:vAlign w:val="center"/>
          </w:tcPr>
          <w:p w14:paraId="146C6858" w14:textId="77777777" w:rsidR="003753A0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815,0</w:t>
            </w:r>
          </w:p>
        </w:tc>
        <w:tc>
          <w:tcPr>
            <w:tcW w:w="851" w:type="dxa"/>
            <w:vAlign w:val="center"/>
          </w:tcPr>
          <w:p w14:paraId="1DEBA18E" w14:textId="77777777" w:rsidR="003753A0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73A19727" w14:textId="77777777" w:rsidR="003753A0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14:paraId="1930B9D1" w14:textId="77777777" w:rsidR="003753A0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24</w:t>
            </w:r>
          </w:p>
        </w:tc>
        <w:tc>
          <w:tcPr>
            <w:tcW w:w="992" w:type="dxa"/>
            <w:vAlign w:val="center"/>
          </w:tcPr>
          <w:p w14:paraId="7D554A22" w14:textId="77777777" w:rsidR="003753A0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24</w:t>
            </w:r>
          </w:p>
        </w:tc>
      </w:tr>
      <w:tr w:rsidR="003753A0" w:rsidRPr="008F28A9" w14:paraId="334CD5C5" w14:textId="77777777" w:rsidTr="00350B65">
        <w:trPr>
          <w:gridAfter w:val="1"/>
          <w:wAfter w:w="23" w:type="dxa"/>
          <w:trHeight w:val="1107"/>
        </w:trPr>
        <w:tc>
          <w:tcPr>
            <w:tcW w:w="559" w:type="dxa"/>
          </w:tcPr>
          <w:p w14:paraId="35794FC9" w14:textId="77777777" w:rsidR="003753A0" w:rsidRDefault="003753A0" w:rsidP="00350B65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564" w:type="dxa"/>
          </w:tcPr>
          <w:p w14:paraId="09F6A232" w14:textId="77777777" w:rsidR="003753A0" w:rsidRPr="00D6246E" w:rsidRDefault="003753A0" w:rsidP="00350B65">
            <w:pPr>
              <w:pStyle w:val="TableParagraph"/>
              <w:tabs>
                <w:tab w:val="left" w:pos="139"/>
              </w:tabs>
              <w:spacing w:before="44" w:line="237" w:lineRule="auto"/>
              <w:ind w:left="84" w:right="77"/>
              <w:rPr>
                <w:color w:val="000000" w:themeColor="text1"/>
                <w:spacing w:val="-2"/>
              </w:rPr>
            </w:pPr>
            <w:r w:rsidRPr="00D6246E">
              <w:rPr>
                <w:color w:val="000000" w:themeColor="text1"/>
                <w:spacing w:val="-2"/>
              </w:rPr>
              <w:t>Итого</w:t>
            </w:r>
            <w:r w:rsidRPr="00D6246E">
              <w:rPr>
                <w:color w:val="000000" w:themeColor="text1"/>
              </w:rPr>
              <w:tab/>
            </w:r>
            <w:r w:rsidRPr="00D6246E">
              <w:rPr>
                <w:color w:val="000000" w:themeColor="text1"/>
                <w:spacing w:val="-6"/>
              </w:rPr>
              <w:t xml:space="preserve">по </w:t>
            </w:r>
            <w:r w:rsidRPr="00D6246E">
              <w:rPr>
                <w:color w:val="000000" w:themeColor="text1"/>
                <w:spacing w:val="-2"/>
              </w:rPr>
              <w:t>городскому поселению</w:t>
            </w:r>
            <w:r w:rsidRPr="00D6246E">
              <w:rPr>
                <w:color w:val="000000" w:themeColor="text1"/>
              </w:rPr>
              <w:t xml:space="preserve"> </w:t>
            </w:r>
            <w:r w:rsidRPr="00D6246E">
              <w:rPr>
                <w:color w:val="000000" w:themeColor="text1"/>
                <w:spacing w:val="-2"/>
              </w:rPr>
              <w:t>Рузаевка</w:t>
            </w:r>
            <w:r w:rsidRPr="00D6246E">
              <w:rPr>
                <w:rFonts w:ascii="Microsoft Sans Serif" w:hAnsi="Microsoft Sans Serif"/>
                <w:color w:val="000000" w:themeColor="text1"/>
                <w:spacing w:val="-2"/>
              </w:rPr>
              <w:t xml:space="preserve"> </w:t>
            </w:r>
            <w:r w:rsidRPr="00D6246E">
              <w:rPr>
                <w:color w:val="000000" w:themeColor="text1"/>
                <w:spacing w:val="-2"/>
              </w:rPr>
              <w:t xml:space="preserve">Рузаевского </w:t>
            </w:r>
            <w:r w:rsidRPr="00D6246E">
              <w:rPr>
                <w:color w:val="000000" w:themeColor="text1"/>
              </w:rPr>
              <w:t>муниципального района</w:t>
            </w:r>
          </w:p>
        </w:tc>
        <w:tc>
          <w:tcPr>
            <w:tcW w:w="980" w:type="dxa"/>
            <w:vAlign w:val="center"/>
          </w:tcPr>
          <w:p w14:paraId="55B91947" w14:textId="77777777" w:rsidR="003753A0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390B8CB7" w14:textId="77777777" w:rsidR="003753A0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851" w:type="dxa"/>
            <w:vAlign w:val="center"/>
          </w:tcPr>
          <w:p w14:paraId="0B220CBE" w14:textId="77777777" w:rsidR="003753A0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815,0</w:t>
            </w:r>
          </w:p>
        </w:tc>
        <w:tc>
          <w:tcPr>
            <w:tcW w:w="992" w:type="dxa"/>
            <w:vAlign w:val="center"/>
          </w:tcPr>
          <w:p w14:paraId="344F9AB5" w14:textId="77777777" w:rsidR="003753A0" w:rsidRDefault="003753A0" w:rsidP="00350B65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815,0</w:t>
            </w:r>
          </w:p>
        </w:tc>
        <w:tc>
          <w:tcPr>
            <w:tcW w:w="851" w:type="dxa"/>
            <w:vAlign w:val="center"/>
          </w:tcPr>
          <w:p w14:paraId="6CEEE8BE" w14:textId="77777777" w:rsidR="003753A0" w:rsidRDefault="003753A0" w:rsidP="00350B65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2463BCCF" w14:textId="77777777" w:rsidR="003753A0" w:rsidRDefault="003753A0" w:rsidP="00350B65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14:paraId="214F0760" w14:textId="77777777" w:rsidR="003753A0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24</w:t>
            </w:r>
          </w:p>
        </w:tc>
        <w:tc>
          <w:tcPr>
            <w:tcW w:w="992" w:type="dxa"/>
            <w:vAlign w:val="center"/>
          </w:tcPr>
          <w:p w14:paraId="6FDAADDC" w14:textId="77777777" w:rsidR="003753A0" w:rsidRDefault="003753A0" w:rsidP="00350B65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24</w:t>
            </w:r>
          </w:p>
        </w:tc>
      </w:tr>
    </w:tbl>
    <w:p w14:paraId="25B1C25B" w14:textId="77777777" w:rsidR="003753A0" w:rsidRDefault="003753A0" w:rsidP="003753A0">
      <w:pPr>
        <w:pStyle w:val="a9"/>
        <w:spacing w:before="4"/>
        <w:rPr>
          <w:sz w:val="17"/>
        </w:rPr>
      </w:pPr>
    </w:p>
    <w:p w14:paraId="2F79E418" w14:textId="77777777" w:rsidR="003753A0" w:rsidRDefault="003753A0" w:rsidP="003753A0"/>
    <w:p w14:paraId="334375D5" w14:textId="77777777" w:rsidR="00F62929" w:rsidRPr="003850E5" w:rsidRDefault="00F62929" w:rsidP="00F62929">
      <w:pPr>
        <w:rPr>
          <w:lang w:val="ru-RU"/>
        </w:rPr>
        <w:sectPr w:rsidR="00F62929" w:rsidRPr="003850E5" w:rsidSect="003850E5">
          <w:headerReference w:type="default" r:id="rId11"/>
          <w:footerReference w:type="default" r:id="rId12"/>
          <w:pgSz w:w="11900" w:h="16840"/>
          <w:pgMar w:top="708" w:right="700" w:bottom="992" w:left="780" w:header="289" w:footer="511" w:gutter="0"/>
          <w:cols w:space="720"/>
          <w:docGrid w:linePitch="326"/>
        </w:sectPr>
      </w:pPr>
    </w:p>
    <w:p w14:paraId="6F969A3B" w14:textId="2FA92EEA" w:rsidR="009060C2" w:rsidRPr="00FA462D" w:rsidRDefault="003753A0" w:rsidP="00E54E4B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lastRenderedPageBreak/>
        <w:t xml:space="preserve">         </w:t>
      </w:r>
      <w:r w:rsidR="00FA462D" w:rsidRPr="00FA462D">
        <w:rPr>
          <w:sz w:val="26"/>
          <w:szCs w:val="26"/>
        </w:rPr>
        <w:t>2.  Контроль за исполнением настоящего постановления возложить на Первого заместителя Главы администрации городского поселения Рузаевка.</w:t>
      </w:r>
    </w:p>
    <w:p w14:paraId="7FA7AFC8" w14:textId="77777777" w:rsidR="009060C2" w:rsidRPr="00FA462D" w:rsidRDefault="00FA462D" w:rsidP="00E54E4B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3.</w:t>
      </w:r>
      <w:r w:rsidRPr="00FA462D">
        <w:rPr>
          <w:sz w:val="26"/>
          <w:szCs w:val="26"/>
        </w:rPr>
        <w:tab/>
        <w:t>Настоящее постановление вступает в силу после его официального опубликования на сайте органов местного самоуправления городского поселения Рузаевка в сети «Интернет» по адресу: https://ruzaevka-gp.gosuslugi.ru/.</w:t>
      </w:r>
    </w:p>
    <w:p w14:paraId="5F0F90A7" w14:textId="77777777" w:rsidR="009060C2" w:rsidRPr="00FA462D" w:rsidRDefault="009060C2" w:rsidP="00E54E4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14:paraId="732D4064" w14:textId="77777777" w:rsidR="009060C2" w:rsidRPr="00FA462D" w:rsidRDefault="009060C2">
      <w:pPr>
        <w:jc w:val="both"/>
        <w:rPr>
          <w:sz w:val="26"/>
          <w:szCs w:val="26"/>
        </w:rPr>
      </w:pPr>
    </w:p>
    <w:p w14:paraId="2A0C217C" w14:textId="77777777" w:rsidR="009060C2" w:rsidRPr="00FA462D" w:rsidRDefault="009060C2">
      <w:pPr>
        <w:jc w:val="both"/>
        <w:rPr>
          <w:sz w:val="26"/>
          <w:szCs w:val="26"/>
        </w:rPr>
      </w:pPr>
    </w:p>
    <w:p w14:paraId="2E6D4DEA" w14:textId="77777777" w:rsidR="009060C2" w:rsidRPr="00FA462D" w:rsidRDefault="00FA4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 w:rsidRPr="00FA462D">
        <w:rPr>
          <w:color w:val="000000"/>
          <w:sz w:val="26"/>
          <w:szCs w:val="26"/>
        </w:rPr>
        <w:t>Глава администрации</w:t>
      </w:r>
    </w:p>
    <w:p w14:paraId="3252E8DE" w14:textId="77777777" w:rsidR="009060C2" w:rsidRPr="00FA462D" w:rsidRDefault="00FA462D">
      <w:pPr>
        <w:jc w:val="both"/>
        <w:rPr>
          <w:sz w:val="26"/>
          <w:szCs w:val="26"/>
        </w:rPr>
      </w:pPr>
      <w:r w:rsidRPr="00FA462D">
        <w:rPr>
          <w:sz w:val="26"/>
          <w:szCs w:val="26"/>
        </w:rPr>
        <w:t xml:space="preserve">городского поселения Рузаевка                     </w:t>
      </w:r>
      <w:r w:rsidRPr="00FA462D">
        <w:rPr>
          <w:sz w:val="26"/>
          <w:szCs w:val="26"/>
        </w:rPr>
        <w:tab/>
      </w:r>
      <w:r w:rsidRPr="00FA462D">
        <w:rPr>
          <w:sz w:val="26"/>
          <w:szCs w:val="26"/>
        </w:rPr>
        <w:tab/>
        <w:t xml:space="preserve">                               А.Ю. Домнин </w:t>
      </w:r>
    </w:p>
    <w:p w14:paraId="58FD6366" w14:textId="77777777" w:rsidR="00FA462D" w:rsidRPr="00FA462D" w:rsidRDefault="00FA462D">
      <w:pPr>
        <w:spacing w:line="360" w:lineRule="auto"/>
        <w:jc w:val="center"/>
        <w:rPr>
          <w:b/>
          <w:bCs/>
          <w:color w:val="000000"/>
          <w:sz w:val="26"/>
          <w:szCs w:val="26"/>
        </w:rPr>
      </w:pPr>
    </w:p>
    <w:p w14:paraId="72F56FE6" w14:textId="77777777" w:rsidR="00FA462D" w:rsidRPr="00FA462D" w:rsidRDefault="00FA462D">
      <w:pPr>
        <w:spacing w:line="360" w:lineRule="auto"/>
        <w:jc w:val="center"/>
        <w:rPr>
          <w:b/>
          <w:bCs/>
          <w:color w:val="000000"/>
          <w:sz w:val="26"/>
          <w:szCs w:val="26"/>
        </w:rPr>
      </w:pPr>
    </w:p>
    <w:p w14:paraId="4C8B73E1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CD8AFE1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694602B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538840B4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EDA52F3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1408CF4B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55165600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4C23EFA4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269E59C5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60DDF6E8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042EBD81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06E588BA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54F61BC6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56DDCBB8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61716F3E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4FD9C16D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413DB2CC" w14:textId="77777777" w:rsid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7C89416A" w14:textId="77777777" w:rsidR="004F17E5" w:rsidRPr="004F17E5" w:rsidRDefault="004F17E5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30F856AF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A3B19F0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B832E07" w14:textId="77777777" w:rsidR="00FA462D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506AE125" w14:textId="77777777" w:rsidR="004E5FC5" w:rsidRPr="004E5FC5" w:rsidRDefault="004E5FC5" w:rsidP="003753A0">
      <w:pPr>
        <w:spacing w:line="360" w:lineRule="auto"/>
        <w:rPr>
          <w:b/>
          <w:bCs/>
          <w:color w:val="000000"/>
          <w:sz w:val="28"/>
          <w:szCs w:val="28"/>
          <w:lang w:val="ru-RU"/>
        </w:rPr>
      </w:pPr>
    </w:p>
    <w:p w14:paraId="02915C7F" w14:textId="77777777" w:rsidR="00FA462D" w:rsidRPr="000A53A0" w:rsidRDefault="00FA462D">
      <w:pPr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sectPr w:rsidR="00FA462D" w:rsidRPr="000A53A0">
      <w:pgSz w:w="11906" w:h="16838"/>
      <w:pgMar w:top="567" w:right="851" w:bottom="28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4B048" w14:textId="77777777" w:rsidR="007628CE" w:rsidRDefault="007628CE">
      <w:r>
        <w:separator/>
      </w:r>
    </w:p>
  </w:endnote>
  <w:endnote w:type="continuationSeparator" w:id="0">
    <w:p w14:paraId="06C3FC30" w14:textId="77777777" w:rsidR="007628CE" w:rsidRDefault="0076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37B27C7-2382-4A43-B6E0-BA1EA609581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750FD09D-DC5F-423D-AF86-32DBBBCA17C1}"/>
    <w:embedBold r:id="rId3" w:fontKey="{7E3E412E-843E-4860-9EBB-1AF79CC17E2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  <w:embedRegular r:id="rId4" w:fontKey="{75127E16-B4C9-494A-B775-4732A687EC2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D6243B88-F6B3-443D-8A0A-09DFF45DFC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1AED" w14:textId="77777777" w:rsidR="003850E5" w:rsidRDefault="003850E5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750AE04" wp14:editId="5D30A3E5">
              <wp:simplePos x="0" y="0"/>
              <wp:positionH relativeFrom="page">
                <wp:posOffset>9944100</wp:posOffset>
              </wp:positionH>
              <wp:positionV relativeFrom="page">
                <wp:posOffset>7092280</wp:posOffset>
              </wp:positionV>
              <wp:extent cx="230504" cy="16764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628FF" w14:textId="77777777" w:rsidR="003850E5" w:rsidRDefault="003850E5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0AE04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783pt;margin-top:558.45pt;width:18.15pt;height:13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" filled="f" stroked="f">
              <v:textbox inset="0,0,0,0">
                <w:txbxContent>
                  <w:p w14:paraId="19D628FF" w14:textId="77777777" w:rsidR="003850E5" w:rsidRDefault="003850E5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23B05" w14:textId="77777777" w:rsidR="003753A0" w:rsidRDefault="003753A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91BB54" wp14:editId="56CC3BEA">
              <wp:simplePos x="0" y="0"/>
              <wp:positionH relativeFrom="page">
                <wp:posOffset>622300</wp:posOffset>
              </wp:positionH>
              <wp:positionV relativeFrom="page">
                <wp:posOffset>7092280</wp:posOffset>
              </wp:positionV>
              <wp:extent cx="661035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0C49AA" w14:textId="77777777" w:rsidR="003753A0" w:rsidRDefault="003753A0">
                          <w:pPr>
                            <w:spacing w:before="16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1BB5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49pt;margin-top:558.45pt;width:52.05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" filled="f" stroked="f">
              <v:textbox inset="0,0,0,0">
                <w:txbxContent>
                  <w:p w14:paraId="3E0C49AA" w14:textId="77777777" w:rsidR="003753A0" w:rsidRDefault="003753A0">
                    <w:pPr>
                      <w:spacing w:before="16"/>
                      <w:ind w:left="2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42354E6" wp14:editId="0A7CF40B">
              <wp:simplePos x="0" y="0"/>
              <wp:positionH relativeFrom="page">
                <wp:posOffset>9982200</wp:posOffset>
              </wp:positionH>
              <wp:positionV relativeFrom="page">
                <wp:posOffset>7092280</wp:posOffset>
              </wp:positionV>
              <wp:extent cx="160020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BE0DD0" w14:textId="77777777" w:rsidR="003753A0" w:rsidRDefault="003753A0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2354E6" id="Textbox 8" o:spid="_x0000_s1031" type="#_x0000_t202" style="position:absolute;margin-left:786pt;margin-top:558.45pt;width:12.6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" filled="f" stroked="f">
              <v:textbox inset="0,0,0,0">
                <w:txbxContent>
                  <w:p w14:paraId="69BE0DD0" w14:textId="77777777" w:rsidR="003753A0" w:rsidRDefault="003753A0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A4F2" w14:textId="77777777" w:rsidR="007628CE" w:rsidRDefault="007628CE">
      <w:r>
        <w:separator/>
      </w:r>
    </w:p>
  </w:footnote>
  <w:footnote w:type="continuationSeparator" w:id="0">
    <w:p w14:paraId="7330928B" w14:textId="77777777" w:rsidR="007628CE" w:rsidRDefault="00762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9647" w14:textId="77777777" w:rsidR="003850E5" w:rsidRDefault="003850E5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427B75A" wp14:editId="72B1BA9A">
              <wp:simplePos x="0" y="0"/>
              <wp:positionH relativeFrom="page">
                <wp:posOffset>800100</wp:posOffset>
              </wp:positionH>
              <wp:positionV relativeFrom="page">
                <wp:posOffset>170780</wp:posOffset>
              </wp:positionV>
              <wp:extent cx="9095740" cy="16764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957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C84162" w14:textId="77777777" w:rsidR="003850E5" w:rsidRDefault="003850E5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7B75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8" type="#_x0000_t202" style="position:absolute;margin-left:63pt;margin-top:13.45pt;width:716.2pt;height:13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" filled="f" stroked="f">
              <v:textbox inset="0,0,0,0">
                <w:txbxContent>
                  <w:p w14:paraId="0BC84162" w14:textId="77777777" w:rsidR="003850E5" w:rsidRDefault="003850E5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BD44" w14:textId="77777777" w:rsidR="003753A0" w:rsidRPr="00533A2F" w:rsidRDefault="003753A0" w:rsidP="00317EF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805EB"/>
    <w:multiLevelType w:val="hybridMultilevel"/>
    <w:tmpl w:val="DF265CE0"/>
    <w:lvl w:ilvl="0" w:tplc="C3E8319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2C54D5"/>
    <w:multiLevelType w:val="hybridMultilevel"/>
    <w:tmpl w:val="2A8EECEC"/>
    <w:lvl w:ilvl="0" w:tplc="C8D66CBC">
      <w:start w:val="1"/>
      <w:numFmt w:val="decimal"/>
      <w:lvlText w:val="%1)"/>
      <w:lvlJc w:val="left"/>
      <w:pPr>
        <w:ind w:left="942" w:hanging="375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CD77E2"/>
    <w:multiLevelType w:val="hybridMultilevel"/>
    <w:tmpl w:val="80F6CC4C"/>
    <w:lvl w:ilvl="0" w:tplc="99E0BB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AA696B"/>
    <w:multiLevelType w:val="hybridMultilevel"/>
    <w:tmpl w:val="0F36CC4C"/>
    <w:lvl w:ilvl="0" w:tplc="FD16F7A4">
      <w:start w:val="1"/>
      <w:numFmt w:val="decimal"/>
      <w:lvlText w:val="%1."/>
      <w:lvlJc w:val="left"/>
      <w:pPr>
        <w:ind w:left="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96B2D8">
      <w:start w:val="1"/>
      <w:numFmt w:val="decimal"/>
      <w:lvlText w:val="%2)"/>
      <w:lvlJc w:val="left"/>
      <w:pPr>
        <w:ind w:left="8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F02E2D0">
      <w:numFmt w:val="bullet"/>
      <w:lvlText w:val="•"/>
      <w:lvlJc w:val="left"/>
      <w:pPr>
        <w:ind w:left="2068" w:hanging="268"/>
      </w:pPr>
      <w:rPr>
        <w:rFonts w:hint="default"/>
        <w:lang w:val="ru-RU" w:eastAsia="en-US" w:bidi="ar-SA"/>
      </w:rPr>
    </w:lvl>
    <w:lvl w:ilvl="3" w:tplc="E06ADF26">
      <w:numFmt w:val="bullet"/>
      <w:lvlText w:val="•"/>
      <w:lvlJc w:val="left"/>
      <w:pPr>
        <w:ind w:left="3102" w:hanging="268"/>
      </w:pPr>
      <w:rPr>
        <w:rFonts w:hint="default"/>
        <w:lang w:val="ru-RU" w:eastAsia="en-US" w:bidi="ar-SA"/>
      </w:rPr>
    </w:lvl>
    <w:lvl w:ilvl="4" w:tplc="673E554E">
      <w:numFmt w:val="bullet"/>
      <w:lvlText w:val="•"/>
      <w:lvlJc w:val="left"/>
      <w:pPr>
        <w:ind w:left="4136" w:hanging="268"/>
      </w:pPr>
      <w:rPr>
        <w:rFonts w:hint="default"/>
        <w:lang w:val="ru-RU" w:eastAsia="en-US" w:bidi="ar-SA"/>
      </w:rPr>
    </w:lvl>
    <w:lvl w:ilvl="5" w:tplc="02889DD2">
      <w:numFmt w:val="bullet"/>
      <w:lvlText w:val="•"/>
      <w:lvlJc w:val="left"/>
      <w:pPr>
        <w:ind w:left="5171" w:hanging="268"/>
      </w:pPr>
      <w:rPr>
        <w:rFonts w:hint="default"/>
        <w:lang w:val="ru-RU" w:eastAsia="en-US" w:bidi="ar-SA"/>
      </w:rPr>
    </w:lvl>
    <w:lvl w:ilvl="6" w:tplc="1E620710">
      <w:numFmt w:val="bullet"/>
      <w:lvlText w:val="•"/>
      <w:lvlJc w:val="left"/>
      <w:pPr>
        <w:ind w:left="6205" w:hanging="268"/>
      </w:pPr>
      <w:rPr>
        <w:rFonts w:hint="default"/>
        <w:lang w:val="ru-RU" w:eastAsia="en-US" w:bidi="ar-SA"/>
      </w:rPr>
    </w:lvl>
    <w:lvl w:ilvl="7" w:tplc="3280D0F0">
      <w:numFmt w:val="bullet"/>
      <w:lvlText w:val="•"/>
      <w:lvlJc w:val="left"/>
      <w:pPr>
        <w:ind w:left="7239" w:hanging="268"/>
      </w:pPr>
      <w:rPr>
        <w:rFonts w:hint="default"/>
        <w:lang w:val="ru-RU" w:eastAsia="en-US" w:bidi="ar-SA"/>
      </w:rPr>
    </w:lvl>
    <w:lvl w:ilvl="8" w:tplc="1AD829A2">
      <w:numFmt w:val="bullet"/>
      <w:lvlText w:val="•"/>
      <w:lvlJc w:val="left"/>
      <w:pPr>
        <w:ind w:left="8273" w:hanging="268"/>
      </w:pPr>
      <w:rPr>
        <w:rFonts w:hint="default"/>
        <w:lang w:val="ru-RU" w:eastAsia="en-US" w:bidi="ar-SA"/>
      </w:rPr>
    </w:lvl>
  </w:abstractNum>
  <w:abstractNum w:abstractNumId="4" w15:restartNumberingAfterBreak="0">
    <w:nsid w:val="3AE10481"/>
    <w:multiLevelType w:val="multilevel"/>
    <w:tmpl w:val="DCFC34BC"/>
    <w:lvl w:ilvl="0">
      <w:start w:val="1"/>
      <w:numFmt w:val="decimal"/>
      <w:lvlText w:val="%1."/>
      <w:lvlJc w:val="left"/>
      <w:pPr>
        <w:ind w:left="752" w:hanging="360"/>
      </w:pPr>
    </w:lvl>
    <w:lvl w:ilvl="1">
      <w:start w:val="1"/>
      <w:numFmt w:val="lowerLetter"/>
      <w:lvlText w:val="%2."/>
      <w:lvlJc w:val="left"/>
      <w:pPr>
        <w:ind w:left="1472" w:hanging="360"/>
      </w:pPr>
    </w:lvl>
    <w:lvl w:ilvl="2">
      <w:start w:val="1"/>
      <w:numFmt w:val="lowerRoman"/>
      <w:lvlText w:val="%3."/>
      <w:lvlJc w:val="right"/>
      <w:pPr>
        <w:ind w:left="2192" w:hanging="180"/>
      </w:pPr>
    </w:lvl>
    <w:lvl w:ilvl="3">
      <w:start w:val="1"/>
      <w:numFmt w:val="decimal"/>
      <w:lvlText w:val="%4."/>
      <w:lvlJc w:val="left"/>
      <w:pPr>
        <w:ind w:left="2912" w:hanging="360"/>
      </w:pPr>
    </w:lvl>
    <w:lvl w:ilvl="4">
      <w:start w:val="1"/>
      <w:numFmt w:val="lowerLetter"/>
      <w:lvlText w:val="%5."/>
      <w:lvlJc w:val="left"/>
      <w:pPr>
        <w:ind w:left="3632" w:hanging="360"/>
      </w:pPr>
    </w:lvl>
    <w:lvl w:ilvl="5">
      <w:start w:val="1"/>
      <w:numFmt w:val="lowerRoman"/>
      <w:lvlText w:val="%6."/>
      <w:lvlJc w:val="right"/>
      <w:pPr>
        <w:ind w:left="4352" w:hanging="180"/>
      </w:pPr>
    </w:lvl>
    <w:lvl w:ilvl="6">
      <w:start w:val="1"/>
      <w:numFmt w:val="decimal"/>
      <w:lvlText w:val="%7."/>
      <w:lvlJc w:val="left"/>
      <w:pPr>
        <w:ind w:left="5072" w:hanging="360"/>
      </w:pPr>
    </w:lvl>
    <w:lvl w:ilvl="7">
      <w:start w:val="1"/>
      <w:numFmt w:val="lowerLetter"/>
      <w:lvlText w:val="%8."/>
      <w:lvlJc w:val="left"/>
      <w:pPr>
        <w:ind w:left="5792" w:hanging="360"/>
      </w:pPr>
    </w:lvl>
    <w:lvl w:ilvl="8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3F6B1BD7"/>
    <w:multiLevelType w:val="hybridMultilevel"/>
    <w:tmpl w:val="E3DE3A4C"/>
    <w:lvl w:ilvl="0" w:tplc="D744D1A6">
      <w:start w:val="1"/>
      <w:numFmt w:val="decimal"/>
      <w:lvlText w:val="%1)"/>
      <w:lvlJc w:val="left"/>
      <w:pPr>
        <w:ind w:left="942" w:hanging="375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EF0488"/>
    <w:multiLevelType w:val="hybridMultilevel"/>
    <w:tmpl w:val="5844BD26"/>
    <w:lvl w:ilvl="0" w:tplc="2CAAE928">
      <w:start w:val="3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3967565"/>
    <w:multiLevelType w:val="multilevel"/>
    <w:tmpl w:val="F7D8D3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num w:numId="1" w16cid:durableId="804395624">
    <w:abstractNumId w:val="4"/>
  </w:num>
  <w:num w:numId="2" w16cid:durableId="1952469037">
    <w:abstractNumId w:val="5"/>
  </w:num>
  <w:num w:numId="3" w16cid:durableId="105317195">
    <w:abstractNumId w:val="7"/>
  </w:num>
  <w:num w:numId="4" w16cid:durableId="1828742499">
    <w:abstractNumId w:val="3"/>
  </w:num>
  <w:num w:numId="5" w16cid:durableId="1389844811">
    <w:abstractNumId w:val="2"/>
  </w:num>
  <w:num w:numId="6" w16cid:durableId="1066798066">
    <w:abstractNumId w:val="1"/>
  </w:num>
  <w:num w:numId="7" w16cid:durableId="1972634032">
    <w:abstractNumId w:val="0"/>
  </w:num>
  <w:num w:numId="8" w16cid:durableId="669142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0C2"/>
    <w:rsid w:val="0002626D"/>
    <w:rsid w:val="00031C84"/>
    <w:rsid w:val="00054D54"/>
    <w:rsid w:val="00060905"/>
    <w:rsid w:val="000A53A0"/>
    <w:rsid w:val="000F5BA6"/>
    <w:rsid w:val="00124B09"/>
    <w:rsid w:val="001E51B8"/>
    <w:rsid w:val="002F71FD"/>
    <w:rsid w:val="003753A0"/>
    <w:rsid w:val="003850E5"/>
    <w:rsid w:val="004260B3"/>
    <w:rsid w:val="004418B4"/>
    <w:rsid w:val="00442B7A"/>
    <w:rsid w:val="004B6738"/>
    <w:rsid w:val="004E5FC5"/>
    <w:rsid w:val="004F17E5"/>
    <w:rsid w:val="005445C1"/>
    <w:rsid w:val="005D2889"/>
    <w:rsid w:val="005F5FA2"/>
    <w:rsid w:val="00632CC3"/>
    <w:rsid w:val="006649CF"/>
    <w:rsid w:val="006E34E5"/>
    <w:rsid w:val="006F5C87"/>
    <w:rsid w:val="007628CE"/>
    <w:rsid w:val="007D15F5"/>
    <w:rsid w:val="0082226A"/>
    <w:rsid w:val="008246A5"/>
    <w:rsid w:val="008C3BDF"/>
    <w:rsid w:val="008C6064"/>
    <w:rsid w:val="00905703"/>
    <w:rsid w:val="009060C2"/>
    <w:rsid w:val="009B03B1"/>
    <w:rsid w:val="009E1209"/>
    <w:rsid w:val="00A06754"/>
    <w:rsid w:val="00A2011C"/>
    <w:rsid w:val="00B37041"/>
    <w:rsid w:val="00B42DD4"/>
    <w:rsid w:val="00B63E12"/>
    <w:rsid w:val="00B9416E"/>
    <w:rsid w:val="00B9450F"/>
    <w:rsid w:val="00BA09EA"/>
    <w:rsid w:val="00BB7E7B"/>
    <w:rsid w:val="00BC732A"/>
    <w:rsid w:val="00D04990"/>
    <w:rsid w:val="00D44888"/>
    <w:rsid w:val="00D72F67"/>
    <w:rsid w:val="00DC74DB"/>
    <w:rsid w:val="00E16139"/>
    <w:rsid w:val="00E311A4"/>
    <w:rsid w:val="00E54E4B"/>
    <w:rsid w:val="00ED0F50"/>
    <w:rsid w:val="00F04573"/>
    <w:rsid w:val="00F06431"/>
    <w:rsid w:val="00F62929"/>
    <w:rsid w:val="00FA462D"/>
    <w:rsid w:val="00FC237C"/>
    <w:rsid w:val="00FE602F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CC9A"/>
  <w15:docId w15:val="{03EB02CD-B4C8-41D4-912D-432BAF46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jc w:val="center"/>
      <w:outlineLvl w:val="2"/>
    </w:p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uiPriority w:val="1"/>
    <w:qFormat/>
    <w:rsid w:val="00A06754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F6292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F62929"/>
    <w:pPr>
      <w:widowControl w:val="0"/>
      <w:autoSpaceDE w:val="0"/>
      <w:autoSpaceDN w:val="0"/>
    </w:pPr>
    <w:rPr>
      <w:sz w:val="22"/>
      <w:szCs w:val="22"/>
      <w:lang w:val="ru-RU" w:eastAsia="en-US"/>
    </w:rPr>
  </w:style>
  <w:style w:type="character" w:customStyle="1" w:styleId="aa">
    <w:name w:val="Основной текст Знак"/>
    <w:basedOn w:val="a0"/>
    <w:link w:val="a9"/>
    <w:uiPriority w:val="1"/>
    <w:rsid w:val="00F62929"/>
    <w:rPr>
      <w:sz w:val="22"/>
      <w:szCs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F62929"/>
    <w:pPr>
      <w:widowControl w:val="0"/>
      <w:autoSpaceDE w:val="0"/>
      <w:autoSpaceDN w:val="0"/>
    </w:pPr>
    <w:rPr>
      <w:sz w:val="22"/>
      <w:szCs w:val="22"/>
      <w:lang w:val="ru-RU" w:eastAsia="en-US"/>
    </w:rPr>
  </w:style>
  <w:style w:type="paragraph" w:styleId="ab">
    <w:name w:val="header"/>
    <w:basedOn w:val="a"/>
    <w:link w:val="ac"/>
    <w:uiPriority w:val="99"/>
    <w:unhideWhenUsed/>
    <w:rsid w:val="00F62929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val="ru-RU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F62929"/>
    <w:rPr>
      <w:sz w:val="22"/>
      <w:szCs w:val="22"/>
      <w:lang w:val="ru-RU" w:eastAsia="en-US"/>
    </w:rPr>
  </w:style>
  <w:style w:type="paragraph" w:styleId="ad">
    <w:name w:val="footer"/>
    <w:basedOn w:val="a"/>
    <w:link w:val="ae"/>
    <w:uiPriority w:val="99"/>
    <w:unhideWhenUsed/>
    <w:rsid w:val="00F62929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val="ru-RU"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F62929"/>
    <w:rPr>
      <w:sz w:val="22"/>
      <w:szCs w:val="22"/>
      <w:lang w:val="ru-RU" w:eastAsia="en-US"/>
    </w:rPr>
  </w:style>
  <w:style w:type="character" w:styleId="af">
    <w:name w:val="annotation reference"/>
    <w:basedOn w:val="a0"/>
    <w:uiPriority w:val="99"/>
    <w:semiHidden/>
    <w:unhideWhenUsed/>
    <w:rsid w:val="00F6292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62929"/>
    <w:pPr>
      <w:widowControl w:val="0"/>
      <w:autoSpaceDE w:val="0"/>
      <w:autoSpaceDN w:val="0"/>
    </w:pPr>
    <w:rPr>
      <w:sz w:val="20"/>
      <w:szCs w:val="20"/>
      <w:lang w:val="ru-RU" w:eastAsia="en-US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62929"/>
    <w:rPr>
      <w:sz w:val="20"/>
      <w:szCs w:val="20"/>
      <w:lang w:val="ru-RU"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6292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62929"/>
    <w:rPr>
      <w:b/>
      <w:bCs/>
      <w:sz w:val="20"/>
      <w:szCs w:val="20"/>
      <w:lang w:val="ru-RU" w:eastAsia="en-US"/>
    </w:rPr>
  </w:style>
  <w:style w:type="paragraph" w:styleId="af4">
    <w:name w:val="No Spacing"/>
    <w:uiPriority w:val="1"/>
    <w:qFormat/>
    <w:rsid w:val="00A2011C"/>
    <w:rPr>
      <w:rFonts w:asciiTheme="minorHAnsi" w:eastAsiaTheme="minorHAnsi" w:hAnsiTheme="minorHAnsi" w:cstheme="minorBidi"/>
      <w:kern w:val="2"/>
      <w:sz w:val="22"/>
      <w:szCs w:val="22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54776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Тренина</dc:creator>
  <cp:lastModifiedBy>Виктория Польдяева</cp:lastModifiedBy>
  <cp:revision>2</cp:revision>
  <cp:lastPrinted>2026-08-18T05:25:00Z</cp:lastPrinted>
  <dcterms:created xsi:type="dcterms:W3CDTF">2026-08-24T11:44:00Z</dcterms:created>
  <dcterms:modified xsi:type="dcterms:W3CDTF">2026-08-24T11:44:00Z</dcterms:modified>
</cp:coreProperties>
</file>